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BF" w:rsidRPr="0028176B" w:rsidRDefault="008938BF" w:rsidP="0089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81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แผนปฏิบัติการส่งเสริมคุณธรรมจังหวัดยะลา  ประจำปีงบประมาณ พ.ศ. </w:t>
      </w:r>
      <w:r w:rsidRPr="0028176B">
        <w:rPr>
          <w:rFonts w:ascii="TH SarabunIT๙" w:hAnsi="TH SarabunIT๙" w:cs="TH SarabunIT๙"/>
          <w:b/>
          <w:bCs/>
          <w:sz w:val="32"/>
          <w:szCs w:val="32"/>
        </w:rPr>
        <w:t>2562</w:t>
      </w:r>
    </w:p>
    <w:p w:rsidR="008938BF" w:rsidRDefault="008938BF" w:rsidP="008938BF">
      <w:pPr>
        <w:tabs>
          <w:tab w:val="decimal" w:pos="3828"/>
        </w:tabs>
        <w:jc w:val="center"/>
        <w:rPr>
          <w:b/>
          <w:bCs/>
          <w:sz w:val="32"/>
          <w:szCs w:val="32"/>
        </w:rPr>
      </w:pPr>
      <w:r w:rsidRPr="0028176B">
        <w:rPr>
          <w:rFonts w:ascii="TH SarabunIT๙" w:hAnsi="TH SarabunIT๙" w:cs="TH SarabunIT๙"/>
          <w:b/>
          <w:bCs/>
          <w:sz w:val="32"/>
          <w:szCs w:val="32"/>
          <w:cs/>
        </w:rPr>
        <w:t>ภายใต้แผนแม่บทส่ง</w:t>
      </w:r>
      <w:r w:rsidRPr="0028176B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281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สริมคุณธรรมจังหวัดยะลา ฉบับที่ </w:t>
      </w:r>
      <w:r w:rsidRPr="0028176B">
        <w:rPr>
          <w:rFonts w:ascii="TH SarabunIT๙" w:hAnsi="TH SarabunIT๙" w:cs="TH SarabunIT๙"/>
          <w:b/>
          <w:bCs/>
          <w:sz w:val="32"/>
          <w:szCs w:val="32"/>
        </w:rPr>
        <w:t>1 (</w:t>
      </w:r>
      <w:r w:rsidRPr="00281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28176B">
        <w:rPr>
          <w:rFonts w:ascii="TH SarabunIT๙" w:hAnsi="TH SarabunIT๙" w:cs="TH SarabunIT๙"/>
          <w:b/>
          <w:bCs/>
          <w:sz w:val="32"/>
          <w:szCs w:val="32"/>
        </w:rPr>
        <w:t>2559 - 2564)</w:t>
      </w:r>
    </w:p>
    <w:tbl>
      <w:tblPr>
        <w:tblpPr w:leftFromText="180" w:rightFromText="180" w:vertAnchor="page" w:horzAnchor="margin" w:tblpY="1792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8938BF" w:rsidRPr="00697B20" w:rsidTr="000B399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938BF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8938BF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8938BF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8938BF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การเสริมสร้างคุณธรรมให้เป็นรากฐานในการดำรงชีวิติโดยสถาบันครอบครัว</w:t>
            </w:r>
          </w:p>
        </w:tc>
      </w:tr>
      <w:tr w:rsidR="008938BF" w:rsidRPr="00697B20" w:rsidTr="008938BF">
        <w:trPr>
          <w:trHeight w:val="232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: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ประชาสัมพันธ์</w:t>
            </w:r>
          </w:p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การสร้างสันติสุขจังหวัดชายแดนภาคใต้ กิจกรรม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อบรมเครือข่าย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"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เยาวชนดี สังคมไทยดี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"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จังหวัดยะลา</w:t>
            </w:r>
          </w:p>
          <w:p w:rsidR="008938BF" w:rsidRPr="00697B20" w:rsidRDefault="008938BF" w:rsidP="000B399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สร้างการรับรู้และความเข้าใจเกี่ยวกับนโยบายและแนวทางการแก้ไขปัญหาในจังหวัดชายแดนภาคใต้ของรัฐบาลรวมถึงสถานการณ์ต่าง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</w:t>
            </w:r>
          </w:p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พื่อสร้างความเชื่อมั่นในข้อมูลข่าวสารเกี่ยวกับนโยบายและแนวทางการแก้ไขปัญหาในจังหวัดชายแดนภาคใต้ของรัฐบาล และสามารถนำข้อมูลไปใช้ประโยชน์ในชีวิตประจำวันของกลุ่มเป้าหมาย     </w:t>
            </w:r>
          </w:p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พื่อสนับสนุนให้ประชาชนกลุ่มเป้าหมายเข้ามามีส่วนร่วมในการดำเนินงานแก้ไขปัญหาจังหวัดชายแดนภาคใต้      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</w:t>
            </w:r>
          </w:p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สื่อมวลชน/เยาวชน/ผู้นำศาสนา/ผู้นำชุมชน/แกนนำชุมชน/นักประช</w:t>
            </w:r>
            <w:r w:rsidRPr="00697B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าสัมพัน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ธ์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</w:t>
            </w:r>
            <w:r w:rsidRPr="00697B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Wingdings" w:eastAsia="Times New Roman" w:hAnsi="Wingdings" w:cs="Tahoma"/>
                <w:color w:val="000000"/>
                <w:sz w:val="30"/>
                <w:szCs w:val="30"/>
              </w:rPr>
            </w:pPr>
            <w:r w:rsidRPr="00697B20">
              <w:rPr>
                <w:rFonts w:ascii="Wingdings" w:eastAsia="Times New Roman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697B20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ส.ปชส.ยล</w:t>
            </w:r>
          </w:p>
        </w:tc>
      </w:tr>
    </w:tbl>
    <w:tbl>
      <w:tblPr>
        <w:tblpPr w:leftFromText="180" w:rightFromText="180" w:vertAnchor="page" w:horzAnchor="margin" w:tblpY="118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8938BF" w:rsidRPr="00697B20" w:rsidTr="000B399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938BF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8938BF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8938BF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  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การเสริมสร้างและพัฒนาทุนมนุษย์</w:t>
            </w:r>
          </w:p>
        </w:tc>
      </w:tr>
      <w:tr w:rsidR="008938BF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    </w:t>
            </w:r>
            <w:r w:rsidRPr="00DA42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การเสริมสร้างคุณธรรมให้เป็นรากฐานในการดำรงชีวิติโดยสถาบันครอบครัว</w:t>
            </w:r>
          </w:p>
        </w:tc>
      </w:tr>
      <w:tr w:rsidR="008938BF" w:rsidRPr="00697B20" w:rsidTr="00DA42EF">
        <w:trPr>
          <w:trHeight w:val="65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DA42E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: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ประชาสัมพันธ์การป้องกัน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ปราบปรามการทุจริตและป</w:t>
            </w:r>
            <w:r w:rsidRPr="00DA42E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ะพฤติมิชอบ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เพื่อสร้างการรับรู้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</w:t>
            </w:r>
          </w:p>
          <w:p w:rsid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เข้าใจข้อมูลข่าวสารเกี่ยวกับ</w:t>
            </w:r>
          </w:p>
          <w:p w:rsid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การดำเนินงานตามแผน</w:t>
            </w:r>
          </w:p>
          <w:p w:rsid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ประชาสัมพันธ์การป้องการ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ปราบปรามการทุจริตและประพฤติมิชอบ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เพื่อสร้างความเชื่อมั่นในข้อมูลข่าวสารเกี่ยวกับการ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ดำเนินงานตามแผน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ประชาสัมพันธ์การป้องกัน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ปราบปรามการทุจริตและ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ประพฤติมิชอบและสามารถ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นำไปใช้ประโยชน์ในชีวิต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ประจำวันของ</w:t>
            </w:r>
            <w:r w:rsidRPr="00DA42E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ลุ่มเป้าหมาย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เพื่อให้เกิดการมีส่วนร่วมในการป้องกันการทุจริต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ผลิตและเผยแพร่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Clip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ต่อต้านการทุจริต ความยาว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นาที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10,500.-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DA42EF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BF" w:rsidRPr="00DA42EF" w:rsidRDefault="008938B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A42E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ส.ปชส.ยล</w:t>
            </w:r>
          </w:p>
        </w:tc>
      </w:tr>
    </w:tbl>
    <w:p w:rsidR="00DA42EF" w:rsidRDefault="00DA42EF" w:rsidP="00AC354B">
      <w:pPr>
        <w:rPr>
          <w:cs/>
        </w:rPr>
      </w:pPr>
    </w:p>
    <w:p w:rsidR="00DA42EF" w:rsidRDefault="00DA42EF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1216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992"/>
        <w:gridCol w:w="142"/>
        <w:gridCol w:w="1134"/>
      </w:tblGrid>
      <w:tr w:rsidR="00DA42EF" w:rsidRPr="005938D5" w:rsidTr="000B399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A42EF" w:rsidRPr="005938D5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5938D5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5938D5" w:rsidTr="000B399F">
        <w:trPr>
          <w:trHeight w:val="390"/>
        </w:trPr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  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การเสริมสร้างและพัฒนาทุนมนุษย์</w:t>
            </w:r>
          </w:p>
        </w:tc>
      </w:tr>
      <w:tr w:rsidR="00DA42EF" w:rsidRPr="005938D5" w:rsidTr="000B399F">
        <w:trPr>
          <w:trHeight w:val="390"/>
        </w:trPr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    </w:t>
            </w:r>
            <w:r w:rsidRPr="005938D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การเสริมสร้างคุณธรรมให้เป็นรากฐานในการดำรงชีวิติโดยสถาบันครอบครัว</w:t>
            </w:r>
          </w:p>
        </w:tc>
      </w:tr>
      <w:tr w:rsidR="00DA42EF" w:rsidRPr="005938D5" w:rsidTr="000B399F">
        <w:trPr>
          <w:trHeight w:val="658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: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ประชาสัมพันธ์ส่งเสริมความเชื่อมั่นนโยบายรัฐบาล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1. เพื่อให้ประชาชน</w:t>
            </w: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เป้าหมายมีความรู้ 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ความเข้าใจ</w:t>
            </w:r>
            <w:r w:rsidRPr="005938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ในนโยบายการ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บริหารประเทศของรัฐบาล</w:t>
            </w:r>
            <w:r w:rsidRPr="005938D5">
              <w:rPr>
                <w:rFonts w:ascii="TH SarabunIT๙" w:hAnsi="TH SarabunIT๙" w:cs="TH SarabunIT๙"/>
                <w:sz w:val="30"/>
                <w:szCs w:val="30"/>
              </w:rPr>
              <w:t xml:space="preserve">      2. </w:t>
            </w: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เพื่อให้ประชาชนกลุ่ม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เป้าหมายมีความเชื่อมั่นในนโยบายการบริหาร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ประเทศของรัฐบาลและนำ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ข้อมูลข่าวสารไปใช้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</w:t>
            </w:r>
            <w:r w:rsidRPr="005938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</w:t>
            </w:r>
          </w:p>
          <w:p w:rsidR="00DA42EF" w:rsidRPr="005938D5" w:rsidRDefault="00DA42EF" w:rsidP="000B399F">
            <w:pPr>
              <w:rPr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กลุ่มเป้าหมายตระหนักถึงความสำคัญและมีส่วนร่วมในการพัฒนาประเทศ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ผลิตและเผยแพร่รายการ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"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อป.มช.คุยข่าว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"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ความยาว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นาที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(ออกอากาศทาง สวท.ยะลา)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.........     Clip 1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ผลิตและเผยแพร่รายการ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"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อป.มช.คุยข่าว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"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ความยาว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นาที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(ออกอากาศทาง สวท.ยะลา)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.........         Clip 1 - 2 </w:t>
            </w:r>
            <w:proofErr w:type="spellStart"/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okmu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23,000.-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5938D5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5938D5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5938D5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5938D5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</w:t>
            </w:r>
          </w:p>
          <w:p w:rsidR="00DA42EF" w:rsidRPr="005938D5" w:rsidRDefault="00DA42EF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938D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ปชส.ยล</w:t>
            </w:r>
          </w:p>
        </w:tc>
      </w:tr>
    </w:tbl>
    <w:p w:rsidR="00DA42EF" w:rsidRDefault="00DA42EF" w:rsidP="00AC354B">
      <w:pPr>
        <w:rPr>
          <w:cs/>
        </w:rPr>
      </w:pPr>
    </w:p>
    <w:p w:rsidR="00DA42EF" w:rsidRDefault="00DA42EF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917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DA42EF" w:rsidRPr="00697B20" w:rsidTr="00DA42E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A42EF" w:rsidRPr="00697B20" w:rsidTr="00DA42E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697B20" w:rsidTr="00DA42E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697B20" w:rsidTr="00DA42E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DA42EF" w:rsidRPr="00697B20" w:rsidTr="00DA42E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การเสริมสร้างคุณธรรมให้เป็นรากฐานในการดำรงชีวิติโดยสถาบันครอบครัว</w:t>
            </w:r>
          </w:p>
        </w:tc>
      </w:tr>
      <w:tr w:rsidR="00DA42EF" w:rsidRPr="00697B20" w:rsidTr="00DA42EF">
        <w:trPr>
          <w:trHeight w:val="444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ส่งเสริมหน่วยงานเพื่อเป็น</w:t>
            </w:r>
          </w:p>
          <w:p w:rsidR="00CD78D4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ต้นแบบศีลธรรม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"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ร่วมใจ สร้างความดี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" </w:t>
            </w:r>
          </w:p>
          <w:p w:rsidR="00CD78D4" w:rsidRDefault="00CD78D4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สืบสา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</w:t>
            </w:r>
          </w:p>
          <w:p w:rsidR="00DA42EF" w:rsidRDefault="000B399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สวดบทธัมม</w:t>
            </w:r>
            <w:r w:rsidR="00DA42EF"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จัก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กัปปวัตตนสูตร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ถวายเป็นพุทธบูชา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เพื่อให้หน่วยงานทางการศึกษาเป็นต้นแบบศีลธรรมให้ส่วนราชการผู้บริหาร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และบุคคลกรทางการศึกษา 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เข้าร่วมกิจกรรมสวดมนต์บทธัมมจักกัปปวัต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ตนสูตร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ทำให้ได้ขัดเกลา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จิตใจสร้างภูมิคุ้มกันด้าน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จิตใจ ก่อให้เกิดความ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สามัคคี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มีความสนใจศึกษา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หลักธรรมคำสอนของ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พระสัม</w:t>
            </w:r>
            <w:r w:rsidR="000B39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าสัมพุทธเจ้า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นักเรียนในสังกัด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สพป.ยะลา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3, 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สพม.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15,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สช.ในเขตพื้นที่ เข้าร่วม 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2,475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สถานศึกษา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และนักเรียนมี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ความสนใจคำสอน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ของพระสัมมา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สัม</w:t>
            </w:r>
            <w:r w:rsidR="000B39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พุทธเจ้าและ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ขัดเกลาจิตใจสร้างภูมิคุ้มกันด้านจิตใจ เกิดความสามัคคี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346946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hAns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hAns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hAns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สพป.ยล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DA42EF" w:rsidRPr="00697B20" w:rsidTr="00DA42EF">
        <w:trPr>
          <w:trHeight w:val="28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บรรพชา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อุปสมบทพระภิกษุ</w:t>
            </w:r>
          </w:p>
          <w:p w:rsidR="00CD78D4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สามเณรและบวช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ศีลจาริณีภาคฤดูร้อน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เพื่อปลูกฝังและพัฒนาคุณธรรมจริยธรรมแก่เด็กเยาวชนและประชาชน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2.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เพื่อสร้างความเข้มแข็งให้กับสถาบันครอบครัว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-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ผู้เข้าร่วมบรรพชา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อุปสมบท 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100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     -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ผู้เข้าร่วมบวช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ศีลศลจาริณี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100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เด็ก เยาวชน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ประชาชนได้รับการ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ปลูกฝังคุณธรรม</w:t>
            </w:r>
            <w:r w:rsidR="000B399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มีภูมิคุ้มที่ดี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และนำ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หลักธรรมคำสอน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ทางพระพุทธศาสนา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มาประยุกต์ใช้ใน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ชีวิตประจำวัน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 w:rsidRPr="00346946"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</w:t>
            </w:r>
            <w:r w:rsidRPr="0034694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</w:tbl>
    <w:p w:rsidR="00DA42EF" w:rsidRDefault="00DA42EF" w:rsidP="00AC354B">
      <w:pPr>
        <w:rPr>
          <w:cs/>
        </w:rPr>
      </w:pPr>
    </w:p>
    <w:p w:rsidR="00DA42EF" w:rsidRDefault="00DA42EF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786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DA42EF" w:rsidRPr="00697B20" w:rsidTr="00DA42E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A42EF" w:rsidRPr="00697B20" w:rsidTr="00DA42E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697B20" w:rsidTr="00DA42E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A42EF" w:rsidRPr="00697B20" w:rsidTr="00DA42E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697B20" w:rsidRDefault="00DA42EF" w:rsidP="00DA42E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DA42EF" w:rsidRPr="00697B20" w:rsidTr="00DA42E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วางระบบรากฐานทางการศึกษาทุกระดับในเรื่องคุณธรรมจริยธรรม</w:t>
            </w:r>
          </w:p>
        </w:tc>
      </w:tr>
      <w:tr w:rsidR="00DA42EF" w:rsidRPr="00697B20" w:rsidTr="00DA42EF">
        <w:trPr>
          <w:trHeight w:val="515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คุณภาพการจัดการเรียนการสอนอิสลามศึกษา ปีงบประมาณ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เพื่อพัฒนาทักษะการจัดการเรียนการสอนอิสลามศึกษา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2.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เพื่อนิเทศติดตามการจัดการการเรียนการสอนอิสลามศึกษา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ครูผู้สอนอิสลามศึกษาในสังกัดทุกคน จำนวน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75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ครูที่ได้รับการ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พัฒนาทักษะการ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จัดการเรียนการ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สอนอิสลามศึกษา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และครูผู้สอน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อิสลามศึกษาได้รับ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การนิเ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การจัดการเรียน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การสอนอิสลาม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ศึกษาและจัดการ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เรียนการสอน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อิสลามศึกษาได้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</w:p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346946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346946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สพป.ยล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DA42EF" w:rsidRPr="00697B20" w:rsidTr="00DA42EF">
        <w:trPr>
          <w:trHeight w:val="23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เสริมสร้าง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ความเข้าใจในสถาน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ศึกษาเอกชนกิจกรรมการมีส่วนร่วม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ของชุมชนรอบ</w:t>
            </w:r>
          </w:p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เพื่อใช้กีฬากิจกรรมบริหารสังคมหรือกิจกรรมบำเพ็ญประโยชน์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เป็นสื่อทำให้ผู้บริหารสถานศึกษาเกิดความสั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พันธ์ที่ดีต่อชุมชนรอบสถานศึกษา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D4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</w:t>
            </w:r>
            <w:r w:rsidR="00CD78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ครูและ</w:t>
            </w:r>
          </w:p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ผู้ปกครองนักเรียนและชุมชนรอบสถา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จัดกิจกรรมกีฬา กิจกรรมบริหาร</w:t>
            </w:r>
          </w:p>
          <w:p w:rsidR="00DA42EF" w:rsidRPr="002F1127" w:rsidRDefault="00DA42EF" w:rsidP="00DA42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</w:p>
          <w:p w:rsidR="00DA42EF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กิจกรรมบำเพ็ญ</w:t>
            </w:r>
          </w:p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ประโยชน์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  <w:p w:rsidR="00DA42EF" w:rsidRPr="002F1127" w:rsidRDefault="00DA42EF" w:rsidP="00DA42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สื่อทำให้ผู้บริหาร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2EF" w:rsidRPr="002F1127" w:rsidRDefault="00DA42EF" w:rsidP="00DA42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092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2F1127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2EF" w:rsidRPr="002F1127" w:rsidRDefault="00DA42EF" w:rsidP="00DA42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สช.ยล</w:t>
            </w:r>
          </w:p>
        </w:tc>
      </w:tr>
    </w:tbl>
    <w:p w:rsidR="00946ACF" w:rsidRDefault="00946ACF" w:rsidP="00AC354B"/>
    <w:p w:rsidR="00DA42EF" w:rsidRDefault="00DA42EF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24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วางระบบรากฐานทางการศึกษาทุกระดับในเรื่องคุณธรรมจริยธรรม</w:t>
            </w:r>
          </w:p>
        </w:tc>
      </w:tr>
      <w:tr w:rsidR="00607053" w:rsidRPr="00697B20" w:rsidTr="00607053">
        <w:trPr>
          <w:trHeight w:val="416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="000B399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เพื่อให้ชุมชนรอบสถา</w:t>
            </w:r>
            <w:r w:rsidR="000B39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ศึกษาเป็นกำลังสำคัญในการส่งเสริมให้จังหวัดชายแดนภาคใต้เกิดสันติสุขอย่างยั่งยืนต่อไป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เจ้าหน้าที่สำนักงานการศึกษาเอกชนระดับจังหวัด/อำเภอ เจ้าหน้าที่ฝ่ายความมั่นคงและแขกผู้มีเก</w:t>
            </w:r>
            <w:r w:rsidR="000B39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ยรติ จำนวน 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500 </w:t>
            </w:r>
            <w:r w:rsidR="000B399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 โดยดำเนินการกับสถา</w:t>
            </w:r>
            <w:r w:rsidR="000B39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ศึกษาเอกชนในจังหวัดยะลา จำนวน 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สถานศึกษาเกิดความสัมพันธ์ที่ดีต่อชุมชนรอบสถานศึกษา               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="000B399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ชุมชนรอบสถา</w:t>
            </w:r>
            <w:r w:rsidR="000B39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2F11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ศึกษาเป็นกำลังสำคัญในการส่งเสริมให้จังหวัดชายแดนภาคใต้เกิดสันติสุขอย่างยั่งยืนต่อไป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C23F7B" w:rsidRDefault="00C23F7B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Wingdings" w:eastAsia="Times New Roman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3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ส่งเสริมคุณธรรม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จริยธรรมในโรงเรียนเอกชน</w:t>
            </w:r>
          </w:p>
          <w:p w:rsidR="00607053" w:rsidRPr="002F1127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ประจำปีงบประมาณ พ.ศ.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เพื่อให้นักเรียนครู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และบุคลากรทาง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  <w:r w:rsidRPr="002F11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รวมถึงผู้เกี่ยวข้องกับโรงเรียนเป็นผู้มีคุณธรรม จริยธรรมในการปฏิบัติงาน</w:t>
            </w:r>
            <w:r w:rsidRPr="002F112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2. 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เพื่อให้นักเรียนครู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และบุคลากร</w:t>
            </w:r>
          </w:p>
          <w:p w:rsidR="00607053" w:rsidRPr="002F1127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กิจกรรมที่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  <w:p w:rsidR="00607053" w:rsidRPr="002F1127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พัฒนาคุณธรรม</w:t>
            </w:r>
          </w:p>
          <w:p w:rsidR="00CD78D4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จริยธรรม(ประชุมเชิ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ผู้บริหารครู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บุคลากรทางการ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2F11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คน)</w:t>
            </w:r>
          </w:p>
          <w:p w:rsidR="00607053" w:rsidRPr="002F1127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ผู้เรียนในศูนย์การศึกษาอิสลามประจำมัสยิด</w:t>
            </w:r>
          </w:p>
          <w:p w:rsidR="00607053" w:rsidRPr="002F1127" w:rsidRDefault="00607053" w:rsidP="006070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(ตาดีกา)</w:t>
            </w:r>
            <w:r w:rsidRPr="002F11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มีทักษะการเรียนรู้ในด้านวิชาการ ด้านกีฬาและมีความสามัคคี มีสุขภาพนักเรียน ครู</w:t>
            </w:r>
            <w:r w:rsidRPr="002F11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F112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F1127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541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2F1127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2F1127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2F1127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F1127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สช.ยล</w:t>
            </w:r>
          </w:p>
        </w:tc>
      </w:tr>
    </w:tbl>
    <w:p w:rsidR="00DA42EF" w:rsidRDefault="00DA42EF" w:rsidP="00AC354B"/>
    <w:p w:rsidR="00607053" w:rsidRDefault="00607053" w:rsidP="00AC354B"/>
    <w:p w:rsidR="00607053" w:rsidRDefault="00607053">
      <w:pPr>
        <w:rPr>
          <w:cs/>
        </w:rPr>
      </w:pPr>
      <w:r>
        <w:rPr>
          <w:cs/>
        </w:rPr>
        <w:lastRenderedPageBreak/>
        <w:br w:type="page"/>
      </w:r>
    </w:p>
    <w:tbl>
      <w:tblPr>
        <w:tblpPr w:leftFromText="180" w:rightFromText="180" w:vertAnchor="page" w:horzAnchor="margin" w:tblpY="84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วางระบบรากฐานทางการศึกษาทุกระดับในเรื่องคุณธรรมจริยธรรม</w:t>
            </w:r>
          </w:p>
        </w:tc>
      </w:tr>
      <w:tr w:rsidR="00607053" w:rsidRPr="00697B20" w:rsidTr="00607053">
        <w:trPr>
          <w:trHeight w:val="27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รวมถึงผู้เกี่ยวข้องกับโรงเรียนมีส่วนร่วมใน</w:t>
            </w:r>
            <w:r w:rsidR="000B399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กระบวนการขับเคลื่อนกิจกรรมส่งเส</w:t>
            </w:r>
            <w:r w:rsidR="000B39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ริ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มความดีในรูปแบบต่างๆ ทั้งภายในและภายนอกสถานศึกษา ซึ่งนำไปสู่การพัฒนาและ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2. 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ศึกษาดูงานโรงเรียนคุณธรรมต้นแบบ (ผู้บริหารโรงเรียนหัวกลุ่ม)วิชาการ และ เจ้าหน้าที่ 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คน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บุคลากรเป็นผู้มีคุณธรรม จริยธรรมอันดีงามกระตุ้นในการพัฒนาคุณภาพการศึกษาในพื้นที่ให้มีประสิทธิผลต่อไป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Wingdings" w:eastAsia="Times New Roman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2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มหกรรม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ตาดีกาสัมพันธ์</w:t>
            </w:r>
          </w:p>
          <w:p w:rsidR="00607053" w:rsidRPr="001633B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สำนักงานการศึกษาเอกชนจังหวัดยะลา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Pr="001633B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เพื่อส่งเสริมให้ผู้เรียนและเยาวชนมุสลิมเรียนรู้และเข้าใจในการใช้ชีวิตอยู่ในสังคมพหุวัฒ</w:t>
            </w:r>
            <w:r w:rsidR="000B39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ธรรมอันจะนำมาซึ่งความสันติสุขในพื้นที่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2.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เพื่อส่งเสริมการจัดกิจกรรมที่ชีวิตและ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sz w:val="32"/>
                <w:szCs w:val="32"/>
                <w:cs/>
              </w:rPr>
              <w:t>อัตลักษณ์ของท้องถิ่น</w:t>
            </w:r>
          </w:p>
          <w:p w:rsidR="00607053" w:rsidRPr="001633B5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633B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เพื่อให้เด็กและเยาวชนได้ใช้เวลาว่างให้เป็นประโยชน์และห่างไกลยาเสพติด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9F" w:rsidRDefault="000B399F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  <w:r w:rsidR="00607053"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ผู้เรียนศูนย์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การศึกษาอิสลามประจำมัสยิด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(ตาดีกา) จำนวน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3,000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  <w:p w:rsidR="000B399F" w:rsidRDefault="000B399F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="00607053"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ครูผู้สอนศูนย์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การศึกษาอิสลามประจำมัสยิด</w:t>
            </w:r>
          </w:p>
          <w:p w:rsidR="00607053" w:rsidRPr="001633B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(ตาดีกา) จำนวน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700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Pr="001633B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1. ผู้เรียนในศูนย์การศึกษาอิสลามประจำมัสยิด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sz w:val="32"/>
                <w:szCs w:val="32"/>
                <w:cs/>
              </w:rPr>
              <w:t>(ตาดีกา)</w:t>
            </w:r>
            <w:r w:rsidRPr="001633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07053" w:rsidRPr="001633B5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มีทักษะการเรียนรู้ด้านวิชาการ ด้านกีฬาและมีความสามัคคี มี</w:t>
            </w:r>
            <w:r w:rsidRPr="001633B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33B5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สุขภาพร่างกายที่ดีพร้อมที่จะอยู่ใน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447,855.-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สช.ยล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24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วางระบบรากฐานทางการศึกษาทุกระดับในเรื่องคุณธรรมจริยธรรม</w:t>
            </w:r>
          </w:p>
        </w:tc>
      </w:tr>
      <w:tr w:rsidR="00607053" w:rsidRPr="00697B20" w:rsidTr="00607053">
        <w:trPr>
          <w:trHeight w:val="657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เจ้าหน้าที่/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บุคลากรหน่วยงาน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ราชการในพื้นที่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เกี่ยวข้อง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300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คน            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ประชาชนรอบสถานศึกษา</w:t>
            </w:r>
          </w:p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5,000 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 รวมทั้งสิ้น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สังคมที่มีความ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หลากหลายทางเชื้อชาติ ศาสนาและ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วัฒนธรรมได้อย่างมีความสุข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2. ผู้บริหารและครูผู้สอนศูนย์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การศึกษาอิสลาม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ประจำมัสยิด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(ตาดีกา) ได้รับ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แนวทางทักษะและเกิดแรง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</w:t>
            </w: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ตุ้นในการพัฒนาคุณภาพการศึกษาในพื้นที่ให้มีประสิทธิภาพและเกิดประสิทธิ</w:t>
            </w:r>
          </w:p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3B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ผลต่อไป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346946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80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346946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3469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วางระบบรากฐานทางการศึกษาทุกระดับในเรื่องคุณธรรมจริยธรรม</w:t>
            </w:r>
          </w:p>
        </w:tc>
      </w:tr>
      <w:tr w:rsidR="00607053" w:rsidRPr="00697B20" w:rsidTr="00607053">
        <w:trPr>
          <w:trHeight w:val="402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914FF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เพื่อส่งเสริมให้เด็ก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เยาวชนเข้าวัดศึกษาหลัก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ธรรมทางศาสนาและได้รับการปลูกฝังคุณธรรม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ส่งเสริมให้วัด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สถานศึกษานำหลักธรรมทางพระพุทธศาสนาไป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พัฒนาเด็กเยาวชนให้เกิด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การปฏิบัตินำในชีวิต</w:t>
            </w:r>
          </w:p>
          <w:p w:rsidR="00607053" w:rsidRPr="002914FF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แห่ง</w:t>
            </w:r>
          </w:p>
          <w:p w:rsidR="00607053" w:rsidRPr="002914FF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เด็ก เยาวชน ในสถานศึกษาจำนวน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300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 เยาวชน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เข้าวัดศึกษ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</w:p>
          <w:p w:rsidR="000B399F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หลักธรรม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</w:t>
            </w:r>
            <w:r w:rsidR="000B39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 และได้รับการ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ปลูกฝังด้าน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คุณธรรม จริยธรรม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เกิดการ นำไปสู่การปฏิบัติในชีวิต</w:t>
            </w:r>
          </w:p>
          <w:p w:rsidR="00607053" w:rsidRPr="002914FF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914FF" w:rsidRDefault="000B399F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</w:t>
            </w:r>
            <w:r w:rsidR="0060705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="00607053"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914FF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914FF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914FF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914FF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สนง.วธ.ยล</w:t>
            </w: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Pr="002914FF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14F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607053" w:rsidRPr="00697B20" w:rsidTr="00607053">
        <w:trPr>
          <w:trHeight w:val="33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ประกวดสวดมนต์หมู่สรรเสริญพระรัตนตรัยทำนองสรภัญญะ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ให้รักเรียนและครูที่นับถือศาสนาพุทธในโรงเรียนมีการสวดมนต์ไหว้พระทั้งโรงเรียนอย่างน้อยสัปดาห์ละ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2.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เพื่อพัฒนาคุณธรรมในเด็กและเยาวชนให้เป็นคนดีในสังคม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5273A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="000B399F"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</w:t>
            </w:r>
            <w:r w:rsidR="000B399F" w:rsidRPr="005273A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ศึกษาที่เข้าร่วม จำนวน </w:t>
            </w:r>
            <w:r w:rsidR="000B399F"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 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</w:t>
            </w:r>
            <w:r w:rsidR="000B399F"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30 </w:t>
            </w:r>
            <w:r w:rsidR="000B399F" w:rsidRPr="005273A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ทีม</w:t>
            </w:r>
          </w:p>
          <w:p w:rsidR="005273A3" w:rsidRPr="005273A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นักเรียนระดับการศึกษา</w:t>
            </w:r>
            <w:r w:rsidR="005273A3" w:rsidRPr="005273A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ประถม</w:t>
            </w:r>
          </w:p>
          <w:p w:rsidR="005273A3" w:rsidRPr="005273A3" w:rsidRDefault="005273A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273A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ศึกษามัธยม</w:t>
            </w:r>
            <w:r w:rsidR="00607053"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ตอนต้นและตอนปลาย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 w:rsidR="000B399F"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273A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เยาวชนมีจิต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สำนึกปฏิบัติตาม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หลักธรรมคำสอน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</w:t>
            </w:r>
            <w:r w:rsidRPr="00EF07E4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ง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พระพุทธศาสนา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เยาวชนได้น้อม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รำลึกคุณพระ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รัตนตรัย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สืบทอดขนบธรรมเนียม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ประเพณีไทย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EF07E4" w:rsidRDefault="005273A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26,6</w:t>
            </w:r>
            <w:r w:rsidR="00607053"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EF07E4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สนง.วธ.ยล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80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กลยุทธ์ที่ 3 สร้างเสริมคุณธรรมให้เป็นรากฐานในการพัฒนาโดยทุกภาคส่วนของสังคมมีส่วนร่วม</w:t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607053" w:rsidRPr="00697B20" w:rsidTr="00C23F7B">
        <w:trPr>
          <w:trHeight w:val="784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การเรียนรู้เศรษฐกิจ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พอเพียงสู่สถาบัน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ศึกษาปอเนาะ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เพื่อส่งเสริมให้ผู้ช่วยโต๊ะ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ครูผู้เรียนเห็นความสำคัญความเข้าใจและน้อมนำ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ปรัชญาของเศรษฐกิจ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sz w:val="32"/>
                <w:szCs w:val="32"/>
                <w:cs/>
              </w:rPr>
              <w:t>พอเพียงไปใช้ในการดำเนินชีวิต</w:t>
            </w:r>
            <w:r w:rsidRPr="00EF07E4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เพื่อพัฒนาความรู้ความเข้าใจแก่ผู้ช่วยโต๊ะครู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ผู้เรียนและส่งเสริมให้ปฏิบัติตนตามแนวคิดปรัชญาของเศรษฐกิจพอเพียง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เพื่อปร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ชาสัมพันธ์เผยแพร่ความรู้ความเข้าใจแก่ผู้ช่วยโต๊ะครูและผู้เรียน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ผู้เรียนใน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สถาบันศึกษา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ปอเนาะ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94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2.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ผู้ช่วยโต๊ะครูใน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บันศึกษา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ปอเนาะ จำนวน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 รวมทั้งสิ้น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103 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1. ผู้ช่วยโต๊ะครูมีความรู้ความเข้าใจเกี่ยวกับหลัก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ปรัชญาของ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เศรษฐกิจพอเพียงได้อย่างท่องแท้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ผู้ช่วยโต๊ะครู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สามารถนำองค์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ความรู้ด้านปรัชญา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ของเศรษฐกิจ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พอเพียงมาใช้ใน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กระบวนการจัดการ</w:t>
            </w:r>
          </w:p>
          <w:p w:rsidR="00607053" w:rsidRPr="00C23F7B" w:rsidRDefault="00607053" w:rsidP="00607053">
            <w:pPr>
              <w:rPr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เรียนการสอนในสถานศึกษาได้</w:t>
            </w:r>
            <w:r w:rsidRPr="00C23F7B">
              <w:rPr>
                <w:sz w:val="30"/>
                <w:szCs w:val="30"/>
              </w:rPr>
              <w:t xml:space="preserve">  </w:t>
            </w:r>
          </w:p>
          <w:p w:rsidR="00C23F7B" w:rsidRP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3. ผู้เรียนได้รับองค์ความรู้เกี่ยวกับหลักปรัชญาของ</w:t>
            </w:r>
          </w:p>
          <w:p w:rsidR="00C23F7B" w:rsidRP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เศรษฐกิจพอเพียง</w:t>
            </w:r>
          </w:p>
          <w:p w:rsidR="00C23F7B" w:rsidRP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และนำไปประยุกต์</w:t>
            </w:r>
          </w:p>
          <w:p w:rsid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ใช้ในการดำเนิน</w:t>
            </w:r>
          </w:p>
          <w:p w:rsidR="00C23F7B" w:rsidRP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ชีวิตประจำวันได้</w:t>
            </w:r>
          </w:p>
          <w:p w:rsidR="00C23F7B" w:rsidRPr="00C23F7B" w:rsidRDefault="00C23F7B" w:rsidP="00C23F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อย่างมี</w:t>
            </w:r>
          </w:p>
          <w:p w:rsidR="00607053" w:rsidRPr="00C23F7B" w:rsidRDefault="00C23F7B" w:rsidP="00C23F7B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</w:p>
          <w:p w:rsidR="00607053" w:rsidRPr="00EF07E4" w:rsidRDefault="00607053" w:rsidP="00607053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EF07E4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62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กลยุทธ์ที่ 3 สร้างเสริมคุณธรรมให้เป็นรากฐานในการพัฒนาโดยทุกภาคส่วนของสังคมมีส่วนร่วม</w:t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607053" w:rsidRPr="00697B20" w:rsidTr="00607053">
        <w:trPr>
          <w:trHeight w:val="38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3. ผู้เรียนได้รับองค์ความรู้เกี่ยวกับหลักปรัชญาของ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เศรษฐกิจพอเพียง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และนำไปประยุกต์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ใช้ในการดำเนินชีวิตประจำวันได้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อย่างมี</w:t>
            </w:r>
          </w:p>
          <w:p w:rsidR="00607053" w:rsidRPr="00645D74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F07E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4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850D8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  </w:t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850D8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กลยุทธ์ที่ 4  เพื่อเป็นการนำศาสนาและวัฒนธรรมมาเป็นหลักในการการเสริมสร้างคุณธรรม</w:t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8850D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ab/>
            </w:r>
          </w:p>
        </w:tc>
      </w:tr>
      <w:tr w:rsidR="00607053" w:rsidRPr="00697B20" w:rsidTr="008850D8">
        <w:trPr>
          <w:trHeight w:val="628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850D8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8850D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 w:rsidRPr="008850D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รอ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มฎอน</w:t>
            </w:r>
          </w:p>
          <w:p w:rsidR="00607053" w:rsidRPr="008850D8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สัมพั</w:t>
            </w:r>
            <w:r w:rsidRPr="008850D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ธ์เสริม</w:t>
            </w:r>
            <w:r w:rsidRPr="008850D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ร้าง</w:t>
            </w:r>
          </w:p>
          <w:p w:rsidR="00607053" w:rsidRPr="008850D8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สันติสุข สำนักงาน</w:t>
            </w:r>
          </w:p>
          <w:p w:rsidR="00607053" w:rsidRPr="008850D8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การศึกษาเอกชน</w:t>
            </w:r>
          </w:p>
          <w:p w:rsidR="00607053" w:rsidRPr="008850D8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จังหวัดยะลา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ประจำปีงบประมาณ พ.ศ.</w:t>
            </w:r>
            <w:r w:rsidRPr="008850D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Pr="008850D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1. เพื่อเชื่อมความสัมพันธ์อันดีระหว่างหน่วยงาน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ภาครัฐภาคเอกชนและผู้นำทางศาสนาในพื้นที่</w:t>
            </w:r>
            <w:r w:rsidRPr="00C23F7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เพื่อร่วมพบปะเสวนาและแลกเปลี่ยนแสดงความคิดเห็นในการพัฒนา</w:t>
            </w:r>
          </w:p>
          <w:p w:rsidR="00607053" w:rsidRPr="00C23F7B" w:rsidRDefault="00607053" w:rsidP="00607053">
            <w:pPr>
              <w:rPr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การศึกษาในพื้นที่จังหวัดยะลา</w:t>
            </w:r>
            <w:r w:rsidRPr="00C23F7B">
              <w:rPr>
                <w:sz w:val="30"/>
                <w:szCs w:val="30"/>
              </w:rPr>
              <w:t xml:space="preserve">  </w:t>
            </w:r>
          </w:p>
          <w:p w:rsidR="00607053" w:rsidRPr="008E0D24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23F7B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C23F7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ร้างบุคลากรทางการศึกษาและผู้เรียนในพื้นที่จังหวัดยะลาให้มีการบริจาคทานและสร้างขวัญและกำลังใจในการประกอบศาสนากิจให้กับผู้บริหารและผู้สอนในสถานศึกษา</w:t>
            </w:r>
            <w:r w:rsidRPr="008E0D2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ผู้บริหารและเจ้าหน้าที่สำนักงานการศึกษาเอกชนจังหวัดยะลาและ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สำนักงา</w:t>
            </w:r>
            <w:r w:rsidRPr="00C23F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ศึกษาเอกชน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100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และเจ้าหน้าที่หน่วยงานที่เกี่ยวข้อง จำนวน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ผู้นำทางศาสนา ผู้นำ ชุมชน และผู้บริหารโรงเรียนเอกชน จำนวน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คน รวมทั้งสิ้น จำนวน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200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ผู้บริหารระหว่างหน่วยงานราชการ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ผู้นำองค์กรเอกชนและผู้นำชุมชนได้มีโอกาสพบปะพูดคุยแลกเปลี่ยนความรู้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ประสบการณ์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ทางการบริหาร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ส่งผลทำให้เกิดการ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ถ่ายทอดและมี</w:t>
            </w:r>
          </w:p>
          <w:p w:rsidR="00607053" w:rsidRPr="00C23F7B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ความสัมพันธ์แน่นแฟ้</w:t>
            </w:r>
            <w:r w:rsidRPr="00C23F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มากยิ่งขึ้น</w:t>
            </w:r>
          </w:p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C23F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ผู้บริหารระหว่างหน่วยงานราชการ ผู้นำองค์เอกชนและผู้นำชุมชนได้เสวนาแลกเปลี่ยนองค์ความรู้ใหม่ๆ</w:t>
            </w: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80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 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การเสริมสร้างและพัฒนาทุนมนุษย์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กลยุทธ์ที่ 4  เพื่อเป็นการนำศาสนาและวัฒนธรรมมาเป็นหลักในก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ารการเสริมสร้างคุณธรรม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F0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607053" w:rsidRPr="00697B20" w:rsidTr="00607053">
        <w:trPr>
          <w:trHeight w:val="671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ด้านการบริหาร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องค์กรและมีการ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ระดมความคิดเห็น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ในการพัฒนาการ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</w:t>
            </w:r>
            <w:r w:rsidR="008850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การศึกษาในพื้นที่ </w:t>
            </w: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จังหวัดยะลา      แข่งขันในเดือน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E0D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รอมฎอมและเดือนอื่นๆต่อไป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และเจ้าหน้าที่บุคลากรในสำนักงานการศึกษาเอกชนจังหวัดยะลาและอำเภอมีขวัญและกำลังใจในการประกอบศาสนากิจตามหลักศาสนาอิสลามอย่าง</w:t>
            </w:r>
          </w:p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8E0D24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917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ส่งเสริมเสริมเครือข่ายความร่วมมือทุกภาคส่วนตามแนวทางประชารัฐ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สร้างความเข้มแข็งของเครือข่าย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ความร่วมมือทุกภาคส่วนในการส่งเสริมคุณธรรม</w:t>
            </w:r>
          </w:p>
        </w:tc>
      </w:tr>
      <w:tr w:rsidR="00607053" w:rsidRPr="00697B20" w:rsidTr="00607053">
        <w:trPr>
          <w:trHeight w:val="17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รอมฎอนสัมพันธ์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เพื่อส่งเสริมและทำนุบำรุงศาสนาอิสลามในการปฏิบัติศาสนากิจในเดือนรอมฎอนของชาวมุสลิม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4,450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ประชาชนได้รับความสะดวกในการปฏิบัติศาสนกิจและเพิ่มพูนความรู้ด้านศาสนา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1,200,000.-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อบจ.ยล</w:t>
            </w:r>
          </w:p>
        </w:tc>
      </w:tr>
      <w:tr w:rsidR="00607053" w:rsidRPr="00697B20" w:rsidTr="00607053">
        <w:trPr>
          <w:trHeight w:val="2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การจัดกิจกรรมทำนุบำรุงศาสนา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วัฒนธรรมสวนะ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</w:p>
          <w:p w:rsidR="008850D8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จริยธรรมและ</w:t>
            </w:r>
            <w:r w:rsidR="008850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หลักธรรม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ทางศาสนาและปลูกฝังให้ข้าราชการฯ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และประชาชนได้เข้าวัดทำบุญตักบาตรปฏิบัติธรรมในวั</w:t>
            </w:r>
            <w:r w:rsidR="005273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ฒ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นธรรมสวนะ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ข้าราชการลูกจ้างในสังกัด</w:t>
            </w:r>
            <w:r w:rsidR="008850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อบจ.</w:t>
            </w:r>
            <w:r w:rsidR="008850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ยล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และประชาชน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ทั่วไป 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 ครั้งละ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ข้าราชการลูกจ้างพนักงานจ้าง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ในสังกัดและ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ประชาชนทั่วไปได้มีส่วนร่วมในการทำบุญในวันธรรมสวนะ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อบจ.ยล</w:t>
            </w:r>
          </w:p>
        </w:tc>
      </w:tr>
      <w:tr w:rsidR="00607053" w:rsidRPr="00697B20" w:rsidTr="00607053">
        <w:trPr>
          <w:trHeight w:val="31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มหกรรม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ตาดีกาสัมพั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ธ์ ประจำปี 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เพื่อให้เด็กและเยาวชนจากศูนย์การศึกษาอิสลามประจำมัสยิด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ตาดีกา) เข้าใจหลักศาสนาและวัฒนธรรมเกิดความรัก ความเข้าใจ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นำมาซึ่งความสงบสุขสู่ชุมชนและสังคม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2,000 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เด็ก เยาวชนและ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เจ้าหน้าที่จากศูนย์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การศึกษาอิสลาม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ประจำมัสยิด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(ตาดีกา) ได้แสดง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ศักยภาพและ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ความสามารถ เกิด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ความรักความ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700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อบจ.ยล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lastRenderedPageBreak/>
        <w:br w:type="page"/>
      </w:r>
    </w:p>
    <w:tbl>
      <w:tblPr>
        <w:tblpPr w:leftFromText="180" w:rightFromText="180" w:vertAnchor="page" w:horzAnchor="margin" w:tblpY="917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ส่งเสริมเสริมเครือข่ายความร่วมมือทุกภาคส่วนตามแนวทางประชารัฐ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สร้างความเข้มแข็งของเครือข่าย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ความร่วมมือทุกภาคส่วนในการส่งเสริมคุณธรรม</w:t>
            </w:r>
          </w:p>
        </w:tc>
      </w:tr>
      <w:tr w:rsidR="00607053" w:rsidRPr="00697B20" w:rsidTr="00607053">
        <w:trPr>
          <w:trHeight w:val="44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คนดีมีคุณธรรมใน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จังหวัดชายแดนภาคใต้เดินทางไปประกอบ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ศาสนกิจ ณ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เวชนีย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สถาน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ประเทศอินเดีย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เนปาล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คัดเลือกคนดีมีคุณธรรมเข้าร่วมโครงการ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สนับสนุนให้ชาวไทยพุทธในพื้นที่จังหวัดชายแดนภาคใต้ได้มีโอกาสปฏิบัติตามหลักคำสอนทางศาสน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นำศาสนา ผู้นำท้องที่ผู้นำท้องถิ่น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ผู้นำมวลชน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เครือข่ายจิตอาสา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ข้าราชการพนักงานราชการลูกจ้าง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จังหวัดยะลา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50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นำศาสนา ผู้นำท้องที่ผู้นำท้องถิ่น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ผู้นำมวลชน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เครือข่ายจิตอาสา ข้าราชการพนักงานราชการ ลูกจ้าง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ได้เดินทางไปปฏิบัติศาสนากิจแดนพุทธภูมิ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มีความรู้ความเข้าใจและร่วมเป็นพลังขับเคลื่อนงานด้านศาสนาพุทธ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E2423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ศอ.บต.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สนง.พศ.ยล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6E24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สนง.วธ.ยล</w:t>
            </w:r>
          </w:p>
        </w:tc>
      </w:tr>
      <w:tr w:rsidR="00607053" w:rsidRPr="00697B20" w:rsidTr="00607053">
        <w:trPr>
          <w:trHeight w:val="2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คัดเลือก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คนดีมีคุณธรรมจังหวัดยะลาเข้าร่วมส่งเสริมคนดีมีคุณธรรมไปประกอบพิธีฮัจย์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เพื่อส่งเสริมสนับสนุนให้อิสลามมกชนในพื้นที่ จชต.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ได้มีโอกาสเดินทางไป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ประกอบศาสนกิจ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ประเทศซาอุดิอาระเบีย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ผู้นำศาสนาอิสลามประชาชนในบัญชี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ซะกาตประจำ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มัสยิดประเภทคนขัดสนและยากไร้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จำนน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ผู้ได้รับการ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รณา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เข้าร่วมโครงการการมีขวัญกำลังใจเป็นพลังขับเคลื่อนการดำเนินงานด้านศาสนาต่อไป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ศอ.บต.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ปค.ยล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79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ส่งเสริมเสริมเครือข่ายความร่วมมือทุกภาคส่วนตามแนวทางประชารัฐ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สร้างความเข้มแข็งของเครือข่าย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20C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ความร่วมมือทุกภาคส่วนในการส่งเสริมคุณธรรม</w:t>
            </w:r>
          </w:p>
        </w:tc>
      </w:tr>
      <w:tr w:rsidR="00607053" w:rsidRPr="00697B20" w:rsidTr="00607053">
        <w:trPr>
          <w:trHeight w:val="44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ยกย่องผู้ทำ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คุณประโยชน์ต่อ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เพื่อยกย่อง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เชิดชูเกียรติและประกาศเกียรติคุณของ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ผู้ทำคุณประโยชน์ต่อ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เพื่อส่งเสริมให้เด็กเยาวชนเห็นคุณค่าของการบำเพ็ญประโยชน์และการนำหลัก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ธรรมทางศาสนามาใช้ในการดำเนินชีวิต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คัดเลือกผู้ทำ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คุณประโยชน์ต่อ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พระพุทธศาสนาสาขาต่างๆ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ข้าราชการพนักงานของรัฐและเอกชนประชาชนทั่วไป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ที่ทำคุณประโยชน์ต่อพระพุท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ศาสนาได้รับการยกย่อง เผยแพร่ เกียรติคุณ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มีขวัญและร่ว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000.-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สนง.วธ.ยล</w:t>
            </w:r>
          </w:p>
        </w:tc>
      </w:tr>
      <w:tr w:rsidR="00607053" w:rsidRPr="00697B20" w:rsidTr="00607053">
        <w:trPr>
          <w:trHeight w:val="2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รอมฎอนสัมพันธ์เสริมสร้างสันติสุข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เพื่อเชื่อมความสัมพันธ์ ระหว่างหน่วยงานภาครัฐสถานศึกษา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ประชาชนในระดับอำเภอ/จังหวัด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เพื่อเป็นการสร้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างขวัญกำลังใจให้กับผู้บริหารสถา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ศึกษาเอกชน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ครูผู้สอนบุคลากรในสถานศึกษา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เอกชนระดับ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อำเภอ/จังหวัด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200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การศึกษาเอกชน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ระดับจังหวัดอำเภอได้มีโอกาสพบปะสร้างความสัมพันธ์และเป็นแบบอย่างที่ดีในการบริจาคทาน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97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304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เสริมสร้างความรักชาติและ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ความจงรักภักดี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กิจกรรม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"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เคารพธงชาติ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เพื่อแสดงออกถึงความ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จงรักภักดีต่อสถาบันชาติ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ศาสนาและพระมหากษัตริย์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คณะผู้บริหาร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ข้าราชการลูกจ้าง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และพนักงานจ้าง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200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คณะผู้บริหาร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ลูกจ้างประจำ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และพนักงานจ้างได้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ดงออกถึงความ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จงรักภักดีต่อชาติศาสนาและ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พระมหากษัตริย์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อบจ. ยล</w:t>
            </w:r>
          </w:p>
        </w:tc>
      </w:tr>
      <w:tr w:rsidR="00607053" w:rsidRPr="00697B20" w:rsidTr="00607053">
        <w:trPr>
          <w:trHeight w:val="29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เยาวชน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และประชาชนทั่วไป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เนื่องในวันสำคัญ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ของชาติ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พระมหากษัตริย์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เพื่อสร้างศีล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สมาธิ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ปัญญา ให้เกิดกับเยาวชนในดำเนินชีวิต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เพื่อสร้างความเข็มแข็งภูมิคุ้มกันให้กับเยาวชนในการดำเนินชีวิต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2,000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เยาวชนจังหวัด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ยะลา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นำหลักคุณธรรม</w:t>
            </w:r>
          </w:p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จริยธรรมไปใช้ในชีวิ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54130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สนง.พศ.ยล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6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205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ส่งเสริม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คุณธรรมจริยธรรม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ข้าราชการในวั</w:t>
            </w:r>
            <w:r w:rsidR="005273A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ฒ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นธรรม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สวนะจังหวัดยะลา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เพื่อสร้างศีล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สมาธิปัญญา ให้เกิดกับเยาวชนของประเทศ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เพื่อสร้างความเข็มแข็งภูมิคุ้มกันให้กับเยาวชนในการดำเนินชีวิต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167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พนักงาน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ลูกจ้าง ตลอดจน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พุทธศาสนิกชน ได้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เข้าถึงธรรมะอย่าง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ต่อเนื่อง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23,000.-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  <w:tr w:rsidR="00607053" w:rsidRPr="00697B20" w:rsidTr="00607053">
        <w:trPr>
          <w:trHeight w:val="25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ทอดผ้าป่าสร้างบุญในเดือนเกิด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เพื่อรณรงค์ส่งเสริมให้ข้าราชการ พนักงาน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ลูกจ้างเข้าวัดทำบุญเพื่อความเป็น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สิริมงคลแก่ตนเอง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เพื่อส่งเสริมคุณธรรมจริยธรรมให้กับราชการ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ข้าราชการพนังงานลูกจ้าง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200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พนักงาน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ลูกจ้าง ได้เข้าร่วมกิจกรรมทาง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พระพุทธศาสนา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2C19A6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  <w:tr w:rsidR="00607053" w:rsidRPr="00697B20" w:rsidTr="00607053">
        <w:trPr>
          <w:trHeight w:val="26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การปฏิบัติธรรมและครอบครัวอบอุ่นด้วยพระธรรม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เพื่อสร้างศีล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สมาธิปัญญา ให้เกิดกับเยาวชนของ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ประเทศ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  <w:p w:rsidR="00607053" w:rsidRPr="00DD6EE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เพื่อสร้างความเข็มแข็งภูมิคุ้มกันให้กับเยาวชนใน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2,000 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เยาวชนจังหวัด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ยะลานำหลัก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คุณธรรมจริยธรรมไปใช้ในชีวิ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</w:p>
          <w:p w:rsidR="00607053" w:rsidRPr="00DD6EE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DD6EE5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DD6EE5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สนง.พศ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DD6E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98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หนึ่งใจ..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ให้ธรรมะ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เพื่อสร้างศีล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สมาธิปัญญา ให้เกิดกับเยาวชนของประเทศ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เพื่อสร้างความเข็มแข็งภูมิคุ้มกันให้กับเยาวชนในการดำเนินชีวิต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1,000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เยาวชนจังหวัดยะลา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นำหลักคุณธรรมจริยธรรมไปใช้ในชีวิประจำวัน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  <w:tr w:rsidR="00607053" w:rsidRPr="00697B20" w:rsidTr="00607053">
        <w:trPr>
          <w:trHeight w:val="18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อบรมค่ายคุณธรรมแก่เด็กเยาวชน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เพื่อสร้างศีล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สมาธิปัญญา ให้เกิดกับเยาวชนของประเทศ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เพื่อสร้างความเข็มแข็งภูมิคุ้มกันให้กับเยาวชนในการดำเนินชีวิต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ไม่น้อยกว่า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เยาวชนจังหวัดยะลา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นำหลักคุณธรรมจริยธรรมไปใช้ในชีวิ</w:t>
            </w:r>
            <w:r w:rsidR="002C19A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ประจำวัน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562,000.-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  <w:tr w:rsidR="00607053" w:rsidRPr="00697B20" w:rsidTr="00607053">
        <w:trPr>
          <w:trHeight w:val="26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พิธีเจริญพระพุทธมนต์เฉลิมพระเกียรติ และ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ถวาย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พระพรชัยมงคลแด่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สมเด็จพระเจ้าอยู่หัว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มหาวชิราลงกรณ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บดินทรเทพยวรางก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ู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</w:t>
            </w:r>
          </w:p>
          <w:p w:rsidR="00607053" w:rsidRPr="00C91790" w:rsidRDefault="00607053" w:rsidP="0060705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และสมเด็จพระนางเจ้าสิริกิต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ิ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Pr="00C91790">
              <w:rPr>
                <w:rFonts w:ascii="TH SarabunIT๙" w:hAnsi="TH SarabunIT๙" w:cs="TH SarabunIT๙"/>
                <w:color w:val="000000"/>
                <w:sz w:val="28"/>
                <w:cs/>
              </w:rPr>
              <w:t>พระบรมราชินิ</w:t>
            </w:r>
            <w:r w:rsidRPr="00C9179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นาถ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ในรัชกาลที่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ประจำปีพุทธศักราช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เพื่อแสดงออกถึงความจงรักภักดีต่อสถาบัน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เพื่อเป็นการเฉลิมพระเกียรติและสำนึกในพระมหากรุณาธิคุณ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1,500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พุทธศาสนิกชนได้แสดงออกถึงความจงรักภักดีต่อสถาบันพระมหากษัตริย์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47,000.-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6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5273A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A3" w:rsidRPr="00254130" w:rsidRDefault="005273A3" w:rsidP="005273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สวดมนต์เพื่อความเป็นสิริมงคล เนื่องในโอกาสวันขึ้นปีใหม่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เพื่อให้พุทธศาสนิกชน เด็ก เยาวชน ข้าราชการ พนักงาน รัฐวิสาหกิจ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และประชาชนทั่วไปได้ร่วมโครงการสวดมนต์เจริญ จิตตภาวนา สมาทานศีลด้วยมิติทาง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พระพุทธศาสนา เพื่อความเป็นสิริมงคลเนื่องในโอกาสวันขึ้นปีใหม่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3,757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ข้าราชการพนักงานลูกจ้างได้เข้าร่วม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กิจกรรมทาง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พระพุทธศาสนา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</w:tc>
      </w:tr>
      <w:tr w:rsidR="00607053" w:rsidRPr="00697B20" w:rsidTr="002C19A6">
        <w:trPr>
          <w:trHeight w:val="44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2C19A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เฉลิมพระเกียรติและถวายเป็นพระราชกุศลแด่สมเด็จพระเจ้าอยู่หัว</w:t>
            </w:r>
          </w:p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มหาวชิราลงกรณ 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บดิทร เทพยรางกูร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เพื่อเฉลิมพระเกียรติและถวายเป็นพระราชกุศลแด่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สมเด็จพระเจ้าอยู่หัวฯ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มหาวชิราลงกรณ บดิทร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เทพยรางกูร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เนื่องในโอกาสมหามงคลเฉลิมพระ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ชนมพรรษา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   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เพื่อเป็นการเทิดทูน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สถาบันชาติศาสนา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753C8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เพื่อเป็นกิจกรรมส่งเสริมคุณธรรมจริยธรรมสำหรับข้าราชการและประชาชน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หน่วยงานภาครัฐภาคเอกชน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ในจังหวัดยะลาเข้าร่วมกิจกรรม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1,000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ข้าราชการพนักงาน</w:t>
            </w:r>
          </w:p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รัฐวิสาหกิ</w:t>
            </w:r>
            <w:r w:rsidRPr="002C19A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</w:t>
            </w:r>
          </w:p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พนักงานเอกชน นักเรียน นักศึกษา ประชาชน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ทุกสาขาอาชีพได้เข้าร่วม</w:t>
            </w:r>
          </w:p>
          <w:p w:rsidR="00607053" w:rsidRPr="002C19A6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กิจกรรมและ</w:t>
            </w:r>
          </w:p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C19A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แสดงออกถึงความจงรักภักดี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753C86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5273A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>
              <w:rPr>
                <w:rFonts w:ascii="Wingdings" w:cs="Tahoma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2"/>
                <w:szCs w:val="32"/>
              </w:rPr>
            </w:pPr>
            <w:r w:rsidRPr="00753C86">
              <w:rPr>
                <w:rFonts w:ascii="Wingdings" w:hAnsi="Wingdings" w:cs="Tahoma"/>
                <w:color w:val="000000"/>
                <w:sz w:val="32"/>
                <w:szCs w:val="32"/>
              </w:rPr>
              <w:t></w:t>
            </w:r>
            <w:r w:rsidRPr="00753C86">
              <w:rPr>
                <w:rFonts w:ascii="Wingdings" w:hAnsi="Wingdings" w:cs="Tahoma"/>
                <w:color w:val="000000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753C86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3C8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สนง.วธจ.ยลสนง.พศ.ยล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lastRenderedPageBreak/>
        <w:br w:type="page"/>
      </w:r>
    </w:p>
    <w:tbl>
      <w:tblPr>
        <w:tblpPr w:leftFromText="180" w:rightFromText="180" w:vertAnchor="page" w:horzAnchor="margin" w:tblpY="912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EC3DD9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254130" w:rsidRDefault="00EC3DD9" w:rsidP="00EC3DD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EC3DD9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254130" w:rsidRDefault="00EC3DD9" w:rsidP="00EC3DD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พิธีศาสนา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เพื่อถวายเป็นพระราชกุศลแด่พระบาทสมเด็จพระปรมินทรมหาภูมิ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พลอดุลยเดช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บรมนาถบพิตร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เพื่อส่งเสริมให้ประชาชนทุกหมู่เหล่าในจังหวัดยะลาได้แสดงออกถึงความจงรักภักดีต่อสถาบันกษัตริย์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อันเป็นศูนย์รวมใจคนไทย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ผู้เข้าร่วมกิจกรรมพิธีทางศาสนาถวายเป็นพระราชกุศลจำนวน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1,000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นักเรียน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นักศึกษาประชาชนในจังหวัดยะลา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มีความสำนึกในพระมห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กรุณาธิคุณ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คุณของพระบาทสมเด็จพระปรมินทรมหาภูมิ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พลอดุลยเดช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บรมนาถบพิตร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35,000.-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8C0281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สนง.พศ.ยล</w:t>
            </w:r>
          </w:p>
          <w:p w:rsidR="008C0281" w:rsidRDefault="008C0281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  <w:tr w:rsidR="00607053" w:rsidRPr="00697B20" w:rsidTr="00607053">
        <w:trPr>
          <w:trHeight w:val="39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เฉลิม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พระเกียรติสมเด็จพระนางเจ้าสิริกิต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ิ์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พระบรมราชินีนาถ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12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สิงหาคม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เพื่อให้ศาสนิกชนทุก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ศาสนามีความรักและเทิดทูนสถาบันชาติ ศาสนา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พระมหากษัตริย์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เพื่อเฉลิมพระเกียรติสมเด็จพระนางเจ้าสิริกิต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ิ์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พระบรมราชินีนาถ ในรัชกาลที่ </w:t>
            </w:r>
            <w:r w:rsidR="002C1B4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12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สิงหาคม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2562         3.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เพื่อส่งเสริมให้ศาสนิกชนนำหลักธรรมทางศาสนาไปใช้ในการดำเนินชีวิต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บุคลากรใ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 ภาครัฐ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ภาคเอกชนนักเรียน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นักศึกษา ประชาชน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ทั่วไปเข้าร่วม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กิจกรรมพิธีทาง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ศาสนา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1,000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ของบุคลากรใน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 ภาครัฐ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ภาคเอกชน นักเรียน นักศึกษา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ประชาชนทั่วไปร่วมกันสื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ทอดพระพุทธศาสนาและขนบธรรมเนียมประเพณีอันดีงามของชาวพุทธ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EC3DD9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 พศ.ยล.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9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EC3DD9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254130" w:rsidRDefault="00EC3DD9" w:rsidP="00EC3DD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EC3DD9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254130" w:rsidRDefault="00EC3DD9" w:rsidP="00EC3DD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ศาสนาพระมหากษัตริย์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สร้างความเข้มแข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งแก่สังคมไทย</w:t>
            </w:r>
          </w:p>
        </w:tc>
      </w:tr>
      <w:tr w:rsidR="00607053" w:rsidRPr="00697B20" w:rsidTr="00607053">
        <w:trPr>
          <w:trHeight w:val="31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เฉลิมพระเกียรติสมเด็จพระเทพรัตนราชสุดาฯ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เพื่อเฉลิมพระเกียรติสมเด็จพระเทพรัตนราชสุดาฯ สยามบรมราชกุมารี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เพื่อส่งเสริมให้เด็กเยาวชนแล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t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พุทธศาสนิกชน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ได้มีความรู้ความเข้าใจใน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หลักธรรมทางพุทธศาสนาที่ถูกต้อง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ประชาชนในพื้นที่จังหวัดยะลา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เยาวชนและ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ประชาชนในพื้นที่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จังหวัดยะลาร่วมกัน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สืบทอด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พระพุทธศาสนาและ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ขนบธรรมเนียม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ประเพณีอันดีงาม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ของชาวไทย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2C1B4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62</w:t>
            </w:r>
            <w:r w:rsidR="0060705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EC3DD9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EC3DD9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 พศ.ยล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7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0B399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0B399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0B399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EC3DD9" w:rsidP="000B399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607053" w:rsidRPr="00697B20" w:rsidTr="000B399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0B399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กลยุทธ์ที่ 2 ใช้แนวทางบวร บรม และทุนทางวัฒนธรรมเป็นกลไกลส่งเสริมคนในสังคมพหุวัฒนธรรม</w:t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607053" w:rsidRPr="00697B20" w:rsidTr="000B399F">
        <w:trPr>
          <w:trHeight w:val="417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ชุมชน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คุณธรรมน้อมนำหลักปรัชญาของเศรษฐกิจพอเพียงขับเคลื่อนด้วยพลังบวร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เพื่อส่งเสริมให้ประชาชน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ปฏิบัติตามหลักศาสนา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เพื่อพัฒนาคุณภาพชีวิตของประชาชน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โดยน้อมนำลักปรัชญาของเศรษฐกิจพอเพียงมาเป็นหลักในการดำเนินชีวิต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3.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เพื่อรักษาวิถีวัฒนธรรมไทย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อันดีงามให้คงอยู่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4.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เพื่อบูรณาการประสานความร่วมมือกับทุกภาคส่วน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นำสู่การขยายผลสู่ชุมชน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จัดกิจกรรมด้านศาสนาในวันสำคัญทางศาสนาทุกครั้ง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    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ชุมชนที่เข้าร่วมกิจกรรม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8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ชุมชน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3.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เด็ก เยาวชน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และประชาชนที่เข้าร่วมกิจกรรมของชุมชน ครั้งละ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ประชาชนในชุมชนคุณธรรมน้อมนำหลักปรัชญาของเศรษฐกิจพอเพียงจังหวัดยะลาเป็นคนดีมีความสุข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155000.-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EC3DD9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  <w:tr w:rsidR="00607053" w:rsidRPr="00697B20" w:rsidTr="00D1314F">
        <w:trPr>
          <w:trHeight w:val="351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ลานธรรมลานวิถีไทย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1.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เพื่อให้ศาสน</w:t>
            </w:r>
            <w:r w:rsidRPr="00E94657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า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สถานเป็นศูนย์กลางการเรียนรู้ปรัชญาของเศรษฐกิจพอเพียงของชุมชน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                  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2.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เพื่อให้ศาสน</w:t>
            </w:r>
            <w:r w:rsidRPr="00E94657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า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สถานเป็นศูนย์กลางในการจัดกิจกรรมด้านศาสนา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ประเพณีและการถ่ายทอดภูมิปัญญาท้องถิ่น เป็นศูนย์รวมในการเทิดทูนชาติ ศาสนา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พระมหากษัตริย์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-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ศาสน</w:t>
            </w:r>
            <w:r w:rsidRPr="00E94657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า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สถาน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เครือข่ายลานธรรม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ลานวิถีไทยจำนวน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10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แห่ง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   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-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เด็ก เยาวชน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และ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ประชาชนในลาน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ธรรม ลายวิถีไทย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 เข้าร่วม 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- กิจกรรมจำนวน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จำนวนแห่งละ</w:t>
            </w:r>
          </w:p>
          <w:p w:rsidR="00607053" w:rsidRPr="00E94657" w:rsidRDefault="00607053" w:rsidP="000B399F">
            <w:pPr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1,000 </w:t>
            </w:r>
            <w:r w:rsidRPr="00E9465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ประชาชนในชุมชนได้เรียนรู้หลัก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ปรัชญาของ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เศรษฐกิจพอเพียง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และร่วมกันจัด</w:t>
            </w:r>
          </w:p>
          <w:p w:rsidR="00607053" w:rsidRDefault="00607053" w:rsidP="000B399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กิจกรรมทางศาสนา วัฒนธรรมประเพณี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2C1B43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273</w:t>
            </w:r>
            <w:r w:rsidR="0060705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EC3DD9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cs="Tahoma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0B399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lastRenderedPageBreak/>
        <w:br w:type="page"/>
      </w:r>
    </w:p>
    <w:tbl>
      <w:tblPr>
        <w:tblpPr w:leftFromText="180" w:rightFromText="180" w:vertAnchor="page" w:horzAnchor="margin" w:tblpY="912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607053" w:rsidRPr="00697B20" w:rsidTr="00607053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53" w:rsidRPr="00697B20" w:rsidRDefault="00607053" w:rsidP="00607053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EC3DD9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607053" w:rsidRPr="00697B20" w:rsidTr="00607053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Pr="00420C5B" w:rsidRDefault="00607053" w:rsidP="006070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กลยุทธ์ที่ 3 ส่งเสริมการใช้ค่านิยมไทยและหลักธรรมทางศาสนาสร้างสังคมสมานฉันท์ท่ามกลางค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วามหลากหลายทางวัฒนธรรม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607053" w:rsidRPr="00697B20" w:rsidTr="00607053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ทำนุบำรุงศิลปวัฒนธรรม/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กิจกรรมปฏิบัติศาสนกิจ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เพื่อเป็นศูนย์รวมจิตใจของบุคลากรและนักศึกษาด้านคุณธรรม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จริยธรรมพื้นฐาน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600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เสริมสร้างลักษณะ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นิสัยของ พุทธศาสนิกชนที่ดี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73,400.-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  <w:tr w:rsidR="00607053" w:rsidRPr="00697B20" w:rsidTr="00607053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ทำนุบำรุงศิลปวัฒนธรรม/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กิจกรรมไหว้พระ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วัด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เพื่อเป็นศ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ู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นย์รวมจิตใจของบุคลากรและนักศึกษาด้านคุณธรรม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จริยธรรม 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อย่างน้อย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30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 และนักศึกษา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มหาวิทยาลัยราชภัฏยะลา และผู้สนใจเป็นอุบาสิกา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และอุบาสิกาที่ดีตามหลักพุทธศาสนา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62,000.-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  <w:tr w:rsidR="00607053" w:rsidRPr="00697B20" w:rsidTr="00607053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ทำนุบำรุงศิลปวัฒนธรรม/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กิจกรรมบวชชีพราหมณ์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เพื่อเป็นศ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ู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นย์รวมจิตใจของบุคลากรและนักศึกษาด้านคุณธรรม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จริยธรรม 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อย่างน้อย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10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</w:t>
            </w:r>
            <w:r w:rsidRPr="002C1B43">
              <w:rPr>
                <w:rFonts w:ascii="TH SarabunIT๙" w:hAnsi="TH SarabunIT๙" w:cs="TH SarabunIT๙"/>
                <w:color w:val="000000"/>
                <w:sz w:val="28"/>
                <w:cs/>
              </w:rPr>
              <w:t>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 และนักศึกษา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มหาวิทยาลัยราชภัฏยะลา และผู้สนใจ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เป็นอุบาสิกา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</w:t>
            </w:r>
          </w:p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อุบาสิกาที่ดีตามหลักพุทธศาสนา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37,740.-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53" w:rsidRDefault="00607053" w:rsidP="0060705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</w:tbl>
    <w:p w:rsidR="00607053" w:rsidRDefault="00607053" w:rsidP="00AC354B">
      <w:pPr>
        <w:rPr>
          <w:cs/>
        </w:rPr>
      </w:pPr>
    </w:p>
    <w:p w:rsidR="00607053" w:rsidRDefault="00607053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89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1E39A2" w:rsidRPr="00697B20" w:rsidTr="001E39A2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20C5B" w:rsidRDefault="00EC3DD9" w:rsidP="001E39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20C5B" w:rsidRDefault="001E39A2" w:rsidP="001E39A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กลยุทธ์ที่ 3 ส่งเสริมการใช้ค่านิยมไทยและหลักธรรมทางศาสนาสร้างสังคมสมานฉันท์ท่ามกลางค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วามหลากหลายทางวัฒนธรรม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1E39A2" w:rsidRPr="00697B20" w:rsidTr="001E39A2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ทำนุบำรุงศิลปวัฒนธรรม/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กิจธรรมวันเฉลิมพระชนมพรรษาของสมเด็จพระเจ้าอยู่หัวฯ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 และ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นักศึกษามหาวิทยาลัยราชภัฏยะลา เห็นความสำคัญของ ชาติ ศาสนา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อย่างน้อย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30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 และนักศึกษา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มหาวิทยาลัยราชภัฏยะลา เห็น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ความสำคัญ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 ชาติ ศาสนา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18,000.-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  <w:tr w:rsidR="001E39A2" w:rsidRPr="00697B20" w:rsidTr="001E39A2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F0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ธรรม/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กิจกรรมวันเฉล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ิ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ระ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ชนมพรรษาสมเด็จพระนางเจ้าสิริกิติ์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พระบรมราชินีนาถในรัชกาลที่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 และนักศึกษามหาวิทยาลัยราชภัฏยะลา เห็นความสำคัญของ ชาติ ศาสนา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อย่างน้อย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200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และนักศึกษา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มหาวิทยาลัยราชภัฏ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ยะลา เห็น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ความสำคัญของ ชาติ ศาสนา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พระมหากษัตริย์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18,000.-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  <w:tr w:rsidR="001E39A2" w:rsidRPr="00697B20" w:rsidTr="001E39A2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ทำนุบำรุงศิลปวัฒนธรรม/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กิจกรรมวัน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กตัญ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ญู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ผู้สูงอายุและเทศกาลสงกรานต์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เพื่อสืบสานและอนุรักษ์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วัฒนธรรมและประเพณีไทย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คณาจารย์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และนักศึกษา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แสดงออกถึงความกตัญญูกตเวทีต่อผู้สูงอายุและสืบสานประเพณีไทย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มรย.ยล</w:t>
            </w:r>
          </w:p>
        </w:tc>
      </w:tr>
    </w:tbl>
    <w:p w:rsidR="001E39A2" w:rsidRDefault="001E39A2" w:rsidP="00AC354B">
      <w:pPr>
        <w:rPr>
          <w:cs/>
        </w:rPr>
      </w:pPr>
    </w:p>
    <w:p w:rsidR="001E39A2" w:rsidRDefault="001E39A2">
      <w:pPr>
        <w:rPr>
          <w:cs/>
        </w:rPr>
      </w:pPr>
      <w:r>
        <w:rPr>
          <w:cs/>
        </w:rPr>
        <w:lastRenderedPageBreak/>
        <w:br w:type="page"/>
      </w:r>
    </w:p>
    <w:tbl>
      <w:tblPr>
        <w:tblpPr w:leftFromText="180" w:rightFromText="180" w:vertAnchor="page" w:horzAnchor="margin" w:tblpY="870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1E39A2" w:rsidRPr="00697B20" w:rsidTr="001E39A2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575FE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สร้างความเข็มแข็งในระบบการบริหารจัดการด้านส่งเสริมคุณธรรม</w:t>
            </w: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575FE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</w:t>
            </w:r>
          </w:p>
        </w:tc>
      </w:tr>
      <w:tr w:rsidR="001E39A2" w:rsidRPr="00697B20" w:rsidTr="001E39A2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ส่งเสริม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คุณธรรมจริยธรรม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เพื่อส่งเสริมคุณธรรมจริยธรรมให้บุคลากรและมีส่วนร่วมในการจรรโลงพระพุทธศาสนา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ครั้งละ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10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12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ครั้ง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สถจ.ยล</w:t>
            </w:r>
          </w:p>
        </w:tc>
      </w:tr>
      <w:tr w:rsidR="001E39A2" w:rsidRPr="00697B20" w:rsidTr="001E39A2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ร่วมเป็น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เจ้าภาพทอดกฐินให้กับวัดและที่พักสงฆ์ที่ไม่มีเจ้าภาพทอดกฐิน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หน่วยงานของรัฐได้มีส่วนร่วมในการจรรโลงพระพุทธศาสนา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หน่วยงานที่เข้าร่วม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4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สถจ.ยล</w:t>
            </w:r>
          </w:p>
        </w:tc>
      </w:tr>
      <w:tr w:rsidR="001E39A2" w:rsidRPr="00697B20" w:rsidTr="001E39A2">
        <w:trPr>
          <w:trHeight w:val="25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: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พัฒนา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ศักยภาพบุคลากรเพื่อพัฒนาองค์กรคุณ สู่ไทยแลนด์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4.0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เพื่อสร้างจิตสำนึกที่ดีให้บุคลากรสามารถนำหลักคุณธรรม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จริยธรรมมาใช้ในการดำเนินชีวิต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เพื่อให้บุคลากรมีความสุขในการปฏิบัติงาน มีสื่อสารที่ดีมีทัศนคติที่ดีงาม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มีพฤติกรรมบริการ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เจ้าหน้าที่ใน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สำนักงานเขตพื้นที่การศึกษ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ประถมศึกษา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เขต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69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ข้าราชการครู และบุคลากร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ทางการศึกษาใน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สังกัด สพป. ยะลา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เขต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ได้รับการ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พัฒนาศักยภาพเพิ่มประสิทธิภาพในการปฏิบัติงาน </w:t>
            </w:r>
          </w:p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64</w:t>
            </w:r>
            <w:r w:rsidR="00EC3DD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สพป.ยล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</w:tr>
    </w:tbl>
    <w:p w:rsidR="001E39A2" w:rsidRDefault="001E39A2" w:rsidP="00AC354B">
      <w:pPr>
        <w:rPr>
          <w:cs/>
        </w:rPr>
      </w:pPr>
    </w:p>
    <w:p w:rsidR="001E39A2" w:rsidRDefault="001E39A2">
      <w:pPr>
        <w:rPr>
          <w:cs/>
        </w:rPr>
      </w:pPr>
      <w:r>
        <w:rPr>
          <w:cs/>
        </w:rPr>
        <w:br w:type="page"/>
      </w:r>
    </w:p>
    <w:tbl>
      <w:tblPr>
        <w:tblpPr w:leftFromText="180" w:rightFromText="180" w:vertAnchor="page" w:horzAnchor="margin" w:tblpY="934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1E39A2" w:rsidRPr="00697B20" w:rsidTr="001E39A2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A2" w:rsidRPr="00697B20" w:rsidRDefault="001E39A2" w:rsidP="001E39A2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575FE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สร้างความเข็มแข็งในระบบการบริหารจัดการด้านส่งเสริมคุณธรรม</w:t>
            </w:r>
          </w:p>
        </w:tc>
      </w:tr>
      <w:tr w:rsidR="001E39A2" w:rsidRPr="00697B20" w:rsidTr="001E39A2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Pr="004575FE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</w:t>
            </w:r>
          </w:p>
        </w:tc>
      </w:tr>
      <w:tr w:rsidR="001E39A2" w:rsidRPr="00697B20" w:rsidTr="00EC3DD9">
        <w:trPr>
          <w:trHeight w:val="176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3. เพื่อให้บุคลากรมีการแลกเปลี่ยนเรียนรู้ พัฒนาคุณภาพในการปฏิบัติงาน บูรณาการการทำงานร่วมกัน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จิตสำนึก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มีทัศนคติและมีการสื่อสารที่ดี เข้าใจถึงบทหน้าที่ของตนเอง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A2" w:rsidRDefault="001E39A2" w:rsidP="001E39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</w:tr>
    </w:tbl>
    <w:p w:rsidR="001E39A2" w:rsidRDefault="001E39A2" w:rsidP="00AC354B"/>
    <w:tbl>
      <w:tblPr>
        <w:tblpPr w:leftFromText="180" w:rightFromText="180" w:vertAnchor="page" w:horzAnchor="margin" w:tblpY="5242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EC3DD9" w:rsidRPr="00697B20" w:rsidTr="00EC3DD9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EC3DD9" w:rsidRPr="00697B20" w:rsidTr="00EC3DD9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EC3DD9" w:rsidRPr="00697B20" w:rsidTr="00EC3DD9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DD9" w:rsidRPr="00697B20" w:rsidRDefault="00EC3DD9" w:rsidP="00EC3DD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EC3DD9" w:rsidRPr="00697B20" w:rsidTr="00EC3DD9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4575FE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สร้างความเข็มแข็งในระบบการบริหารจัดการด้านส่งเสริมคุณธรรม</w:t>
            </w:r>
          </w:p>
        </w:tc>
      </w:tr>
      <w:tr w:rsidR="00EC3DD9" w:rsidRPr="00697B20" w:rsidTr="00EC3DD9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Pr="004575FE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สร้างระบบบริหารจัดการเครือข่ายและแหล่งเรียนรู้ที่เอื้อต่อการส่งเสริมคุณธรรม</w:t>
            </w:r>
          </w:p>
        </w:tc>
      </w:tr>
      <w:tr w:rsidR="00EC3DD9" w:rsidRPr="00697B20" w:rsidTr="00EC3DD9">
        <w:trPr>
          <w:trHeight w:val="17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บูรณะศาสนสถานวัด/มัสยิด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ให้ศาสนสถานมีความมั่นคง แข็งแรงเพื่อรองรับการประกอบศาสนกิจของศาสนิกชน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ศาสนสถานทางด้านศาสนาอิสลาม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จำนวน 107 มัสยิด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ศาสนาสถานทาง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ด้านศาสนาพุทธ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จำนวน 36 แห่ง</w:t>
            </w:r>
          </w:p>
          <w:p w:rsidR="00EC3DD9" w:rsidRDefault="00EC3DD9" w:rsidP="00EC3DD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B25" w:rsidRDefault="00366B25" w:rsidP="00366B25">
            <w:pPr>
              <w:ind w:left="34"/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ศาสนสถานได้รับการบูรณะซ่อมแซมมีความพร้อมในการรับการประกอบศาสนกิจของ</w:t>
            </w:r>
          </w:p>
          <w:p w:rsidR="00EC3DD9" w:rsidRDefault="00366B25" w:rsidP="00366B25">
            <w:pPr>
              <w:ind w:left="34"/>
              <w:jc w:val="left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ศาสนิกชน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D9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2,932,000.-</w:t>
            </w: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6,000,000.-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EC3DD9" w:rsidP="00EC3DD9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DD9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8C0281" w:rsidRDefault="008C0281" w:rsidP="00EC3DD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พศ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.ยล</w:t>
            </w:r>
          </w:p>
        </w:tc>
      </w:tr>
    </w:tbl>
    <w:p w:rsidR="00EC3DD9" w:rsidRDefault="00EC3DD9" w:rsidP="00AC354B">
      <w:pPr>
        <w:rPr>
          <w:cs/>
        </w:rPr>
      </w:pPr>
    </w:p>
    <w:p w:rsidR="00EC3DD9" w:rsidRDefault="001E39A2">
      <w:r>
        <w:rPr>
          <w:cs/>
        </w:rPr>
        <w:br w:type="page"/>
      </w:r>
    </w:p>
    <w:tbl>
      <w:tblPr>
        <w:tblpPr w:leftFromText="180" w:rightFromText="180" w:vertAnchor="page" w:horzAnchor="margin" w:tblpY="871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D1314F" w:rsidRPr="00697B20" w:rsidTr="003647AF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1314F" w:rsidRPr="00697B20" w:rsidTr="003647A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1314F" w:rsidRPr="00697B20" w:rsidTr="003647AF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14F" w:rsidRPr="00697B20" w:rsidRDefault="00D1314F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1314F" w:rsidRPr="00420C5B" w:rsidTr="003647A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B159E9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การบริหารจัดการชุมชน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องค์กรคุณธรรมแบบ</w:t>
            </w:r>
            <w:r w:rsidRPr="00B159E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บูรณ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และส่งเสริมวัฒนธรรมเชิงสร้างสรรค์</w:t>
            </w:r>
          </w:p>
        </w:tc>
      </w:tr>
      <w:tr w:rsidR="00D1314F" w:rsidRPr="00420C5B" w:rsidTr="003647A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Pr="00B159E9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กลยุทธ์ที่ 2 ใช้แนวทางบวร บรม และทุนทางวัฒนธรรมเป็นกลไกลส่งเสริมคนในสังคมพหุวัฒนธรรม</w:t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  <w:r w:rsidRP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ab/>
            </w:r>
          </w:p>
        </w:tc>
      </w:tr>
      <w:tr w:rsidR="00D1314F" w:rsidTr="00D1314F">
        <w:trPr>
          <w:trHeight w:val="530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ชุมชน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คุณธรรมขับเคลื่อนด้วยพลังบวร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ส่งเสริมให้</w:t>
            </w:r>
            <w:r w:rsidR="00B159E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วัดศาสนสถานชุมชน และสถานศึกษาเป็นกลไกที่สำคัญในการส่งเสริม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คุณธรรมจริยธรรมในเด็ก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เยาวชน</w:t>
            </w:r>
          </w:p>
          <w:p w:rsidR="00D1314F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2.เพื่อส่งเสริมชุมชนคุณธรรมเป็นศูนย์กลางในการส่งเสริมหลักธรรมทางศาสนา หลักปรัชญาเศรษฐกิจพอเพียง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ประเพณี วิถี วัฒนธรรมไทยที่ดีงามและนำไปรับใช้ในการพัฒนาคุณภาพชีวิตได้อย่างเหมาะสม สอดคล้องกับเศรษฐกิจและสังคม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3.เพื่อให้เด็ก เยาวชนที่ เข้าร่วมกิจกรรมได้น้อมนำหลักปรัชญาของเศรษฐกิจพอเพียงด้วยการนำหลักธรรมทางศาสนามาปรับใช้ในวิถีชีวิ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กลุ่มเป้าหมายเดิม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จำนวน 18 แห่ง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ขยายเครือข่ายใหม่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จำนวน 16 แห่ง</w:t>
            </w:r>
          </w:p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- เด็กช่วงวัย 5-15 ปีรวมทั้งเยาวชน </w:t>
            </w:r>
          </w:p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และประชาชนทั่วไป</w:t>
            </w:r>
          </w:p>
          <w:p w:rsidR="00D1314F" w:rsidRDefault="00D1314F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กลุ่ม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1314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กลุ่มเป้าหมายร้อยละ 70 ยึดมั่นในหลักธรรมทาง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ศาสนาน้อมนำหลักปรัชญาของ</w:t>
            </w:r>
          </w:p>
          <w:p w:rsid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เศรษฐกิจพอเพียงมาเป็นหลักในการ</w:t>
            </w:r>
          </w:p>
          <w:p w:rsidR="00D1314F" w:rsidRPr="00D1314F" w:rsidRDefault="00D1314F" w:rsidP="00D1314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พัฒนาคุณภาพชีวิติและมีการดำรงชีวิตตามวิถีวัฒนธรรมไทย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260,000.-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4F" w:rsidRDefault="00D1314F" w:rsidP="003647A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</w:tbl>
    <w:p w:rsidR="001E39A2" w:rsidRDefault="001E39A2"/>
    <w:p w:rsidR="00EC3DD9" w:rsidRDefault="00EC3DD9"/>
    <w:p w:rsidR="00B159E9" w:rsidRDefault="00B159E9">
      <w:r>
        <w:br w:type="page"/>
      </w:r>
    </w:p>
    <w:tbl>
      <w:tblPr>
        <w:tblpPr w:leftFromText="180" w:rightFromText="180" w:vertAnchor="page" w:horzAnchor="margin" w:tblpY="871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B159E9" w:rsidRPr="00697B20" w:rsidTr="007279F0">
        <w:trPr>
          <w:trHeight w:val="4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ยุทธศาสตร์/กลยุทธ์โครงการ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159E9" w:rsidRPr="00697B20" w:rsidTr="007279F0">
        <w:trPr>
          <w:trHeight w:val="40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B159E9" w:rsidRPr="00697B20" w:rsidTr="007279F0">
        <w:trPr>
          <w:trHeight w:val="40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E9" w:rsidRPr="00697B20" w:rsidRDefault="00B159E9" w:rsidP="003647AF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B159E9" w:rsidRPr="00420C5B" w:rsidTr="003647A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420C5B" w:rsidRDefault="00B159E9" w:rsidP="003647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การบริหารจัดการชุมชน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องค์กรคุณธรรมแบบ</w:t>
            </w:r>
            <w:r w:rsidRPr="002541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บูรณ</w:t>
            </w:r>
            <w:r w:rsidRPr="0025413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และส่งเสริมวัฒนธรรมเชิงสร้างสรรค์</w:t>
            </w:r>
          </w:p>
        </w:tc>
      </w:tr>
      <w:tr w:rsidR="00B159E9" w:rsidRPr="00420C5B" w:rsidTr="003647AF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Pr="00420C5B" w:rsidRDefault="00B159E9" w:rsidP="00B159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1 ส่งเสริมการนำหลักธรรมทางศาสนา เทิดทูนสถาบันชาติ ศาสนา พระมหากษัตริย์ สร้างความเข็มแข็งแก่สังคมไทย</w:t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946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  <w:tr w:rsidR="00B159E9" w:rsidTr="007279F0">
        <w:trPr>
          <w:trHeight w:val="530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F0" w:rsidRDefault="00B159E9" w:rsidP="001F037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 w:rsidR="001F037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เฉลิมพระเกียรติ</w:t>
            </w:r>
          </w:p>
          <w:p w:rsidR="007279F0" w:rsidRDefault="001F0379" w:rsidP="001F037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สมเด็จพระเจ้าอยู่หัว </w:t>
            </w:r>
          </w:p>
          <w:p w:rsidR="007279F0" w:rsidRDefault="001F0379" w:rsidP="001F037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มหาวชิราลงกรณ บดิทร</w:t>
            </w:r>
          </w:p>
          <w:p w:rsidR="001F0379" w:rsidRDefault="001F0379" w:rsidP="001F0379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เทพยวรางกรู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F0" w:rsidRDefault="00B159E9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</w:t>
            </w:r>
            <w:r w:rsidR="007279F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เฉลิมพระเกียรติ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และถวายเป็นพระราช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กุศลแด่สมเด็จพระ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เจ้าอยู่หัว ฯ 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มหาวชิราลงกรณ บดิทร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เทพยวรางกรู เนื่องใน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โอกาสมหามงคลเฉลิม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พระชนมพรรษา</w:t>
            </w:r>
          </w:p>
          <w:p w:rsidR="007279F0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</w:t>
            </w:r>
            <w:r w:rsidR="007279F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เป็นการเทิดทูนสถาบันชาติ ศาสนา</w:t>
            </w:r>
          </w:p>
          <w:p w:rsidR="007279F0" w:rsidRDefault="007279F0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พระมหากษัตริย์</w:t>
            </w:r>
          </w:p>
          <w:p w:rsidR="007279F0" w:rsidRDefault="007279F0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="00B159E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="00B159E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เป็นกิจกรรม</w:t>
            </w:r>
          </w:p>
          <w:p w:rsidR="007279F0" w:rsidRDefault="007279F0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ส่งเสริมคุณจริยธรรม</w:t>
            </w:r>
          </w:p>
          <w:p w:rsidR="007279F0" w:rsidRDefault="007279F0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สำหรับข้าราชและ</w:t>
            </w:r>
          </w:p>
          <w:p w:rsidR="00B159E9" w:rsidRDefault="007279F0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ประชาน</w:t>
            </w:r>
          </w:p>
          <w:p w:rsidR="007279F0" w:rsidRDefault="00B159E9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B159E9" w:rsidRDefault="00B159E9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279F0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หน่วยงานภาครัฐ</w:t>
            </w:r>
          </w:p>
          <w:p w:rsidR="00B159E9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และภาคเอกชน ใน</w:t>
            </w:r>
            <w:r w:rsidR="00B159E9" w:rsidRPr="007279F0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จังหวัดยะลา</w:t>
            </w:r>
          </w:p>
          <w:p w:rsid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เข้าร่วมกิจกรรม</w:t>
            </w:r>
          </w:p>
          <w:p w:rsidR="007279F0" w:rsidRPr="007279F0" w:rsidRDefault="007279F0" w:rsidP="007279F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จำนวน 1,000 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2C19A6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ข้าราชการ พนักงาน</w:t>
            </w:r>
          </w:p>
          <w:p w:rsidR="002C19A6" w:rsidRDefault="002C19A6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รัฐวิสาหกิจ พนักงาน</w:t>
            </w:r>
          </w:p>
          <w:p w:rsidR="002C19A6" w:rsidRDefault="002C19A6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เอกชน นักเรียน</w:t>
            </w:r>
          </w:p>
          <w:p w:rsidR="002C19A6" w:rsidRDefault="002C19A6" w:rsidP="003647AF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นักศึกษา ประชาชน</w:t>
            </w:r>
          </w:p>
          <w:p w:rsidR="002C19A6" w:rsidRDefault="002C19A6" w:rsidP="002C19A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ทุกสาขาอาชีพได้เข้าร่วมกิจกรรมและ</w:t>
            </w:r>
          </w:p>
          <w:p w:rsidR="002C19A6" w:rsidRDefault="002C19A6" w:rsidP="002C19A6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แสดงออกถึงความจงรักภักดี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59E9" w:rsidRDefault="001F0379" w:rsidP="003647A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</w:t>
            </w:r>
            <w:r w:rsidR="00B159E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B159E9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B159E9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B159E9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B159E9" w:rsidP="003647AF">
            <w:pPr>
              <w:jc w:val="center"/>
              <w:rPr>
                <w:rFonts w:ascii="Wingdings" w:hAnsi="Wingdings" w:cs="Tahoma"/>
                <w:color w:val="000000"/>
                <w:sz w:val="30"/>
                <w:szCs w:val="30"/>
              </w:rPr>
            </w:pPr>
            <w:r>
              <w:rPr>
                <w:rFonts w:ascii="Wingdings" w:hAnsi="Wingdings" w:cs="Tahoma"/>
                <w:color w:val="000000"/>
                <w:sz w:val="30"/>
                <w:szCs w:val="30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9E9" w:rsidRDefault="00B159E9" w:rsidP="003647A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</w:tbl>
    <w:p w:rsidR="00B159E9" w:rsidRDefault="00B159E9"/>
    <w:p w:rsidR="00B159E9" w:rsidRDefault="00B159E9"/>
    <w:p w:rsidR="00B159E9" w:rsidRDefault="00B159E9"/>
    <w:p w:rsidR="00B159E9" w:rsidRDefault="00B159E9"/>
    <w:p w:rsidR="00B159E9" w:rsidRDefault="00B159E9">
      <w:pPr>
        <w:rPr>
          <w:cs/>
        </w:rPr>
      </w:pPr>
    </w:p>
    <w:p w:rsidR="00943A19" w:rsidRDefault="00943A19">
      <w:r>
        <w:br w:type="page"/>
      </w:r>
    </w:p>
    <w:p w:rsidR="00607053" w:rsidRDefault="00607053" w:rsidP="00AC354B"/>
    <w:tbl>
      <w:tblPr>
        <w:tblpPr w:leftFromText="180" w:rightFromText="180" w:vertAnchor="page" w:horzAnchor="margin" w:tblpY="102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843"/>
        <w:gridCol w:w="1843"/>
        <w:gridCol w:w="1559"/>
        <w:gridCol w:w="1134"/>
        <w:gridCol w:w="1134"/>
        <w:gridCol w:w="1134"/>
        <w:gridCol w:w="1134"/>
        <w:gridCol w:w="1134"/>
      </w:tblGrid>
      <w:tr w:rsidR="00943A19" w:rsidRPr="00697B20" w:rsidTr="00943A19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ยุทธศาสตร์/กลยุทธ์โครงการ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ปีงบประมาณ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43A19" w:rsidRPr="00697B20" w:rsidTr="00943A19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ไตรมาส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943A19" w:rsidRPr="00697B20" w:rsidTr="00943A19">
        <w:trPr>
          <w:trHeight w:val="4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ต.ค. - ธ.ค.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ม.ค. - มี.ค.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เม.ย. - มิ.ย.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ก.ค. - ก.ย.</w:t>
            </w:r>
            <w:r w:rsidRPr="00697B2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A19" w:rsidRPr="00697B20" w:rsidRDefault="00943A19" w:rsidP="00943A19">
            <w:pPr>
              <w:jc w:val="lef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943A19" w:rsidRPr="00697B20" w:rsidTr="00943A19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4575FE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ยุทธศาสตร์ที่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สร้างความเข็มแข็งในระบบการบริหารจัดการด้านส่งเสริมคุณธรรม</w:t>
            </w:r>
          </w:p>
        </w:tc>
      </w:tr>
      <w:tr w:rsidR="00943A19" w:rsidRPr="00697B20" w:rsidTr="00943A19">
        <w:trPr>
          <w:trHeight w:val="39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4575FE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575F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 ยกย่องเชิดชูเกียรติองค์กร ชุมชน บุคคลส่งเสริมคุณธรรม จริยธรรม</w:t>
            </w:r>
          </w:p>
        </w:tc>
      </w:tr>
      <w:tr w:rsidR="00943A19" w:rsidRPr="00697B20" w:rsidTr="00943A19">
        <w:trPr>
          <w:trHeight w:val="27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943A1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: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ประเมิ</w:t>
            </w:r>
            <w:r w:rsidRPr="00943A1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และคัดเลือกองค์กร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ชุมชน อำเภอและ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จังหวัดคุณธรรม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เพื่อส่งเสริมให้ทุกภาคส่วนมีส่วนร่วมในการปลูกฝังคุณธรรม สร้างค่านิยม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จิตสำนึกที่ดีให้แก่ประชาชน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2.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เพื่อร่วมกันขับเคลื่อนสังคมไปสู่สังคมคุณธรรม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หน่วยงาน สมาคม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สถานศึกษา ชมรม ชุมชน และอำเภอ ในพื้นที่จังหวัด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ยะลาจำนวน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200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แห่ง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มีองค์กร ชุมชน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 จังหวัด</w:t>
            </w:r>
          </w:p>
          <w:p w:rsidR="00943A19" w:rsidRPr="00943A19" w:rsidRDefault="00943A19" w:rsidP="00943A19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คุณธรรมต้นแบบและต้นแบบโดเด่น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19" w:rsidRPr="00943A19" w:rsidRDefault="00943A19" w:rsidP="00943A1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43A19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สนง.วธ.ยล</w:t>
            </w:r>
          </w:p>
        </w:tc>
      </w:tr>
    </w:tbl>
    <w:p w:rsidR="00943A19" w:rsidRPr="00607053" w:rsidRDefault="00943A19" w:rsidP="00AC354B"/>
    <w:sectPr w:rsidR="00943A19" w:rsidRPr="00607053" w:rsidSect="00AC354B">
      <w:footerReference w:type="default" r:id="rId9"/>
      <w:pgSz w:w="16838" w:h="11906" w:orient="landscape"/>
      <w:pgMar w:top="720" w:right="720" w:bottom="720" w:left="720" w:header="567" w:footer="170" w:gutter="0"/>
      <w:pgNumType w:fmt="thaiNumbers"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55" w:rsidRDefault="003C1155" w:rsidP="006D5631">
      <w:r>
        <w:separator/>
      </w:r>
    </w:p>
  </w:endnote>
  <w:endnote w:type="continuationSeparator" w:id="0">
    <w:p w:rsidR="003C1155" w:rsidRDefault="003C1155" w:rsidP="006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FD" w:rsidRDefault="005903FD" w:rsidP="005903F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55" w:rsidRDefault="003C1155" w:rsidP="006D5631">
      <w:r>
        <w:separator/>
      </w:r>
    </w:p>
  </w:footnote>
  <w:footnote w:type="continuationSeparator" w:id="0">
    <w:p w:rsidR="003C1155" w:rsidRDefault="003C1155" w:rsidP="006D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0085"/>
    <w:multiLevelType w:val="hybridMultilevel"/>
    <w:tmpl w:val="3A925462"/>
    <w:lvl w:ilvl="0" w:tplc="DC3205A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B6789"/>
    <w:multiLevelType w:val="hybridMultilevel"/>
    <w:tmpl w:val="035EA3FE"/>
    <w:lvl w:ilvl="0" w:tplc="FDDA1D4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31"/>
    <w:rsid w:val="000B399F"/>
    <w:rsid w:val="00135B54"/>
    <w:rsid w:val="00186DB2"/>
    <w:rsid w:val="001E39A2"/>
    <w:rsid w:val="001F0379"/>
    <w:rsid w:val="002C19A6"/>
    <w:rsid w:val="002C1B43"/>
    <w:rsid w:val="00314C59"/>
    <w:rsid w:val="003647AF"/>
    <w:rsid w:val="00366B25"/>
    <w:rsid w:val="00391F9C"/>
    <w:rsid w:val="003C1155"/>
    <w:rsid w:val="00425522"/>
    <w:rsid w:val="005273A3"/>
    <w:rsid w:val="005903FD"/>
    <w:rsid w:val="00607053"/>
    <w:rsid w:val="006D5631"/>
    <w:rsid w:val="007279F0"/>
    <w:rsid w:val="008850D8"/>
    <w:rsid w:val="008938BF"/>
    <w:rsid w:val="00893B1D"/>
    <w:rsid w:val="008C0281"/>
    <w:rsid w:val="00943A19"/>
    <w:rsid w:val="0094671D"/>
    <w:rsid w:val="00946ACF"/>
    <w:rsid w:val="00976499"/>
    <w:rsid w:val="00AC354B"/>
    <w:rsid w:val="00B11812"/>
    <w:rsid w:val="00B159E9"/>
    <w:rsid w:val="00BC13F1"/>
    <w:rsid w:val="00C23F7B"/>
    <w:rsid w:val="00C42301"/>
    <w:rsid w:val="00C432CA"/>
    <w:rsid w:val="00CD78D4"/>
    <w:rsid w:val="00D1314F"/>
    <w:rsid w:val="00D16F44"/>
    <w:rsid w:val="00DA42EF"/>
    <w:rsid w:val="00EC3DD9"/>
    <w:rsid w:val="00F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63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D5631"/>
  </w:style>
  <w:style w:type="paragraph" w:styleId="a5">
    <w:name w:val="footer"/>
    <w:basedOn w:val="a"/>
    <w:link w:val="a6"/>
    <w:uiPriority w:val="99"/>
    <w:unhideWhenUsed/>
    <w:rsid w:val="006D563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D5631"/>
  </w:style>
  <w:style w:type="paragraph" w:styleId="a7">
    <w:name w:val="List Paragraph"/>
    <w:basedOn w:val="a"/>
    <w:uiPriority w:val="34"/>
    <w:qFormat/>
    <w:rsid w:val="00D13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63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D5631"/>
  </w:style>
  <w:style w:type="paragraph" w:styleId="a5">
    <w:name w:val="footer"/>
    <w:basedOn w:val="a"/>
    <w:link w:val="a6"/>
    <w:uiPriority w:val="99"/>
    <w:unhideWhenUsed/>
    <w:rsid w:val="006D563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D5631"/>
  </w:style>
  <w:style w:type="paragraph" w:styleId="a7">
    <w:name w:val="List Paragraph"/>
    <w:basedOn w:val="a"/>
    <w:uiPriority w:val="34"/>
    <w:qFormat/>
    <w:rsid w:val="00D1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0956-F4C0-41E4-8BB1-621C5871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Admin</cp:lastModifiedBy>
  <cp:revision>2</cp:revision>
  <cp:lastPrinted>2019-03-20T03:02:00Z</cp:lastPrinted>
  <dcterms:created xsi:type="dcterms:W3CDTF">2019-03-25T08:11:00Z</dcterms:created>
  <dcterms:modified xsi:type="dcterms:W3CDTF">2019-03-25T08:11:00Z</dcterms:modified>
</cp:coreProperties>
</file>