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D" w:rsidRDefault="000F065D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แผนแม่บทส่งเสริมคุณธรรม</w:t>
      </w:r>
      <w:r w:rsidR="004550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="000C6316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ตราด</w:t>
      </w:r>
    </w:p>
    <w:p w:rsidR="00BB7C2C" w:rsidRPr="000F065D" w:rsidRDefault="00BB7C2C" w:rsidP="000F065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F065D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BB7C2C" w:rsidRPr="004D3CCA" w:rsidRDefault="00FB170E" w:rsidP="00456693">
      <w:pPr>
        <w:pStyle w:val="Default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5EBA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="00FA16F8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7C2C" w:rsidRPr="00BB7C2C">
        <w:rPr>
          <w:rFonts w:ascii="TH SarabunIT๙" w:hAnsi="TH SarabunIT๙" w:cs="TH SarabunIT๙" w:hint="cs"/>
          <w:sz w:val="32"/>
          <w:szCs w:val="32"/>
          <w:cs/>
        </w:rPr>
        <w:t>ศาลากลางจังหวัด</w:t>
      </w:r>
      <w:r w:rsidR="00785EBA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="006A0662">
        <w:rPr>
          <w:rFonts w:ascii="TH SarabunIT๙" w:hAnsi="TH SarabunIT๙" w:cs="TH SarabunIT๙" w:hint="cs"/>
          <w:sz w:val="32"/>
          <w:szCs w:val="32"/>
          <w:cs/>
        </w:rPr>
        <w:t xml:space="preserve"> ชั้น ๒ ถนนราษฎร์นิยม  ตำบลบางพระ     </w:t>
      </w:r>
      <w:r w:rsidR="007E02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693"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อำเภอเมืองตราด </w:t>
      </w:r>
      <w:r w:rsidR="004D3CCA" w:rsidRPr="004D3CCA">
        <w:rPr>
          <w:rFonts w:ascii="TH SarabunIT๙" w:hAnsi="TH SarabunIT๙" w:cs="TH SarabunIT๙" w:hint="cs"/>
          <w:sz w:val="32"/>
          <w:szCs w:val="32"/>
          <w:cs/>
        </w:rPr>
        <w:t xml:space="preserve"> จัง</w:t>
      </w:r>
      <w:r w:rsidR="00456693">
        <w:rPr>
          <w:rFonts w:ascii="TH SarabunIT๙" w:hAnsi="TH SarabunIT๙" w:cs="TH SarabunIT๙" w:hint="cs"/>
          <w:sz w:val="32"/>
          <w:szCs w:val="32"/>
          <w:cs/>
        </w:rPr>
        <w:t xml:space="preserve">หวัดตราด </w:t>
      </w:r>
      <w:r w:rsidR="00BB7C2C"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456693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524DED">
        <w:rPr>
          <w:rFonts w:ascii="TH SarabunIT๙" w:hAnsi="TH SarabunIT๙" w:cs="TH SarabunIT๙"/>
          <w:sz w:val="32"/>
          <w:szCs w:val="32"/>
        </w:rPr>
        <w:t>000</w:t>
      </w:r>
    </w:p>
    <w:p w:rsidR="00FB170E" w:rsidRDefault="00BB7C2C" w:rsidP="00A13157">
      <w:pPr>
        <w:pStyle w:val="Default"/>
        <w:spacing w:after="120"/>
        <w:ind w:firstLine="851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3E5F">
        <w:rPr>
          <w:rFonts w:ascii="TH SarabunIT๙" w:hAnsi="TH SarabunIT๙" w:cs="TH SarabunIT๙" w:hint="cs"/>
          <w:sz w:val="32"/>
          <w:szCs w:val="32"/>
          <w:cs/>
        </w:rPr>
        <w:t xml:space="preserve">นางกนกลักษณ์ แพทย์พิทักษ์ 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="00F83E5F">
        <w:rPr>
          <w:rFonts w:ascii="TH SarabunIT๙" w:hAnsi="TH SarabunIT๙" w:cs="TH SarabunIT๙"/>
          <w:sz w:val="32"/>
          <w:szCs w:val="32"/>
        </w:rPr>
        <w:t>0</w:t>
      </w:r>
      <w:r w:rsidR="00F83E5F">
        <w:rPr>
          <w:rFonts w:ascii="TH SarabunIT๙" w:hAnsi="TH SarabunIT๙" w:cs="TH SarabunIT๙" w:hint="cs"/>
          <w:sz w:val="32"/>
          <w:szCs w:val="32"/>
          <w:cs/>
        </w:rPr>
        <w:t>63-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020EDF">
        <w:rPr>
          <w:rFonts w:ascii="TH SarabunIT๙" w:hAnsi="TH SarabunIT๙" w:cs="TH SarabunIT๙"/>
          <w:sz w:val="32"/>
          <w:szCs w:val="32"/>
        </w:rPr>
        <w:t>9266956</w:t>
      </w:r>
    </w:p>
    <w:p w:rsidR="00BB7C2C" w:rsidRPr="00BB7C2C" w:rsidRDefault="00BB7C2C" w:rsidP="00FB170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BB7C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44E32" w:rsidRPr="001C5D4D" w:rsidRDefault="00BB7C2C" w:rsidP="00FB170E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1C5D4D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  <w:r w:rsidR="00213A7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ตราด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38"/>
        <w:gridCol w:w="963"/>
        <w:gridCol w:w="851"/>
        <w:gridCol w:w="1559"/>
        <w:gridCol w:w="709"/>
        <w:gridCol w:w="1134"/>
        <w:gridCol w:w="1134"/>
      </w:tblGrid>
      <w:tr w:rsidR="00235E2C" w:rsidTr="00E55899">
        <w:tc>
          <w:tcPr>
            <w:tcW w:w="1701" w:type="dxa"/>
            <w:vMerge w:val="restart"/>
          </w:tcPr>
          <w:p w:rsidR="00235E2C" w:rsidRPr="0029028F" w:rsidRDefault="00235E2C" w:rsidP="00E55899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797" w:type="dxa"/>
            <w:gridSpan w:val="8"/>
          </w:tcPr>
          <w:p w:rsidR="00235E2C" w:rsidRPr="0029028F" w:rsidRDefault="00235E2C" w:rsidP="00E5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235E2C" w:rsidTr="00E55899">
        <w:tc>
          <w:tcPr>
            <w:tcW w:w="1701" w:type="dxa"/>
            <w:vMerge/>
          </w:tcPr>
          <w:p w:rsidR="00235E2C" w:rsidRPr="0029028F" w:rsidRDefault="00235E2C" w:rsidP="00E558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738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3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</w:tcPr>
          <w:p w:rsidR="00235E2C" w:rsidRPr="0029028F" w:rsidRDefault="00235E2C" w:rsidP="00E5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นคร/</w:t>
            </w: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เมือง/ตำบล</w:t>
            </w:r>
          </w:p>
        </w:tc>
        <w:tc>
          <w:tcPr>
            <w:tcW w:w="709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134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235E2C" w:rsidRPr="0029028F" w:rsidRDefault="00235E2C" w:rsidP="00E5589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เมืองตราด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94,674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ลองใหญ่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20,788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เขาสมิง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51,902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บ่อไร่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24,871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หลมงอบ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23,570</w:t>
            </w:r>
          </w:p>
        </w:tc>
      </w:tr>
      <w:tr w:rsidR="00235E2C" w:rsidTr="00E55899">
        <w:tc>
          <w:tcPr>
            <w:tcW w:w="1701" w:type="dxa"/>
          </w:tcPr>
          <w:p w:rsidR="00235E2C" w:rsidRPr="005D1844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เกาะกูด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3,545</w:t>
            </w:r>
          </w:p>
        </w:tc>
      </w:tr>
      <w:tr w:rsidR="00235E2C" w:rsidTr="00E55899">
        <w:tc>
          <w:tcPr>
            <w:tcW w:w="1701" w:type="dxa"/>
          </w:tcPr>
          <w:p w:rsidR="00235E2C" w:rsidRDefault="00235E2C" w:rsidP="00E558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เกาะช้าง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10,087</w:t>
            </w:r>
          </w:p>
        </w:tc>
      </w:tr>
      <w:tr w:rsidR="00235E2C" w:rsidTr="00E55899">
        <w:tc>
          <w:tcPr>
            <w:tcW w:w="1701" w:type="dxa"/>
          </w:tcPr>
          <w:p w:rsidR="00235E2C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8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63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259</w:t>
            </w:r>
          </w:p>
        </w:tc>
        <w:tc>
          <w:tcPr>
            <w:tcW w:w="851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229,437</w:t>
            </w:r>
          </w:p>
        </w:tc>
      </w:tr>
      <w:tr w:rsidR="00235E2C" w:rsidTr="00E55899">
        <w:tc>
          <w:tcPr>
            <w:tcW w:w="1701" w:type="dxa"/>
          </w:tcPr>
          <w:p w:rsidR="00235E2C" w:rsidRDefault="00235E2C" w:rsidP="00E5589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35E2C" w:rsidRDefault="00235E2C" w:rsidP="00E5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</w:tcPr>
          <w:p w:rsidR="00235E2C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:rsidR="00235E2C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35E2C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Pr="005D1844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5E2C" w:rsidRDefault="00235E2C" w:rsidP="00E558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37D5" w:rsidRDefault="000437D5" w:rsidP="00677A22">
      <w:pPr>
        <w:tabs>
          <w:tab w:val="left" w:pos="684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D1844" w:rsidRPr="00FB170E" w:rsidRDefault="005D1844" w:rsidP="00677A22">
      <w:pPr>
        <w:tabs>
          <w:tab w:val="left" w:pos="68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1844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  <w:r w:rsidR="0067557F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ตราด</w:t>
      </w:r>
      <w:r w:rsidR="00677A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1844" w:rsidRDefault="005D1844" w:rsidP="005D18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4D86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="00E14D86" w:rsidRPr="00E14D86">
        <w:rPr>
          <w:rFonts w:ascii="TH SarabunIT๙" w:hAnsi="TH SarabunIT๙" w:cs="TH SarabunIT๙"/>
          <w:b/>
          <w:bCs/>
          <w:sz w:val="32"/>
          <w:szCs w:val="32"/>
        </w:rPr>
        <w:t xml:space="preserve"> (Strengths)</w:t>
      </w:r>
    </w:p>
    <w:p w:rsidR="009B7C24" w:rsidRPr="009B7C24" w:rsidRDefault="00890D07" w:rsidP="009B7C24">
      <w:pPr>
        <w:pStyle w:val="a4"/>
        <w:numPr>
          <w:ilvl w:val="0"/>
          <w:numId w:val="10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9B7C24">
        <w:rPr>
          <w:rFonts w:ascii="TH SarabunPSK" w:hAnsi="TH SarabunPSK" w:cs="TH SarabunPSK" w:hint="cs"/>
          <w:sz w:val="32"/>
          <w:szCs w:val="32"/>
          <w:cs/>
        </w:rPr>
        <w:t xml:space="preserve">จังหวัดตราด </w:t>
      </w:r>
      <w:r w:rsidR="00B17ECB">
        <w:rPr>
          <w:rFonts w:ascii="TH SarabunPSK" w:hAnsi="TH SarabunPSK" w:cs="TH SarabunPSK" w:hint="cs"/>
          <w:sz w:val="32"/>
          <w:szCs w:val="32"/>
          <w:cs/>
        </w:rPr>
        <w:t>เป็นแหล่งผลิตอาหารทะเล และผลผลิตทางการเกษตรที่มีคุณภาพ</w:t>
      </w:r>
    </w:p>
    <w:p w:rsidR="00A03C3B" w:rsidRPr="00A03C3B" w:rsidRDefault="00B17ECB" w:rsidP="00A03C3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จังหวัดตราด มีลักษณะภูมิประเทศ สภาพภูมิอากาศที่ดี ดินดำ น้ำชุ่ม ฝนแปดแดดสี่ ซึ่งเอื้อต่อการทำการเกษตรเป็นอย่างดี</w:t>
      </w:r>
    </w:p>
    <w:p w:rsidR="0012119C" w:rsidRPr="000524F8" w:rsidRDefault="00604949" w:rsidP="0060494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C3B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12119C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890D0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จังหวัดตราด </w:t>
      </w:r>
      <w:r w:rsidR="00B17ECB">
        <w:rPr>
          <w:rFonts w:ascii="TH SarabunPSK" w:hAnsi="TH SarabunPSK" w:cs="TH SarabunPSK" w:hint="cs"/>
          <w:spacing w:val="-2"/>
          <w:sz w:val="32"/>
          <w:szCs w:val="32"/>
          <w:cs/>
        </w:rPr>
        <w:t>เป็นเมืองชายทะเลที่มีความอุดมสมบูรณ์ มีศักยภาพในด้านการค้าการท่องเที่ยว การลงทุนและการประมง รวมทั้งเป็นเมืองท่าชายทะเล</w:t>
      </w:r>
      <w:r w:rsidR="00222953">
        <w:rPr>
          <w:rFonts w:ascii="TH SarabunPSK" w:hAnsi="TH SarabunPSK" w:cs="TH SarabunPSK" w:hint="cs"/>
          <w:spacing w:val="-2"/>
          <w:sz w:val="32"/>
          <w:szCs w:val="32"/>
          <w:cs/>
        </w:rPr>
        <w:t>ฝั่งตะวันออกที่เชื่อมโยงการคมนาคม การขนส่งไปสู่ภูมิภาคต่างๆ</w:t>
      </w:r>
    </w:p>
    <w:p w:rsidR="0012119C" w:rsidRPr="00914738" w:rsidRDefault="00604949" w:rsidP="00EB327A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3C3B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119C" w:rsidRPr="00914738">
        <w:rPr>
          <w:rFonts w:ascii="TH SarabunPSK" w:hAnsi="TH SarabunPSK" w:cs="TH SarabunPSK" w:hint="cs"/>
          <w:spacing w:val="-4"/>
          <w:sz w:val="32"/>
          <w:szCs w:val="32"/>
          <w:cs/>
        </w:rPr>
        <w:t>จังหวัด</w:t>
      </w:r>
      <w:r w:rsidR="005865E0" w:rsidRPr="009147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ตราด </w:t>
      </w:r>
      <w:r w:rsidR="00222953" w:rsidRPr="00914738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เป็นเมืองชายแดนที่มีอาณาเขตติดกับราชอาณาจักรกัมพูชาถึง ๓ จังหวัด ได้แก่ จังหวัดพระตะบอง จังหวัดโพธิสัต และจังหวัดเกาะกง รวมทั้งมีช่องทาง</w:t>
      </w:r>
      <w:r w:rsidR="00914738" w:rsidRPr="00914738">
        <w:rPr>
          <w:rFonts w:ascii="TH SarabunPSK" w:hAnsi="TH SarabunPSK" w:cs="TH SarabunPSK" w:hint="cs"/>
          <w:spacing w:val="-4"/>
          <w:sz w:val="32"/>
          <w:szCs w:val="32"/>
          <w:cs/>
        </w:rPr>
        <w:t>ผ่านพรมแดน จำนวน ๓ ช่องทาง ทำให้จังหวัดตราดเป็นเสมือนประตูเชื่อมโยงการค้า การท่องเที่ยว การลงทุนและการสร้างความสัมพันธ์อันดีกับประเทศเพื่อนบ้าน</w:t>
      </w:r>
    </w:p>
    <w:p w:rsidR="0012119C" w:rsidRPr="00604949" w:rsidRDefault="00A03C3B" w:rsidP="00EB327A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04949" w:rsidRPr="0060494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119C" w:rsidRPr="0060494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5865E0">
        <w:rPr>
          <w:rFonts w:ascii="TH SarabunPSK" w:hAnsi="TH SarabunPSK" w:cs="TH SarabunPSK" w:hint="cs"/>
          <w:sz w:val="32"/>
          <w:szCs w:val="32"/>
          <w:cs/>
        </w:rPr>
        <w:t xml:space="preserve">ตราด </w:t>
      </w:r>
      <w:r w:rsidR="00914738">
        <w:rPr>
          <w:rFonts w:ascii="TH SarabunPSK" w:hAnsi="TH SarabunPSK" w:cs="TH SarabunPSK" w:hint="cs"/>
          <w:sz w:val="32"/>
          <w:szCs w:val="32"/>
          <w:cs/>
        </w:rPr>
        <w:t>เป็นเมืองเกษตรกรรมการประมง ซึ่งสามารถสร้างรายได้ให้จังหวัดตราด แต่ละปีมากกว่า ๖,๕๔๔ ล้านบาท โดยมีผลผลิตหลักที่สำคัญ เช่น ทุเรียน มังคุด เงาะ ยางพารา และปาล์มน้ำมัน</w:t>
      </w:r>
    </w:p>
    <w:p w:rsidR="0012119C" w:rsidRDefault="00A03C3B" w:rsidP="009E372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9E3729">
        <w:rPr>
          <w:rFonts w:ascii="TH SarabunPSK" w:hAnsi="TH SarabunPSK" w:cs="TH SarabunPSK" w:hint="cs"/>
          <w:sz w:val="32"/>
          <w:szCs w:val="32"/>
          <w:cs/>
        </w:rPr>
        <w:t>.</w:t>
      </w:r>
      <w:r w:rsidR="001211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4738">
        <w:rPr>
          <w:rFonts w:ascii="TH SarabunPSK" w:hAnsi="TH SarabunPSK" w:cs="TH SarabunPSK" w:hint="cs"/>
          <w:sz w:val="32"/>
          <w:szCs w:val="32"/>
          <w:cs/>
        </w:rPr>
        <w:t>จังหวัดตราด มีแหล่งท่องเที่ยวทางธรรมชาติและทางทะเลที่สวยงาม ที่อุดมสมบูรณ์ และมีความ</w:t>
      </w:r>
      <w:r w:rsidR="00624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4738">
        <w:rPr>
          <w:rFonts w:ascii="TH SarabunPSK" w:hAnsi="TH SarabunPSK" w:cs="TH SarabunPSK" w:hint="cs"/>
          <w:sz w:val="32"/>
          <w:szCs w:val="32"/>
          <w:cs/>
        </w:rPr>
        <w:t>โด</w:t>
      </w:r>
      <w:r w:rsidR="006247F4">
        <w:rPr>
          <w:rFonts w:ascii="TH SarabunPSK" w:hAnsi="TH SarabunPSK" w:cs="TH SarabunPSK" w:hint="cs"/>
          <w:sz w:val="32"/>
          <w:szCs w:val="32"/>
          <w:cs/>
        </w:rPr>
        <w:t>น</w:t>
      </w:r>
      <w:r w:rsidR="00914738">
        <w:rPr>
          <w:rFonts w:ascii="TH SarabunPSK" w:hAnsi="TH SarabunPSK" w:cs="TH SarabunPSK" w:hint="cs"/>
          <w:sz w:val="32"/>
          <w:szCs w:val="32"/>
          <w:cs/>
        </w:rPr>
        <w:t xml:space="preserve">เด่น โดยเฉพาะมีแหล่งท่องเที่ยวที่สำคัญประกอบด้วยหมู่เกาะน้อยใหญ่ </w:t>
      </w:r>
      <w:r w:rsidR="00884AFA">
        <w:rPr>
          <w:rFonts w:ascii="TH SarabunPSK" w:hAnsi="TH SarabunPSK" w:cs="TH SarabunPSK" w:hint="cs"/>
          <w:sz w:val="32"/>
          <w:szCs w:val="32"/>
          <w:cs/>
        </w:rPr>
        <w:t>จำนวนกว่า ๕๒ เกาะ</w:t>
      </w:r>
    </w:p>
    <w:p w:rsidR="00884AFA" w:rsidRDefault="00884AFA" w:rsidP="009E372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6247F4" w:rsidRDefault="006247F4" w:rsidP="009E3729">
      <w:pPr>
        <w:spacing w:after="0" w:line="240" w:lineRule="auto"/>
        <w:ind w:firstLine="851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0F065D" w:rsidRPr="00EB327A" w:rsidRDefault="00EB327A" w:rsidP="00EB327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327A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2119C" w:rsidRPr="000524F8" w:rsidRDefault="008C550C" w:rsidP="002F167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๗</w:t>
      </w:r>
      <w:r w:rsidR="009E3729"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 </w:t>
      </w:r>
      <w:r w:rsidR="0012119C"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ตราด </w:t>
      </w:r>
      <w:r w:rsidR="00884AFA">
        <w:rPr>
          <w:rFonts w:ascii="TH SarabunPSK" w:hAnsi="TH SarabunPSK" w:cs="TH SarabunPSK" w:hint="cs"/>
          <w:spacing w:val="-2"/>
          <w:sz w:val="32"/>
          <w:szCs w:val="32"/>
          <w:cs/>
        </w:rPr>
        <w:t>มีโครงการข่ายเชื่อมโยงเส้นทางการคมนาคมและขนส่ง ทั้งทางบก ทางน้ำและทางทะเล</w:t>
      </w:r>
    </w:p>
    <w:p w:rsidR="00884AFA" w:rsidRDefault="008C550C" w:rsidP="002F1673">
      <w:pPr>
        <w:spacing w:after="12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="007B20BF"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12119C"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84AFA">
        <w:rPr>
          <w:rFonts w:ascii="TH SarabunPSK" w:hAnsi="TH SarabunPSK" w:cs="TH SarabunPSK" w:hint="cs"/>
          <w:spacing w:val="-4"/>
          <w:sz w:val="32"/>
          <w:szCs w:val="32"/>
          <w:cs/>
        </w:rPr>
        <w:t>สภาพสังคม ชุมชนมีความสงบ ประชาชนมีวิถีชีวิตเรียบง่าย ชุมชนมีการร่วมกลุ่มที่เข้มแข็ง และเกิดทุนสังคมที่เข้มแข็ง เช่น กลุ่มชุนชนเข้มแข็ง กลุ่มท่องเที่ยวชุมชนต่างๆ</w:t>
      </w:r>
    </w:p>
    <w:p w:rsidR="0012119C" w:rsidRDefault="00884AFA" w:rsidP="002F1673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๙. ทุกภาคส่วนมีความสัมพันธ์อันดีกับประเทศเพื่อนบ้าน และมีการสนับสนุน ส่งเสริม และแก้ปัญหาชุมชนตามแนวชายแดนอย่างต่อเนื่อง </w:t>
      </w:r>
    </w:p>
    <w:p w:rsidR="00E14D86" w:rsidRPr="00EB327A" w:rsidRDefault="0009687D" w:rsidP="00EB327A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322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="00BA33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14D86">
        <w:rPr>
          <w:rFonts w:ascii="THSarabunPSK-Bold" w:hAnsi="THSarabunPSK-Bold" w:cs="THSarabunPSK-Bold"/>
          <w:b/>
          <w:bCs/>
          <w:sz w:val="32"/>
          <w:szCs w:val="32"/>
        </w:rPr>
        <w:t>(Weaknesses)</w:t>
      </w:r>
    </w:p>
    <w:p w:rsidR="002F1673" w:rsidRDefault="002F1673" w:rsidP="002F167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C708E3">
        <w:rPr>
          <w:rFonts w:ascii="TH SarabunPSK" w:hAnsi="TH SarabunPSK" w:cs="TH SarabunPSK" w:hint="cs"/>
          <w:sz w:val="32"/>
          <w:szCs w:val="32"/>
          <w:cs/>
        </w:rPr>
        <w:t>เป็นจังหวัดชายแดนที่มีพื้นที่ติดชายฝั่งทะเลส่งผลให้เกิดปัญหาแรงงานต่างด้าว และประชากรแฝงเข้ามาประกอบอาชีพ จำนวนมาก และเป็นอาจเสี่ยงเป็นเส้นทางที่ใช้</w:t>
      </w:r>
      <w:r w:rsidR="000B7BA2">
        <w:rPr>
          <w:rFonts w:ascii="TH SarabunPSK" w:hAnsi="TH SarabunPSK" w:cs="TH SarabunPSK" w:hint="cs"/>
          <w:sz w:val="32"/>
          <w:szCs w:val="32"/>
          <w:cs/>
        </w:rPr>
        <w:t>ลำเลียง ยาเสพติด ทำให้เกิดปัญหาเด็กและเยาวชนมั่วสุมและมีพฤติกรรมไม่เหมาะสม</w:t>
      </w:r>
    </w:p>
    <w:p w:rsidR="002F1673" w:rsidRDefault="002F1673" w:rsidP="00232F6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167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๒. </w:t>
      </w:r>
      <w:r w:rsidR="000B7BA2">
        <w:rPr>
          <w:rFonts w:ascii="TH SarabunPSK" w:hAnsi="TH SarabunPSK" w:cs="TH SarabunPSK" w:hint="cs"/>
          <w:spacing w:val="-2"/>
          <w:sz w:val="32"/>
          <w:szCs w:val="32"/>
          <w:cs/>
        </w:rPr>
        <w:t>ป</w:t>
      </w:r>
      <w:r w:rsidR="000B7BA2">
        <w:rPr>
          <w:rFonts w:ascii="TH SarabunPSK" w:hAnsi="TH SarabunPSK" w:cs="TH SarabunPSK" w:hint="cs"/>
          <w:sz w:val="32"/>
          <w:szCs w:val="32"/>
          <w:cs/>
        </w:rPr>
        <w:t>ัญหาการบุกรุกพื้นที่ป่าไม้ซึ่งส่วนใหญ่เกิดจากราษฎร ที่ต้องการพื้นที่ทำกิน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1673" w:rsidRDefault="002F1673" w:rsidP="00773D92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1673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B7BA2">
        <w:rPr>
          <w:rFonts w:ascii="TH SarabunPSK" w:hAnsi="TH SarabunPSK" w:cs="TH SarabunPSK" w:hint="cs"/>
          <w:sz w:val="32"/>
          <w:szCs w:val="32"/>
          <w:cs/>
        </w:rPr>
        <w:t>ขาดแคลนแรงงานในทุกระดับ ทั้งในภาคเกษตร ประมง และการท่องเที่ยว รวมทั้งขาดการพัฒนาทักษะวัยแรงงานให้มีความพร้อมต่อความต้องการของตลาดแรงงานในอนาคต</w:t>
      </w:r>
    </w:p>
    <w:p w:rsidR="000B7BA2" w:rsidRDefault="000B7BA2" w:rsidP="00773D92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ในภาคเกษตรยังขาดระบบการบริหารจัดการน้ำ เพื่อรองรับพื้นที่ทางการเกษตร และขาดการบริหารจัดการสินค้าทางการเกษตรอย่างเป็นระบบ</w:t>
      </w:r>
    </w:p>
    <w:p w:rsidR="000B7BA2" w:rsidRPr="00232F68" w:rsidRDefault="000B7BA2" w:rsidP="00773D92">
      <w:pPr>
        <w:spacing w:after="120" w:line="240" w:lineRule="auto"/>
        <w:ind w:firstLine="851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คุณภาพ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ของเส้นทางการจราจรยังเป็นอุปสรรคต่อการขนส่งทั้งทางการเกษตรและการท่องเที่ยว</w:t>
      </w:r>
    </w:p>
    <w:p w:rsidR="008D5F02" w:rsidRPr="00773D92" w:rsidRDefault="008D5F02" w:rsidP="00773D9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5F0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8D5F02">
        <w:rPr>
          <w:rFonts w:ascii="TH SarabunIT๙" w:hAnsi="TH SarabunIT๙" w:cs="TH SarabunIT๙"/>
          <w:b/>
          <w:bCs/>
          <w:sz w:val="32"/>
          <w:szCs w:val="32"/>
        </w:rPr>
        <w:t xml:space="preserve"> (Opportunities)</w:t>
      </w:r>
    </w:p>
    <w:p w:rsidR="00FF33F5" w:rsidRPr="00CD7D30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F33F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C15">
        <w:rPr>
          <w:rFonts w:ascii="TH SarabunPSK" w:hAnsi="TH SarabunPSK" w:cs="TH SarabunPSK" w:hint="cs"/>
          <w:sz w:val="32"/>
          <w:szCs w:val="32"/>
          <w:cs/>
        </w:rPr>
        <w:t xml:space="preserve">กระแสเปลี่ยนแปลงของโลก โดยเฉพาะกระแสของ </w:t>
      </w:r>
      <w:r w:rsidR="001B2C15">
        <w:rPr>
          <w:rFonts w:ascii="TH SarabunPSK" w:hAnsi="TH SarabunPSK" w:cs="TH SarabunPSK"/>
          <w:sz w:val="32"/>
          <w:szCs w:val="32"/>
        </w:rPr>
        <w:t xml:space="preserve">LOHAS </w:t>
      </w:r>
      <w:r w:rsidR="001B2C15">
        <w:rPr>
          <w:rFonts w:ascii="TH SarabunPSK" w:hAnsi="TH SarabunPSK" w:cs="TH SarabunPSK" w:hint="cs"/>
          <w:sz w:val="32"/>
          <w:szCs w:val="32"/>
          <w:cs/>
        </w:rPr>
        <w:t>(</w:t>
      </w:r>
      <w:r w:rsidR="001B2C15">
        <w:rPr>
          <w:rFonts w:ascii="TH SarabunPSK" w:hAnsi="TH SarabunPSK" w:cs="TH SarabunPSK"/>
          <w:sz w:val="32"/>
          <w:szCs w:val="32"/>
        </w:rPr>
        <w:t>Lifestyles of Health and Sustainability</w:t>
      </w:r>
      <w:r w:rsidR="001B2C15">
        <w:rPr>
          <w:rFonts w:ascii="TH SarabunPSK" w:hAnsi="TH SarabunPSK" w:cs="TH SarabunPSK" w:hint="cs"/>
          <w:sz w:val="32"/>
          <w:szCs w:val="32"/>
          <w:cs/>
        </w:rPr>
        <w:t>) คือ การดำรงชีวิตด้วยวิถีแห่งสุขภาพที่ดีกับนิเวศวิทยาอย่างยั่งยืน และนโยบายรัฐบาลสนับสนุนและส่งเสริมการท่องเที่ยว</w:t>
      </w:r>
      <w:r w:rsidR="001B2C15">
        <w:rPr>
          <w:rFonts w:ascii="TH SarabunPSK" w:hAnsi="TH SarabunPSK" w:cs="TH SarabunPSK"/>
          <w:sz w:val="32"/>
          <w:szCs w:val="32"/>
        </w:rPr>
        <w:t xml:space="preserve"> </w:t>
      </w:r>
    </w:p>
    <w:p w:rsidR="00FF33F5" w:rsidRPr="00492392" w:rsidRDefault="00FF33F5" w:rsidP="00783D0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F33F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C15">
        <w:rPr>
          <w:rFonts w:ascii="TH SarabunPSK" w:hAnsi="TH SarabunPSK" w:cs="TH SarabunPSK" w:hint="cs"/>
          <w:sz w:val="32"/>
          <w:szCs w:val="32"/>
          <w:cs/>
        </w:rPr>
        <w:t xml:space="preserve">ทิศทางการพัฒนาประเทศมุ่งเน้นการเสริมสร้างนวัตกรรมเพิ่มคุณค่าและมูลค่า </w:t>
      </w:r>
      <w:r w:rsidR="005547CC">
        <w:rPr>
          <w:rFonts w:ascii="TH SarabunPSK" w:hAnsi="TH SarabunPSK" w:cs="TH SarabunPSK" w:hint="cs"/>
          <w:sz w:val="32"/>
          <w:szCs w:val="32"/>
          <w:cs/>
        </w:rPr>
        <w:t>จึงเป็นโอกาสในการพัฒนาผลผลิตทางการเกษตรของจังหวัด</w:t>
      </w:r>
    </w:p>
    <w:p w:rsidR="00FF33F5" w:rsidRPr="004670EC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 </w:t>
      </w:r>
      <w:r w:rsidR="005547CC">
        <w:rPr>
          <w:rFonts w:ascii="TH SarabunPSK" w:hAnsi="TH SarabunPSK" w:cs="TH SarabunPSK" w:hint="cs"/>
          <w:spacing w:val="-4"/>
          <w:sz w:val="32"/>
          <w:szCs w:val="32"/>
          <w:cs/>
        </w:rPr>
        <w:t>การเติบโตทางเศรษฐกิจของประเทศเพื่อนบ้าน ทำให้โอกาสในการเชื่อมโยงการค้าชายแดนให้เติบโต</w:t>
      </w:r>
    </w:p>
    <w:p w:rsidR="00FF33F5" w:rsidRPr="004670EC" w:rsidRDefault="00FF33F5" w:rsidP="001375AC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670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4. </w:t>
      </w:r>
      <w:r w:rsidR="005547CC">
        <w:rPr>
          <w:rFonts w:ascii="TH SarabunIT๙" w:hAnsi="TH SarabunIT๙" w:cs="TH SarabunIT๙" w:hint="cs"/>
          <w:spacing w:val="-4"/>
          <w:sz w:val="32"/>
          <w:szCs w:val="32"/>
          <w:cs/>
        </w:rPr>
        <w:t>รัฐบาลมีนโยบายในการพัฒนาพื้นที่บริเวณชายแดนที่เชื่อมต่อกับประเทศเพื่อนบ้านในภูมิภาคอาเซียน เพื่อพัฒนาคุณภาพชีวิตของประชาชน ส่งเสริมการค้าและการลงทุน และเตรียมพร้อมรองรับการเปิดประชาคมเศรษฐกิจอาเซียน โดยจังหวัดตราดเป็น ๑ ใน ๕ พื้นที่ชายแดนที่มีศักยภาพเหมาะสมในการจัดตั้งเป็นเขตพัฒนาเศรษฐกิจพิเศษระยะแรกของไทย</w:t>
      </w:r>
    </w:p>
    <w:p w:rsidR="00FF33F5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670EC">
        <w:rPr>
          <w:rFonts w:ascii="TH SarabunIT๙" w:hAnsi="TH SarabunIT๙" w:cs="TH SarabunIT๙"/>
          <w:spacing w:val="-4"/>
          <w:sz w:val="32"/>
          <w:szCs w:val="32"/>
          <w:cs/>
        </w:rPr>
        <w:t>5.</w:t>
      </w: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547CC">
        <w:rPr>
          <w:rFonts w:ascii="TH SarabunPSK" w:hAnsi="TH SarabunPSK" w:cs="TH SarabunPSK" w:hint="cs"/>
          <w:spacing w:val="-4"/>
          <w:sz w:val="32"/>
          <w:szCs w:val="32"/>
          <w:cs/>
        </w:rPr>
        <w:t>กฎหมายเกี่ยวกับการมีส่วนร่วมของทุกภาคส่วน โดยมีพื้นที่เป็นตั้งตั้ง และประชาชนเป็นศูนย์กลาง</w:t>
      </w:r>
    </w:p>
    <w:p w:rsidR="005547CC" w:rsidRDefault="005547CC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๖. การเติบโตของสังคมดิจิตอลและการเข้าถึงเทคโนโลยีสารสนเทศที่ประชาชน ผู้ประกอบการสามารถ    ใช้ประโยชน์ในการสื่อสารการตลาด การประชาสัมพันธ์ ได้อย่างกว้างขวาง</w:t>
      </w:r>
    </w:p>
    <w:p w:rsidR="005547CC" w:rsidRDefault="005547CC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กระแสความต้องการของผลผลิตอาหารฮาลาลในกลุ่มอิสลาม และความต้องการ</w:t>
      </w:r>
      <w:r w:rsidR="004D6E8F">
        <w:rPr>
          <w:rFonts w:ascii="TH SarabunPSK" w:hAnsi="TH SarabunPSK" w:cs="TH SarabunPSK" w:hint="cs"/>
          <w:sz w:val="32"/>
          <w:szCs w:val="32"/>
          <w:cs/>
        </w:rPr>
        <w:t>ผลผลิตทางด้านอาหารที่มีคุณภาพ</w:t>
      </w:r>
    </w:p>
    <w:p w:rsidR="004D6E8F" w:rsidRDefault="004D6E8F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๘. นโยบายการทวงคืนผืนป่าของรัฐบาลมีความเข้มข้น ทำให้เป็นโอกาสในการส่งเสริมการอนุรักษ์ และพัฒนาทรัพยากรธรรมชาติของจังหวัด</w:t>
      </w:r>
    </w:p>
    <w:p w:rsidR="004D6E8F" w:rsidRDefault="004D6E8F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มีสถาบันอุดมศึกษาตั้งอยู่ในพื้นที่กลุ่มจังหวัด</w:t>
      </w:r>
    </w:p>
    <w:p w:rsidR="004D6E8F" w:rsidRDefault="004D6E8F" w:rsidP="004D6E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D6E8F" w:rsidRDefault="004D6E8F" w:rsidP="004D6E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D6E8F" w:rsidRDefault="004D6E8F" w:rsidP="00CE2F74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375AC">
        <w:rPr>
          <w:rFonts w:ascii="TH SarabunIT๙" w:hAnsi="TH SarabunIT๙" w:cs="TH SarabunIT๙"/>
          <w:sz w:val="32"/>
          <w:szCs w:val="32"/>
        </w:rPr>
        <w:t>-3-</w:t>
      </w:r>
    </w:p>
    <w:p w:rsidR="00562603" w:rsidRPr="00562603" w:rsidRDefault="00562603" w:rsidP="0056260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2603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Pr="00562603">
        <w:rPr>
          <w:rFonts w:ascii="TH SarabunIT๙" w:hAnsi="TH SarabunIT๙" w:cs="TH SarabunIT๙"/>
          <w:b/>
          <w:bCs/>
          <w:sz w:val="32"/>
          <w:szCs w:val="32"/>
        </w:rPr>
        <w:t xml:space="preserve"> (Threats)</w:t>
      </w:r>
      <w:r w:rsidR="00CE2C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5507" w:rsidRPr="000524F8" w:rsidRDefault="006E5507" w:rsidP="000308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4D6E8F">
        <w:rPr>
          <w:rFonts w:ascii="TH SarabunPSK" w:hAnsi="TH SarabunPSK" w:cs="TH SarabunPSK" w:hint="cs"/>
          <w:sz w:val="32"/>
          <w:szCs w:val="32"/>
          <w:cs/>
        </w:rPr>
        <w:t>ความผันผวนของราคาผลผลิตทางการเกษตร และต้นทุนการเกษตรที่สูงขึ้น</w:t>
      </w:r>
      <w:r w:rsidR="00CE2C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5507" w:rsidRPr="000524F8" w:rsidRDefault="006E5507" w:rsidP="000308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3082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D6E8F">
        <w:rPr>
          <w:rFonts w:ascii="TH SarabunPSK" w:hAnsi="TH SarabunPSK" w:cs="TH SarabunPSK" w:hint="cs"/>
          <w:sz w:val="32"/>
          <w:szCs w:val="32"/>
          <w:cs/>
        </w:rPr>
        <w:t>ภาวะทางเศรษฐกิจของประเทศตกต่ำ ทำให้สถาบันการเงินเข้มงวดในการปล่อยกู้</w:t>
      </w:r>
      <w:r w:rsidR="00CE2CE6">
        <w:rPr>
          <w:rFonts w:ascii="TH SarabunPSK" w:hAnsi="TH SarabunPSK" w:cs="TH SarabunPSK"/>
          <w:sz w:val="32"/>
          <w:szCs w:val="32"/>
        </w:rPr>
        <w:t xml:space="preserve"> </w:t>
      </w:r>
    </w:p>
    <w:p w:rsidR="006E5507" w:rsidRPr="000524F8" w:rsidRDefault="006E5507" w:rsidP="00BA6A4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E3FE4">
        <w:rPr>
          <w:rFonts w:ascii="TH SarabunPSK" w:hAnsi="TH SarabunPSK" w:cs="TH SarabunPSK" w:hint="cs"/>
          <w:spacing w:val="4"/>
          <w:sz w:val="32"/>
          <w:szCs w:val="32"/>
          <w:cs/>
        </w:rPr>
        <w:t>๓</w:t>
      </w:r>
      <w:r w:rsidR="00030828" w:rsidRPr="000E3FE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. </w:t>
      </w:r>
      <w:r w:rsidR="004D6E8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ทิศทางแนวโน้มของปัจจัยภายนอกที่มีความรุนแรงขึ้น ซึ่งเกิดจากปัญหาสภาพแวดล้อม </w:t>
      </w:r>
      <w:r w:rsidR="00CE2CE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</w:t>
      </w:r>
      <w:r w:rsidR="00CE2CE6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4D6E8F">
        <w:rPr>
          <w:rFonts w:ascii="TH SarabunPSK" w:hAnsi="TH SarabunPSK" w:cs="TH SarabunPSK" w:hint="cs"/>
          <w:spacing w:val="4"/>
          <w:sz w:val="32"/>
          <w:szCs w:val="32"/>
          <w:cs/>
        </w:rPr>
        <w:t>ปัญหาสังคม และภาวะเศรษฐกิจ</w:t>
      </w:r>
      <w:r w:rsidR="00CE2CE6">
        <w:rPr>
          <w:rFonts w:ascii="TH SarabunPSK" w:hAnsi="TH SarabunPSK" w:cs="TH SarabunPSK" w:hint="cs"/>
          <w:spacing w:val="4"/>
          <w:sz w:val="32"/>
          <w:szCs w:val="32"/>
          <w:cs/>
        </w:rPr>
        <w:t>ในพื้นที่เป็นตัวผลักดัน</w:t>
      </w:r>
    </w:p>
    <w:p w:rsidR="006E5507" w:rsidRPr="000524F8" w:rsidRDefault="00030828" w:rsidP="00BA6A4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1375A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๔. </w:t>
      </w:r>
      <w:r w:rsidR="00CE2CE6">
        <w:rPr>
          <w:rFonts w:ascii="TH SarabunPSK" w:hAnsi="TH SarabunPSK" w:cs="TH SarabunPSK" w:hint="cs"/>
          <w:spacing w:val="-6"/>
          <w:sz w:val="32"/>
          <w:szCs w:val="32"/>
          <w:cs/>
        </w:rPr>
        <w:t>ความเปลี่ยนแปลงของสิ่งแวดล้อม ภาวะโลกร้อน ทำให้สถิติภัยธรรมชาติในจังหวัดตราด เริ่มมีความ รุนแรงขึ้น</w:t>
      </w:r>
    </w:p>
    <w:p w:rsidR="00CE2CE6" w:rsidRDefault="001375AC" w:rsidP="00BA6A41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="00CE2CE6">
        <w:rPr>
          <w:rFonts w:ascii="TH SarabunIT๙" w:hAnsi="TH SarabunIT๙" w:cs="TH SarabunIT๙" w:hint="cs"/>
          <w:sz w:val="32"/>
          <w:szCs w:val="32"/>
          <w:cs/>
        </w:rPr>
        <w:t>นโยบายของรัฐบาลเกี่ยวกับระบบแรงงานต่างด้าว ไม่มีความชัดเจน ทำให้ไม่สามารถแก้ไขปัญหาแรงงานต่างด้าวได้อย่างยั่งยืน</w:t>
      </w:r>
    </w:p>
    <w:p w:rsidR="00744103" w:rsidRDefault="00CE2CE6" w:rsidP="00BA6A41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ปัญหาความรุนแรงทางสังคมของเยาวชน และการบริโภคการสื่อสารจากโซเชียลมีเดียที่ไม่เหมาะสม</w:t>
      </w:r>
      <w:r w:rsidR="00524D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767CE" w:rsidRPr="00903C98" w:rsidRDefault="005767CE" w:rsidP="00BA6A4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 (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>Vision)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767CE" w:rsidRDefault="009266E0" w:rsidP="002F6696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เป็นองค์กรหลักในการบูรณาการงานศาสนา ศิลปวัฒนธรรม และภูมิปัญญาท้องถิ่น ควบคู่กับ          การสร้างมูลค่าเพิ่มทางเศรษฐกิจ สู่ประชาคมอาเซียน</w:t>
      </w:r>
    </w:p>
    <w:p w:rsidR="005767CE" w:rsidRPr="00903C98" w:rsidRDefault="005767CE" w:rsidP="005767C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 (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>Mission)</w:t>
      </w:r>
      <w:r w:rsidRPr="00903C9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5767CE" w:rsidRPr="000524F8" w:rsidRDefault="005767CE" w:rsidP="002F669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6696">
        <w:rPr>
          <w:rFonts w:ascii="TH SarabunPSK" w:hAnsi="TH SarabunPSK" w:cs="TH SarabunPSK" w:hint="cs"/>
          <w:spacing w:val="-4"/>
          <w:sz w:val="32"/>
          <w:szCs w:val="32"/>
          <w:cs/>
        </w:rPr>
        <w:t>๑. ส่งเสริม</w:t>
      </w:r>
      <w:r w:rsidR="009266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สนับสนุน การบูรณาการงานศาสนา ศิลปวัฒนธรรม และภูมิปัญญาท้องถิ่น ทุกรูปแบบ</w:t>
      </w:r>
    </w:p>
    <w:p w:rsidR="005767CE" w:rsidRPr="000524F8" w:rsidRDefault="005767CE" w:rsidP="005767CE">
      <w:pPr>
        <w:spacing w:after="0" w:line="240" w:lineRule="auto"/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9266E0">
        <w:rPr>
          <w:rFonts w:ascii="TH SarabunPSK" w:hAnsi="TH SarabunPSK" w:cs="TH SarabunPSK" w:hint="cs"/>
          <w:sz w:val="32"/>
          <w:szCs w:val="32"/>
          <w:cs/>
        </w:rPr>
        <w:t>ปลูกฝังค่านิยม จิตสำนึก และส่งเสริมวิถีชีวิตที่ดีงามแก่สังคม</w:t>
      </w:r>
    </w:p>
    <w:p w:rsidR="005767CE" w:rsidRPr="00BA6A41" w:rsidRDefault="005767CE" w:rsidP="00BA6A4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6A4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๓. </w:t>
      </w:r>
      <w:r w:rsidR="009266E0" w:rsidRPr="00BA6A41">
        <w:rPr>
          <w:rFonts w:ascii="TH SarabunPSK" w:hAnsi="TH SarabunPSK" w:cs="TH SarabunPSK" w:hint="cs"/>
          <w:spacing w:val="-8"/>
          <w:sz w:val="32"/>
          <w:szCs w:val="32"/>
          <w:cs/>
        </w:rPr>
        <w:t>พัฒนาองค์ความรู้แก่เครือข่ายในการบริหารจัดการงานศาสนา ศิลปวัฒนธรรมเพื่อเพิ่มมูลค่าทางเศรษฐกิจ</w:t>
      </w:r>
    </w:p>
    <w:p w:rsidR="009266E0" w:rsidRDefault="009266E0" w:rsidP="00BA6A4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นำทุนทางวัฒนธรรมมาสร้างคุณค่าทางสังคม และเพิ่มมูลค่าทางเศรษฐกิจ สู่ประชาคมอาเซียน ยุทธศาสตร์สำนักงานวัฒนธรรมจังหวัดตราด</w:t>
      </w:r>
    </w:p>
    <w:p w:rsidR="00BA6A41" w:rsidRDefault="005767CE" w:rsidP="00BA6A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 (</w:t>
      </w:r>
      <w:r w:rsidR="00BA6A41">
        <w:rPr>
          <w:rFonts w:ascii="TH SarabunIT๙" w:hAnsi="TH SarabunIT๙" w:cs="TH SarabunIT๙"/>
          <w:b/>
          <w:bCs/>
          <w:sz w:val="32"/>
          <w:szCs w:val="32"/>
        </w:rPr>
        <w:t>Goal)</w:t>
      </w:r>
      <w:r w:rsidR="00BA6A4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A6A41" w:rsidRPr="00BA6A41" w:rsidRDefault="00BA6A41" w:rsidP="00BA6A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6A4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 </w:t>
      </w:r>
      <w:r w:rsidRPr="00BA6A41">
        <w:rPr>
          <w:rFonts w:ascii="TH SarabunPSK" w:hAnsi="TH SarabunPSK" w:cs="TH SarabunPSK" w:hint="cs"/>
          <w:sz w:val="32"/>
          <w:szCs w:val="32"/>
          <w:cs/>
        </w:rPr>
        <w:t>เศรษฐกิจมีการเจริญเติบโตอย่างมีเสถียรภาพ</w:t>
      </w:r>
    </w:p>
    <w:p w:rsidR="00BA6A41" w:rsidRDefault="00BA6A41" w:rsidP="00BA6A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Pr="00BA6A41">
        <w:rPr>
          <w:rFonts w:ascii="TH SarabunPSK" w:hAnsi="TH SarabunPSK" w:cs="TH SarabunPSK"/>
          <w:sz w:val="32"/>
          <w:szCs w:val="32"/>
          <w:cs/>
        </w:rPr>
        <w:t xml:space="preserve">  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ประชาชนมีคุณภาพชีวิตที่ดี มีความมั่นคงทางสังคมอย่างทั่วถึง รวมทั้งมีการสืบทอดวัฒนธรรม ประเพณีภูมิปัญญาท้องถิ่นอย่างยั่งยืน</w:t>
      </w:r>
    </w:p>
    <w:p w:rsidR="005767CE" w:rsidRPr="00BA6A41" w:rsidRDefault="00BA6A41" w:rsidP="00BA6A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๓. ทรัพยากรธรรมชาติและสิ่งแวดล้อมมีความอุดมสมบูรณ์และเกิดประโยชน์กับชุมชนอย่างยั่งยืน </w:t>
      </w:r>
      <w:r w:rsidRPr="00BA6A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914FD" w:rsidRPr="00903C98" w:rsidRDefault="001914FD" w:rsidP="001914F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ยุทธศาสตรการส่งเสริมคุณธรรม</w:t>
      </w:r>
    </w:p>
    <w:p w:rsidR="006263F4" w:rsidRPr="000524F8" w:rsidRDefault="001914FD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1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7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แผนแมบทสงเสริมคุณธรร</w:t>
      </w:r>
      <w:r w:rsidR="000F35F6">
        <w:rPr>
          <w:rFonts w:ascii="TH SarabunPSK" w:hAnsi="TH SarabunPSK" w:cs="TH SarabunPSK" w:hint="cs"/>
          <w:spacing w:val="-4"/>
          <w:sz w:val="32"/>
          <w:szCs w:val="32"/>
          <w:cs/>
        </w:rPr>
        <w:t>มจังหวัดตราด</w:t>
      </w:r>
      <w:r w:rsidR="00B35BA8" w:rsidRPr="006263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ประกอบด</w:t>
      </w:r>
      <w:r w:rsidR="0007673B" w:rsidRPr="006263F4">
        <w:rPr>
          <w:rFonts w:ascii="TH SarabunPSK" w:hAnsi="TH SarabunPSK" w:cs="TH SarabunPSK"/>
          <w:spacing w:val="-4"/>
          <w:sz w:val="32"/>
          <w:szCs w:val="32"/>
          <w:cs/>
        </w:rPr>
        <w:t>วย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ยุทธศาสตร ๔</w:t>
      </w:r>
      <w:r w:rsidRPr="006263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 xml:space="preserve">ยุทธศาสตร </w:t>
      </w:r>
      <w:r w:rsidR="006263F4" w:rsidRPr="006263F4">
        <w:rPr>
          <w:rFonts w:ascii="TH SarabunPSK" w:hAnsi="TH SarabunPSK" w:cs="TH SarabunPSK"/>
          <w:spacing w:val="-4"/>
          <w:sz w:val="32"/>
          <w:szCs w:val="32"/>
          <w:cs/>
        </w:rPr>
        <w:t>และแตละยุทธศาสตร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ประกอบดวยกลยุทธตาง ๆ </w:t>
      </w:r>
      <w:r w:rsid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ดังตอไปนี้</w:t>
      </w:r>
    </w:p>
    <w:p w:rsidR="006263F4" w:rsidRPr="0091767E" w:rsidRDefault="006263F4" w:rsidP="006263F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8A6A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ยุทธศาสตรที่ ๑ </w:t>
      </w:r>
      <w:r w:rsidR="008A6A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6A86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07A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767E">
        <w:rPr>
          <w:rFonts w:ascii="TH SarabunPSK" w:hAnsi="TH SarabunPSK" w:cs="TH SarabunPSK"/>
          <w:sz w:val="32"/>
          <w:szCs w:val="32"/>
          <w:cs/>
        </w:rPr>
        <w:t>มี ๘ กลยุทธ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67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๑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วางระบบรากฐานการเสริมสรางคุณธรรมของสถาบันครอบครัว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กลยุทธที่ ๒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วางระบบรากฐานการเสริมสรางคุณธรรมของสถาบันการศึกษา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๓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วางระบบรากฐานการเสริมสรางคุณธรรมของสถาบันศาสนา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๔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วางระบบรากฐานการเสริมสรางคุณธรรมของสถาบันเศรษฐกิจ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๕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วางระบบรากฐานการเสริมสรางคุณธรรมของสถาบันทางการเมืองการปกครอง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(ภาคราชการและภาคการเมืองทุกระดับ)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๖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วางระบบรากฐานการใชวัฒนธรรมไทยเปนฐานในการเสริมสรางคุณธรรม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๗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วางระบบรากฐานการใชสื่อมวลชนเปนเครื่องมือในการสงเสริมคุณธรรม</w:t>
      </w:r>
    </w:p>
    <w:p w:rsidR="006263F4" w:rsidRDefault="006263F4" w:rsidP="006263F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๘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วางระบบรากฐานการเสริมสรางคุณธรรมในภาควิชาชีพ</w:t>
      </w:r>
    </w:p>
    <w:p w:rsidR="00CE2F74" w:rsidRPr="006263F4" w:rsidRDefault="00CE2F74" w:rsidP="00CE2F74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63F4">
        <w:rPr>
          <w:rFonts w:ascii="TH SarabunIT๙" w:hAnsi="TH SarabunIT๙" w:cs="TH SarabunIT๙"/>
          <w:sz w:val="32"/>
          <w:szCs w:val="32"/>
          <w:cs/>
        </w:rPr>
        <w:t>-4-</w:t>
      </w:r>
    </w:p>
    <w:p w:rsidR="006263F4" w:rsidRPr="006263F4" w:rsidRDefault="006263F4" w:rsidP="00CE2F7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๒  สรางความเขมแข็งในระบบการบริหารจัดการดานการสงเสริมคุณธรรมใหเปน</w:t>
      </w:r>
      <w:r w:rsidR="00CE2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เอกภาพ</w:t>
      </w:r>
      <w:r w:rsidR="00CE2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76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๓ กลยุทธ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67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>กลยุทธที่ ๑</w:t>
      </w:r>
      <w:r w:rsidR="008A6A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 xml:space="preserve"> สรางและพัฒนาระบบบริหารจัดการงานดานสงเสริมคุณธรรมและเสริมสรางความเป</w:t>
      </w:r>
      <w:r w:rsidRPr="006263F4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>เอกภาพ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แกสถาบัน/องคกรในสังคม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พัฒนาศักยภาพบุคลากรผูทำหนาที่ในการสงเสริมคุณธรรม</w:t>
      </w:r>
    </w:p>
    <w:p w:rsid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เสริมสรางความเปนเอกภาพดวยคุณธรรม</w:t>
      </w:r>
    </w:p>
    <w:p w:rsidR="006263F4" w:rsidRPr="0091767E" w:rsidRDefault="00FC04C0" w:rsidP="00FC04C0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ยุทธศาสตรที่ </w:t>
      </w:r>
      <w:r w:rsidR="006D5E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6D5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63F4"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สรางเครือขายความรวมมือในการสงเสริมคุณธรรม</w:t>
      </w:r>
      <w:r w:rsidR="006263F4" w:rsidRPr="009176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63F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6263F4">
        <w:rPr>
          <w:rFonts w:ascii="TH SarabunPSK" w:hAnsi="TH SarabunPSK" w:cs="TH SarabunPSK" w:hint="cs"/>
          <w:sz w:val="32"/>
          <w:szCs w:val="32"/>
          <w:cs/>
        </w:rPr>
        <w:t>๔</w:t>
      </w:r>
      <w:r w:rsidR="006263F4" w:rsidRPr="0091767E">
        <w:rPr>
          <w:rFonts w:ascii="TH SarabunPSK" w:hAnsi="TH SarabunPSK" w:cs="TH SarabunPSK"/>
          <w:sz w:val="32"/>
          <w:szCs w:val="32"/>
          <w:cs/>
        </w:rPr>
        <w:t xml:space="preserve"> กลยุทธ ดังนี้</w:t>
      </w:r>
    </w:p>
    <w:p w:rsidR="006263F4" w:rsidRP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๑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สรางและขยายเครือขายการขับเคลื่อนคุณธรรมในทุกภาคสวน</w:t>
      </w:r>
    </w:p>
    <w:p w:rsidR="006263F4" w:rsidRPr="006263F4" w:rsidRDefault="006263F4" w:rsidP="006263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๒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พัฒนาเครือขายขับเคลื่อนคุณธรรม</w:t>
      </w:r>
    </w:p>
    <w:p w:rsidR="006263F4" w:rsidRPr="006263F4" w:rsidRDefault="006263F4" w:rsidP="006263F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ab/>
      </w:r>
      <w:r w:rsidRPr="006263F4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 สงเสริมและสนับสนุนภาคีเครือขายทุกภาคสวนในการดำเนินงานดานคุณธรรม</w:t>
      </w:r>
    </w:p>
    <w:p w:rsidR="006263F4" w:rsidRP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๔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สรางระบบบริหารจัดการภาคีเครือขายและแหลงเรียนรูที่เอื้อตอการสงเสริมคุณธรรม</w:t>
      </w:r>
    </w:p>
    <w:p w:rsidR="006263F4" w:rsidRPr="0091767E" w:rsidRDefault="006263F4" w:rsidP="006263F4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FC04C0" w:rsidRPr="009308E2" w:rsidRDefault="00FC04C0" w:rsidP="00FC04C0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๔  ส</w:t>
      </w:r>
      <w:r w:rsidR="00192F1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งเสริมให้จังหวัดตราด</w:t>
      </w: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เปนแบบอยางดานคุณธรรมในประ</w:t>
      </w:r>
      <w:r w:rsidR="006D5ECA">
        <w:rPr>
          <w:rFonts w:ascii="TH SarabunIT๙" w:hAnsi="TH SarabunIT๙" w:cs="TH SarabunIT๙"/>
          <w:b/>
          <w:bCs/>
          <w:sz w:val="32"/>
          <w:szCs w:val="32"/>
          <w:cs/>
        </w:rPr>
        <w:t>เทศ ประชาคมอาเซียนและประชาคมโลก</w:t>
      </w:r>
      <w:r w:rsidR="006D5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1914FD">
        <w:rPr>
          <w:rFonts w:ascii="TH SarabunPSK" w:hAnsi="TH SarabunPSK" w:cs="TH SarabunPSK"/>
          <w:sz w:val="32"/>
          <w:szCs w:val="32"/>
          <w:cs/>
        </w:rPr>
        <w:t xml:space="preserve">๓ กลยุทธ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4F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C04C0" w:rsidRPr="00FB086B" w:rsidRDefault="00FC04C0" w:rsidP="00FC04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1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กลยุทธที่ ๑  เสริมสรางความรวมมือระหวางชุมชน องค์กร หน่วยงาน รวมไปถึงประชาคมอาเซียน</w:t>
      </w:r>
    </w:p>
    <w:p w:rsidR="00FC04C0" w:rsidRPr="00FB086B" w:rsidRDefault="00FC04C0" w:rsidP="00FC04C0">
      <w:pPr>
        <w:spacing w:after="0" w:line="240" w:lineRule="auto"/>
        <w:ind w:left="851" w:firstLine="1084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/>
          <w:sz w:val="32"/>
          <w:szCs w:val="32"/>
          <w:cs/>
        </w:rPr>
        <w:t>ในด้านการอยู่ร่วมกันอย่างเอื้ออาทร แบ่งปัน และมีจิตสาธารณะ เพื่อโลกและประเทศชาติ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086B">
        <w:rPr>
          <w:rFonts w:ascii="TH SarabunPSK" w:hAnsi="TH SarabunPSK" w:cs="TH SarabunPSK"/>
          <w:sz w:val="32"/>
          <w:szCs w:val="32"/>
          <w:cs/>
        </w:rPr>
        <w:t xml:space="preserve">กลยุทธ์ที่ ๒  เสริมสร้างและธำรงไว้ซึ่งสันติภาพความมั่นคงและความยั่งยืนของชุมชน องค์กร หน่วยงาน 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C04C0" w:rsidRPr="00FB086B" w:rsidRDefault="00FC04C0" w:rsidP="00FC04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86B">
        <w:rPr>
          <w:rFonts w:ascii="TH SarabunPSK" w:hAnsi="TH SarabunPSK" w:cs="TH SarabunPSK"/>
          <w:sz w:val="32"/>
          <w:szCs w:val="32"/>
          <w:cs/>
        </w:rPr>
        <w:t>รวมไปถึงภูมิภาคอาเซียนด้วยคุณธรรม</w:t>
      </w:r>
    </w:p>
    <w:p w:rsidR="00FC04C0" w:rsidRPr="00FB086B" w:rsidRDefault="00FC04C0" w:rsidP="00FC04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086B">
        <w:rPr>
          <w:rFonts w:ascii="TH SarabunPSK" w:hAnsi="TH SarabunPSK" w:cs="TH SarabunPSK"/>
          <w:sz w:val="32"/>
          <w:szCs w:val="32"/>
          <w:cs/>
        </w:rPr>
        <w:tab/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เสริมสร้างคุณธรรมและความร่วมมือระหว่างชุมชน องค์กร หน่วยงาน รวมไปถึงประชาคม</w:t>
      </w:r>
    </w:p>
    <w:p w:rsidR="00FC04C0" w:rsidRPr="00FB086B" w:rsidRDefault="00FC04C0" w:rsidP="008E4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B086B">
        <w:rPr>
          <w:rFonts w:ascii="TH SarabunPSK" w:hAnsi="TH SarabunPSK" w:cs="TH SarabunPSK"/>
          <w:sz w:val="32"/>
          <w:szCs w:val="32"/>
          <w:cs/>
        </w:rPr>
        <w:t>อาเซียนและประชาคมโลก ในการตระหนักและรักษาความสมดุลของธรรมชาติและ</w:t>
      </w:r>
    </w:p>
    <w:p w:rsidR="006D5ECA" w:rsidRDefault="00FC04C0" w:rsidP="006D5EC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B086B">
        <w:rPr>
          <w:rFonts w:ascii="TH SarabunPSK" w:hAnsi="TH SarabunPSK" w:cs="TH SarabunPSK"/>
          <w:sz w:val="32"/>
          <w:szCs w:val="32"/>
          <w:cs/>
        </w:rPr>
        <w:t>สิ่งแวดล้อม</w:t>
      </w:r>
    </w:p>
    <w:p w:rsidR="006263F4" w:rsidRPr="006D5ECA" w:rsidRDefault="006263F4" w:rsidP="006D5E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EC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รายละเอียดของยุทธศาสตร</w:t>
      </w:r>
      <w:r w:rsidRPr="006D5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263F4" w:rsidRPr="006D5ECA" w:rsidRDefault="006D5ECA" w:rsidP="008E4A1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แผนแมบทสง</w:t>
      </w:r>
      <w:r w:rsidR="006263F4">
        <w:rPr>
          <w:rFonts w:ascii="TH SarabunPSK" w:hAnsi="TH SarabunPSK" w:cs="TH SarabunPSK"/>
          <w:sz w:val="32"/>
          <w:szCs w:val="32"/>
          <w:cs/>
        </w:rPr>
        <w:t>เสริมคุณธรรม</w:t>
      </w:r>
      <w:r w:rsidR="006263F4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2F51B1">
        <w:rPr>
          <w:rFonts w:ascii="TH SarabunPSK" w:hAnsi="TH SarabunPSK" w:cs="TH SarabunPSK" w:hint="cs"/>
          <w:sz w:val="32"/>
          <w:szCs w:val="32"/>
          <w:cs/>
        </w:rPr>
        <w:t>ตราด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 ปร</w:t>
      </w:r>
      <w:r>
        <w:rPr>
          <w:rFonts w:ascii="TH SarabunPSK" w:hAnsi="TH SarabunPSK" w:cs="TH SarabunPSK"/>
          <w:sz w:val="32"/>
          <w:szCs w:val="32"/>
          <w:cs/>
        </w:rPr>
        <w:t>ะกอบดวย</w:t>
      </w:r>
      <w:r w:rsidR="006263F4" w:rsidRPr="006F7FD5">
        <w:rPr>
          <w:rFonts w:ascii="TH SarabunPSK" w:hAnsi="TH SarabunPSK" w:cs="TH SarabunPSK"/>
          <w:sz w:val="32"/>
          <w:szCs w:val="32"/>
          <w:cs/>
        </w:rPr>
        <w:t>ยุทธศาสตร ๔ ยุทธศาสตร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 นอกจากแตละยุทธศาสตรจะประกอบดวยกลยุทธตาง ๆ แลว ยังมีรายละเอียดเกี่ยวกับวัตถุประสงค ตัวชี้วัดความสำเร็จ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แนวทางการดำเนินการ หนวยงานขับเคลื่อน ไดแก หนวยงานหลักและหนวยงานรวม</w:t>
      </w:r>
      <w:r w:rsidR="00626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มีรายละเอียดดังตอไปนี้</w:t>
      </w:r>
    </w:p>
    <w:p w:rsidR="00903C98" w:rsidRPr="00903C98" w:rsidRDefault="001914FD" w:rsidP="006D5ECA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="0007673B"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 </w:t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 w:rsidR="0007673B"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03C98" w:rsidRDefault="00903C98" w:rsidP="006D5ECA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</w:t>
      </w:r>
      <w:r w:rsidRPr="00903C98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903C98" w:rsidRPr="000524F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เพื่อวางรากฐานแนวทางในการพัฒนาคุณธรรมใหแกสังคมทุกภาคสวน</w:t>
      </w:r>
    </w:p>
    <w:p w:rsidR="00903C98" w:rsidRPr="000524F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๒. เพื่อเปนบรรทัดฐานในการประพฤติปฏิบัติตนในการดำรงชีวิต ประกอบสัมมาอาชีพ และอยูรวมกันในสังคมอยางสงบสุข มั่นคง และยั่งยืน (</w:t>
      </w:r>
      <w:r w:rsidRPr="000524F8">
        <w:rPr>
          <w:rFonts w:ascii="TH SarabunPSK" w:hAnsi="TH SarabunPSK" w:cs="TH SarabunPSK"/>
          <w:sz w:val="32"/>
          <w:szCs w:val="32"/>
        </w:rPr>
        <w:t>Sustainable Development)</w:t>
      </w:r>
    </w:p>
    <w:p w:rsidR="00903C98" w:rsidRPr="00903C9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03C98">
        <w:rPr>
          <w:rFonts w:ascii="TH SarabunPSK" w:hAnsi="TH SarabunPSK" w:cs="TH SarabunPSK"/>
          <w:sz w:val="32"/>
          <w:szCs w:val="32"/>
          <w:cs/>
        </w:rPr>
        <w:t>เพื่อสืบสานความเปนไทยและยึดมั่นในสถาบันชาติ ศาสนา และพระมหากษัตริย</w:t>
      </w:r>
    </w:p>
    <w:p w:rsidR="00903C98" w:rsidRPr="00903C98" w:rsidRDefault="00903C98" w:rsidP="00903C9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903C98" w:rsidRDefault="00903C98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ทุกหนวยงาน/องคกร</w:t>
      </w:r>
      <w:r w:rsidRPr="00903C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ทั้งภาครัฐและเอกชน</w:t>
      </w:r>
      <w:r w:rsidRPr="00903C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มีสวนรวมสงเสริม สนับสนุน และดำเนินการสงเสริมคุณธรรม</w:t>
      </w:r>
      <w:r>
        <w:rPr>
          <w:rFonts w:ascii="TH SarabunPSK" w:hAnsi="TH SarabunPSK" w:cs="TH SarabunPSK"/>
          <w:sz w:val="32"/>
          <w:szCs w:val="32"/>
          <w:cs/>
        </w:rPr>
        <w:t>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ภายใตบทบาทและหนาที่ของหนวยงาน เชน กำหนดนโยบายการสงเสริมคุณธรรมภายในองคกร</w:t>
      </w:r>
      <w:r w:rsidR="000369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วางแผนงาน จัดทำโครงการกิจกรรมเสริมสรางปลูกฝงคุณธรรมและวัฒนธรรมประเพณีที่ดีงามใหแกสังคม ยกยองเชิดชูองคกรและบุคคลผูมีผลงานดีเดนในดานสงเสริมคุณธรรม</w:t>
      </w: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03C98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E4A1A">
        <w:rPr>
          <w:rFonts w:ascii="TH SarabunIT๙" w:hAnsi="TH SarabunIT๙" w:cs="TH SarabunIT๙"/>
          <w:sz w:val="32"/>
          <w:szCs w:val="32"/>
        </w:rPr>
        <w:t>-5-</w:t>
      </w:r>
    </w:p>
    <w:p w:rsidR="008E4A1A" w:rsidRPr="008E4A1A" w:rsidRDefault="008E4A1A" w:rsidP="008E4A1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E4A1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8E4A1A" w:rsidRPr="00DE211F" w:rsidTr="001D434A">
        <w:trPr>
          <w:trHeight w:val="345"/>
        </w:trPr>
        <w:tc>
          <w:tcPr>
            <w:tcW w:w="1668" w:type="dxa"/>
            <w:vMerge w:val="restart"/>
          </w:tcPr>
          <w:p w:rsidR="008E4A1A" w:rsidRPr="008E4A1A" w:rsidRDefault="008E4A1A" w:rsidP="008E4A1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8E4A1A" w:rsidRPr="008E4A1A" w:rsidRDefault="008E4A1A" w:rsidP="008E4A1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E4A1A" w:rsidRPr="00DE211F" w:rsidTr="001D434A">
        <w:trPr>
          <w:trHeight w:val="300"/>
        </w:trPr>
        <w:tc>
          <w:tcPr>
            <w:tcW w:w="1668" w:type="dxa"/>
            <w:vMerge/>
          </w:tcPr>
          <w:p w:rsidR="008E4A1A" w:rsidRPr="008E4A1A" w:rsidRDefault="008E4A1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8E4A1A" w:rsidRPr="008E4A1A" w:rsidRDefault="008E4A1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0C0DE2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๑ </w:t>
            </w:r>
          </w:p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วางร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ะบบรากฐานการ</w:t>
            </w:r>
          </w:p>
          <w:p w:rsidR="000C0DE2" w:rsidRPr="003A7768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เสร</w:t>
            </w:r>
            <w:r w:rsidRPr="000D229F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มสรางคุณธรรมของสถาบันครอบครัว</w:t>
            </w:r>
          </w:p>
        </w:tc>
        <w:tc>
          <w:tcPr>
            <w:tcW w:w="3278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พัฒนาและเสริมสรางความเข้มแข็งใหแกสถาบันครอบครัว </w:t>
            </w:r>
          </w:p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โดยสรางความตระหนักใหพอแม และผูปกครองเห็นความสำคัญในการปลูกฝงคุณธรรม และเปนแบบอยางที่ดีใหเยาวชน</w:t>
            </w:r>
          </w:p>
        </w:tc>
        <w:tc>
          <w:tcPr>
            <w:tcW w:w="2817" w:type="dxa"/>
          </w:tcPr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 w:val="restart"/>
          </w:tcPr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หนวยงานภาคธุรกิจเอกชน</w:t>
            </w:r>
          </w:p>
          <w:p w:rsidR="000C0DE2" w:rsidRPr="00803E01" w:rsidRDefault="000C0DE2" w:rsidP="000D229F">
            <w:pPr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- </w:t>
            </w:r>
            <w:r w:rsidRPr="00803E0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สภาวัฒนธรรมทุกระดับ</w:t>
            </w:r>
          </w:p>
          <w:p w:rsidR="000C0DE2" w:rsidRPr="00DE211F" w:rsidRDefault="000C0DE2" w:rsidP="001D434A">
            <w:pPr>
              <w:ind w:left="157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C0DE2" w:rsidRPr="00DE211F" w:rsidTr="001D434A">
        <w:trPr>
          <w:trHeight w:val="1697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Pr="00803E01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สงเสริมใหสถาบันครอบครัว</w:t>
            </w:r>
          </w:p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โดยเฉพาะ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ผู้นำครอบครัว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</w:t>
            </w:r>
          </w:p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การเป็นผู้ให้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มีความเอื้ออาทร </w:t>
            </w:r>
          </w:p>
          <w:p w:rsidR="000C0DE2" w:rsidRPr="00803E01" w:rsidRDefault="000C0DE2" w:rsidP="00803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ใหความชวยเหลือแกผูอื่น สังคม </w:t>
            </w:r>
            <w:r w:rsidR="004D54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2817" w:type="dxa"/>
          </w:tcPr>
          <w:p w:rsidR="000C0DE2" w:rsidRPr="00803E01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สงเสริมความเขมแข็ง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และความอบอุนของครอบครัว โดยการรวม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กลุมที่เกี่ยวเนื่องกับครอบครัว</w:t>
            </w:r>
          </w:p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ในรูปแบบใดรูปแบบหนึ่งเพื่อทำ</w:t>
            </w:r>
          </w:p>
          <w:p w:rsidR="000C0DE2" w:rsidRPr="00803E01" w:rsidRDefault="000C0DE2" w:rsidP="00803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หนาที่เปนศูนยกลาง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ในการเสริมสรางสถาบันครอบครัวในชุมชน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หมูบาน ตำบล วัด มัสยิด และโบสถ์</w:t>
            </w:r>
          </w:p>
        </w:tc>
        <w:tc>
          <w:tcPr>
            <w:tcW w:w="2817" w:type="dxa"/>
          </w:tcPr>
          <w:p w:rsidR="00487C6E" w:rsidRPr="00803E01" w:rsidRDefault="000C0DE2" w:rsidP="00487C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</w:t>
            </w:r>
          </w:p>
          <w:p w:rsidR="000C0DE2" w:rsidRPr="00803E01" w:rsidRDefault="000C0DE2" w:rsidP="004202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๑.๔  ส่งเสริมครอบครัวทุกครอบครัวให้เข้าใจหลักคำสอนทางศาสนาและนำไปใช้แก้ปัญหาให้เกิดประโยชน์</w:t>
            </w:r>
            <w:r w:rsidRPr="00E8112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ต่อครอบครัวตนเอง</w:t>
            </w:r>
          </w:p>
        </w:tc>
        <w:tc>
          <w:tcPr>
            <w:tcW w:w="2817" w:type="dxa"/>
          </w:tcPr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๑.๕  สงเสริมผู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สูงวัย</w:t>
            </w: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และผูรูใหมีบทบาทในการถายทอดหลักคุณธรรมทางศาสนา และประสบการณทาง</w:t>
            </w:r>
          </w:p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ดานคุณธรรมใหแกคนในครอบครัวและในชุมชน</w:t>
            </w:r>
          </w:p>
        </w:tc>
        <w:tc>
          <w:tcPr>
            <w:tcW w:w="2817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สำนักงานพัฒนาชุมชนจังหวัด/องค์กรปกครองส่วนท้องถิ่น</w:t>
            </w:r>
          </w:p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5A7D63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5A7D63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5A7D63" w:rsidRPr="008E4A1A" w:rsidRDefault="005A7D63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5A7D63" w:rsidRPr="008E4A1A" w:rsidRDefault="005A7D63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5A7D63" w:rsidRPr="008E4A1A" w:rsidTr="001D434A">
        <w:trPr>
          <w:trHeight w:val="300"/>
        </w:trPr>
        <w:tc>
          <w:tcPr>
            <w:tcW w:w="1668" w:type="dxa"/>
            <w:vMerge/>
          </w:tcPr>
          <w:p w:rsidR="005A7D63" w:rsidRPr="008E4A1A" w:rsidRDefault="005A7D63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5A7D63" w:rsidRPr="008E4A1A" w:rsidRDefault="005A7D63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A76660" w:rsidRPr="003A7768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๑.๖ รณรงคและกระตุนใหผูนำ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ครอบครัวประพฤติตนอยางมี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คุณธรรมเปนแบบอยางที่ดี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เพื่อให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เยาวชนเติบโตเปนพลเมืองดีของ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สังคมและประเทศชาติ</w:t>
            </w:r>
          </w:p>
        </w:tc>
        <w:tc>
          <w:tcPr>
            <w:tcW w:w="2817" w:type="dxa"/>
          </w:tcPr>
          <w:p w:rsidR="00A76660" w:rsidRPr="000D229F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 w:val="restart"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  <w:vMerge/>
          </w:tcPr>
          <w:p w:rsidR="00A76660" w:rsidRPr="003A7768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๑.๗ สงเสริมและสนับสนุนใหเด็กและเยาวชนคนรุนใหมมีคุณธรรม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ความรับผิดชอบตอสังคม โดยมี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การปฏิบัติดานความรับผิดชอบ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ตอสังคมอยางตอเนื่องตั้งแตวัยเยาว</w:t>
            </w:r>
          </w:p>
        </w:tc>
        <w:tc>
          <w:tcPr>
            <w:tcW w:w="2817" w:type="dxa"/>
          </w:tcPr>
          <w:p w:rsidR="00A76660" w:rsidRDefault="00A76660" w:rsidP="00BA6A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BA6A4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สำนักงานเขตพื้นที่การศึกษามัธยมศึกษาเขต 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กรรมการประสานและ</w:t>
            </w:r>
            <w:r w:rsidRPr="005746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กรรมการอาชีวศึกษาจังหวัด/</w:t>
            </w:r>
            <w:r w:rsidR="00BA6A41" w:rsidRPr="00AD6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D611E">
              <w:rPr>
                <w:rFonts w:ascii="TH SarabunPSK" w:hAnsi="TH SarabunPSK" w:cs="TH SarabunPSK"/>
                <w:sz w:val="30"/>
                <w:szCs w:val="30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</w:tcPr>
          <w:p w:rsidR="00A76660" w:rsidRPr="00101BFC" w:rsidRDefault="00A76660" w:rsidP="00101B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๒ </w:t>
            </w:r>
          </w:p>
          <w:p w:rsidR="00A76660" w:rsidRPr="003A7768" w:rsidRDefault="00A76660" w:rsidP="00101BFC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10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การเสริมสรางคุณธรรมของสถาบันการศึกษา</w:t>
            </w:r>
          </w:p>
        </w:tc>
        <w:tc>
          <w:tcPr>
            <w:tcW w:w="3278" w:type="dxa"/>
          </w:tcPr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๒.๑ ยึดหลักความเสมอภาคในการ</w:t>
            </w:r>
          </w:p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เสริมสรางโอกาสทางการศึกษา</w:t>
            </w:r>
          </w:p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ดวยคุณธรรม</w:t>
            </w:r>
          </w:p>
        </w:tc>
        <w:tc>
          <w:tcPr>
            <w:tcW w:w="2817" w:type="dxa"/>
          </w:tcPr>
          <w:p w:rsidR="00A76660" w:rsidRPr="00101BFC" w:rsidRDefault="00A76660" w:rsidP="00BA6A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BA6A4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สำนักงานเขตพื้นที่การศึกษามัธยมศึกษาเขต 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D730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D7305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Pr="00D7305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D7305C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ศึกษาจังหวัด/</w:t>
            </w:r>
            <w:r w:rsidR="00BA6A41" w:rsidRPr="00361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A6A41" w:rsidRDefault="00BA6A41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A6A41" w:rsidRDefault="00BA6A41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7D63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361C37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361C37" w:rsidRPr="008E4A1A" w:rsidRDefault="00361C37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361C37" w:rsidRPr="008E4A1A" w:rsidRDefault="00361C37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361C37" w:rsidRPr="008E4A1A" w:rsidRDefault="00361C37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361C37" w:rsidRPr="008E4A1A" w:rsidTr="00A76660">
        <w:trPr>
          <w:trHeight w:val="300"/>
        </w:trPr>
        <w:tc>
          <w:tcPr>
            <w:tcW w:w="1668" w:type="dxa"/>
            <w:vMerge/>
          </w:tcPr>
          <w:p w:rsidR="00361C37" w:rsidRPr="008E4A1A" w:rsidRDefault="00361C37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361C37" w:rsidRPr="008E4A1A" w:rsidRDefault="00361C37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361C37" w:rsidRPr="008E4A1A" w:rsidRDefault="00361C37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  <w:shd w:val="clear" w:color="auto" w:fill="auto"/>
          </w:tcPr>
          <w:p w:rsidR="00361C37" w:rsidRPr="008E4A1A" w:rsidRDefault="00A76660" w:rsidP="00A766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361C37" w:rsidRPr="000D229F" w:rsidTr="00A76660">
        <w:trPr>
          <w:trHeight w:val="1854"/>
        </w:trPr>
        <w:tc>
          <w:tcPr>
            <w:tcW w:w="1668" w:type="dxa"/>
            <w:vMerge w:val="restart"/>
          </w:tcPr>
          <w:p w:rsidR="00361C37" w:rsidRPr="003A7768" w:rsidRDefault="00361C37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361C37" w:rsidRPr="00361C37" w:rsidRDefault="00361C37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๒.๒ พัฒนาระบบบริหารจัดการการศึกษาตามหลักธรรมาภิบาล</w:t>
            </w:r>
          </w:p>
        </w:tc>
        <w:tc>
          <w:tcPr>
            <w:tcW w:w="2817" w:type="dxa"/>
          </w:tcPr>
          <w:p w:rsidR="00361C37" w:rsidRPr="00361C37" w:rsidRDefault="00361C37" w:rsidP="00BA6A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="00A76660"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A76660"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EA38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ขตพื้นที่การศึกษามัธยมศึกษาเขต 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A76660"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A7666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BA6A41" w:rsidRPr="00361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1C37" w:rsidRPr="000D229F" w:rsidRDefault="00361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660" w:rsidRPr="00803E01" w:rsidTr="00A76660">
        <w:trPr>
          <w:trHeight w:val="1697"/>
        </w:trPr>
        <w:tc>
          <w:tcPr>
            <w:tcW w:w="1668" w:type="dxa"/>
            <w:vMerge/>
          </w:tcPr>
          <w:p w:rsidR="00A76660" w:rsidRPr="007A52A4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๒.๓ สงเสริมให ๓ เสาหลัก 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ดวยสถานศึกษา ศาสนสถาน ชุมชนและครอบครัว (บวร) เป็นแหลง</w:t>
            </w:r>
          </w:p>
          <w:p w:rsidR="00A76660" w:rsidRPr="00A76660" w:rsidRDefault="00A76660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เรียนรูดานคุณธรรมใหแก่ประชาชน</w:t>
            </w:r>
          </w:p>
        </w:tc>
        <w:tc>
          <w:tcPr>
            <w:tcW w:w="2817" w:type="dxa"/>
          </w:tcPr>
          <w:p w:rsidR="00A76660" w:rsidRPr="00A76660" w:rsidRDefault="00A76660" w:rsidP="00BA6A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สำนักงานวัฒนธรรมจังหวัด/สำนักงานศึกษาธิการจังหวัด/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/สำนักงานเขตพื้นที่การศึกษามัธยมศึกษาเขต </w:t>
            </w:r>
            <w:r w:rsidR="00BA6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</w:t>
            </w:r>
            <w:r w:rsidRPr="00A7666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ประธานคณะกรรมการประสาน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และส่งเสริการศึกษาเอกชนจังหวัด/ประธาน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Pr="00A76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อาชีวศึกษาจังหวัด/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องคกรปกครอง</w:t>
            </w:r>
            <w:r w:rsidR="00BA6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สวนทองถิ่น/บาน วัด </w:t>
            </w:r>
            <w:r w:rsidR="00BA6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(ศาสนสถาน) โรงเรียน</w:t>
            </w:r>
          </w:p>
        </w:tc>
        <w:tc>
          <w:tcPr>
            <w:tcW w:w="2268" w:type="dxa"/>
            <w:vMerge/>
            <w:shd w:val="clear" w:color="auto" w:fill="auto"/>
          </w:tcPr>
          <w:p w:rsidR="00A76660" w:rsidRPr="00803E01" w:rsidRDefault="00A766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1C37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C37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A6A41" w:rsidRDefault="00BA6A41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A6A41" w:rsidRDefault="00BA6A41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A7666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A76660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A76660" w:rsidRPr="008E4A1A" w:rsidRDefault="00A7666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A76660" w:rsidRPr="008E4A1A" w:rsidRDefault="00A7666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A76660" w:rsidRPr="008E4A1A" w:rsidTr="001D434A">
        <w:trPr>
          <w:trHeight w:val="300"/>
        </w:trPr>
        <w:tc>
          <w:tcPr>
            <w:tcW w:w="1668" w:type="dxa"/>
            <w:vMerge/>
          </w:tcPr>
          <w:p w:rsidR="00A76660" w:rsidRPr="008E4A1A" w:rsidRDefault="00A7666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A76660" w:rsidRPr="008E4A1A" w:rsidRDefault="00A7666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๒.๔ พัฒนาปรับปรุงหลักสูตรการศึกษาทุกระดับ ใหมีการปลูกฝง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คุณธรรมอยางตอเนื่อง โดยบรรจุเรื่องคุณธรรมเปนหลักสูตรพื้นฐานทางการศึกษา เพื่อพัฒนาเด็ก เยาวชน และประชาชนใหเปนมนุษยที่สมบูรณทั้งทางรางกาย</w:t>
            </w:r>
            <w:r w:rsidRP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อารมณ สังคม และสติปญญา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ชีวิตอยูรวมกับผูอื่นไดอยางมีความสุข</w:t>
            </w:r>
          </w:p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สรางสรรคประโยชนเพื่อสวนรวม โดยเชื่อมโยงกิจกรรมในหลักสูตรและกิจกรรมนอกหลักสูตรใหลงมือปฏิบัติจริงเพื่อชวยสังคม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8F13F3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๒.๕ กำหนดใหหลักสูตรการศึกษา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ในแต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ละประเภทในทุกชั้นปมีการ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ศึกษาตามหลักศาสนาที่ผูเรียนนับถือ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อยางเพียง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ทั้งการใหความสำคัญ สาระ และ</w:t>
            </w:r>
            <w:r w:rsidRPr="00643E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เวลา เพื่อใหเกิดผลดานคุณธรรมจริยธรรม</w:t>
            </w:r>
          </w:p>
        </w:tc>
        <w:tc>
          <w:tcPr>
            <w:tcW w:w="2817" w:type="dxa"/>
          </w:tcPr>
          <w:p w:rsidR="00E8392C" w:rsidRPr="00643E1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/สำนักงานเขตพื้นที่การศึกษามัธยมศึกษาเขต 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Default="00A3065E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Pr="00A3065E" w:rsidRDefault="00A3065E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76660" w:rsidRDefault="00643E10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43E10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643E10" w:rsidRPr="008E4A1A" w:rsidRDefault="00643E1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43E10" w:rsidRPr="008E4A1A" w:rsidRDefault="00643E1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43E10" w:rsidRPr="008E4A1A" w:rsidTr="001D434A">
        <w:trPr>
          <w:trHeight w:val="300"/>
        </w:trPr>
        <w:tc>
          <w:tcPr>
            <w:tcW w:w="1668" w:type="dxa"/>
            <w:vMerge/>
          </w:tcPr>
          <w:p w:rsidR="00643E10" w:rsidRPr="008E4A1A" w:rsidRDefault="00643E1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43E10" w:rsidRPr="008E4A1A" w:rsidRDefault="00643E1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๒.๖ พัฒนาระบบการเรียนการสอน</w:t>
            </w:r>
          </w:p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โดยเนนกิจกรรมทางศาสนาเขาสู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ระบวนการเรียนรูเพื่อเสริมสรางความเขาใจใหกับนักเรียน</w:t>
            </w:r>
            <w:r w:rsidRPr="00643E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ไดตระหนักถึงความสำคัญของการ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ยึดมั่นในคุณธรรมและนำหลักธรรมไปประยุกตใชในกา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ดำรงชีวิตให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สอดคลองกับมิติของยุคปจจุบันและบริบทของสังคมไดอยางเหมาะสม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C46B10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๒.๗ กำหนดใหทุกสถาบันการศึกษาจัดตั้งหนวยเผยแพรคุณธรรมประจำสถานศึกษาทุกระดับ</w:t>
            </w:r>
          </w:p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D2284B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43E10" w:rsidRDefault="00643E1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Default="00A3065E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Pr="00A3065E" w:rsidRDefault="00A3065E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9117C6" w:rsidP="009117C6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117C6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117C6" w:rsidRPr="008E4A1A" w:rsidTr="001D434A">
        <w:trPr>
          <w:trHeight w:val="300"/>
        </w:trPr>
        <w:tc>
          <w:tcPr>
            <w:tcW w:w="166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๒.๘ กำหนดใหสถาบันการศึกษา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ทุ</w:t>
            </w:r>
            <w:r w:rsidRPr="009117C6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ระบบปลูกฝงคุณธรรม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</w:p>
          <w:p w:rsidR="00E8392C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กรรมดานดนตรี ศิลปะ และกีฬา </w:t>
            </w:r>
          </w:p>
          <w:p w:rsidR="00E8392C" w:rsidRPr="00643E10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เปนการฝกปฏิบัติกิจกรรมพิเศษนอกเหนือจากกิจกรรมการอบรม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ปลูกฝงคุณธรรมโดยตรงเพื่อเสริมสร</w:t>
            </w:r>
            <w:r w:rsidRPr="009117C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้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าง</w:t>
            </w:r>
            <w:r w:rsidRPr="009117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พัฒนาการดานคุณธรรมอยางตอเนื่อง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/สำนักงานเขตพื้นที่การศึกษามัธยมศึกษาเขต 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9117C6" w:rsidRDefault="00E8392C" w:rsidP="009117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๒.๙ สงเสริมใหสถาบันการศึกษา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ทุกระบบจัดหาสื่อที่เกี่ยวกับการสอน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คุณธรรมที่ทันสมัยจูงใจใหผูเรียนสนใจ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และสามารถเรียนรูไดทุกชองทาง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063AD1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P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01BFC" w:rsidRDefault="00101BF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Default="00A3065E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3065E" w:rsidRPr="00A3065E" w:rsidRDefault="00A3065E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117C6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117C6" w:rsidRPr="008E4A1A" w:rsidTr="001D434A">
        <w:trPr>
          <w:trHeight w:val="300"/>
        </w:trPr>
        <w:tc>
          <w:tcPr>
            <w:tcW w:w="166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9117C6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๒.๑๐ สงเสริมใหสถาบันการศึกษา</w:t>
            </w:r>
            <w:r w:rsidRPr="009117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กำหนดเรื่องจิตอาสาและจิตสาธารณะ</w:t>
            </w:r>
            <w:r w:rsidRPr="009117C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เปนหัวขอในการพัฒนาผูเรียน ทั้งในและนอกระบบอยา</w:t>
            </w:r>
            <w:r w:rsidRPr="009117C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จริงจัง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</w:t>
            </w:r>
            <w:r w:rsidR="00BD58DC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</w:t>
            </w:r>
            <w:r w:rsidR="0011614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๒.๑๑ สงเสริมใหสถาบันการศึกษา</w:t>
            </w:r>
          </w:p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สราง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สิ่งแวดลอมในสถาบันฯ ที่สงเสริมคุณธรรม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พื้นที่การศึกษาประถมศึกษา</w:t>
            </w:r>
            <w:r w:rsidR="00A30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8D42F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</w:t>
            </w:r>
            <w:r w:rsidR="008D42F5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6775" w:rsidRDefault="009C6775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6775" w:rsidRDefault="009C6775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๒.๑๒ จัดใหมีการสรางองค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ความรูและทักษะ ตลอดจนใหการอบร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เรื่องการจัดการศึกษาที่เกี่ยวกับคุณธรรมแกครูและบุคลากรทางการศึกษา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1E62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B11793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๒.๑๓ เปดโอกาสใหครูและบุคลากรทาง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การศึกษามีสวนรวม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 และสรางเครือขายในการพัฒนา</w:t>
            </w:r>
          </w:p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สงเสริมคุณธรรมสำหรับนักเรียน</w:t>
            </w:r>
            <w:r w:rsidR="006B4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และนักศึกษา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6B4F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</w:t>
            </w:r>
            <w:r w:rsidR="00F56932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3EE0" w:rsidRDefault="00283EE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3EE0" w:rsidRDefault="00283EE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-13-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๒.๑๔ สงเสริมใหครูและบุคลากรทางการศึกษาทุกระดับตระหนักและยึดมั่นในคุณธรรม เพื่อเปนแบบอยางที่ดีสำหรับเด็ก เยาวชน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3738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D0FC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</w:t>
            </w:r>
            <w:r w:rsidR="003738E9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๒.๑๕ สงเสริมใหครูและบุคลากรทางการศึกษาเปนแบบอยางที่ดี</w:t>
            </w:r>
            <w:r w:rsidRPr="00C977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ดานคุณธรรมไดรับการเลื่อนขั้น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เปนกรณีพิเศษ</w:t>
            </w: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Pr="009606A4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 สำนักงานเ</w:t>
            </w:r>
            <w:r w:rsidR="00CB0CFA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CB0CFA" w:rsidRDefault="00CB0CFA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CB0CFA" w:rsidRDefault="00CB0CFA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-14-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๒.๑๖ ควบคุมความประพฤติ</w:t>
            </w:r>
            <w:r w:rsidRPr="00774C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74C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8392C" w:rsidRPr="00C977AA" w:rsidRDefault="00E8392C" w:rsidP="00774C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การดำเนินงานของผูประกอบวิชาชีพ</w:t>
            </w:r>
            <w:r w:rsidRPr="00774CA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ทางการศึกษา ใหเปนไปตามมาตรฐาน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และจรรยาบรรณของวิชาชีพ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</w:t>
            </w:r>
            <w:r w:rsidR="00367C96">
              <w:rPr>
                <w:rFonts w:ascii="TH SarabunIT๙" w:hAnsi="TH SarabunIT๙" w:cs="TH SarabunIT๙"/>
                <w:sz w:val="32"/>
                <w:szCs w:val="32"/>
                <w:cs/>
              </w:rPr>
              <w:t>ขต</w:t>
            </w:r>
            <w:r w:rsidR="00367C9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พื้นที่การศึกษาประถมศึกษา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/สำนักงานเขตพื้นที่การศึกษามัธยมศึกษา</w:t>
            </w:r>
            <w:r w:rsidR="00367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7C96">
              <w:rPr>
                <w:rFonts w:ascii="TH SarabunIT๙" w:hAnsi="TH SarabunIT๙" w:cs="TH SarabunIT๙"/>
                <w:sz w:val="32"/>
                <w:szCs w:val="32"/>
                <w:cs/>
              </w:rPr>
              <w:t>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EA4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</w:t>
            </w:r>
            <w:r w:rsidR="00A3065E"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๒.๑๗ สงเสริมการวิจัยและการสราง</w:t>
            </w:r>
          </w:p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องคความรูเกี่ยวกับการวางระบบรากฐาน และการเสริมสรางคุณธร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 ใหเกิดแกเด็ก เยาวชน ประชาช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 กับทั้งใหนำผลการวิจัยไปใชจริงอยางเปนรูปธรรมในทุกภาคสวน</w:t>
            </w:r>
          </w:p>
        </w:tc>
        <w:tc>
          <w:tcPr>
            <w:tcW w:w="2817" w:type="dxa"/>
          </w:tcPr>
          <w:p w:rsidR="00E8392C" w:rsidRPr="00A76660" w:rsidRDefault="00E8392C" w:rsidP="00A30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3065E"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/สำนักงานเ</w:t>
            </w:r>
            <w:r w:rsidR="000260C7">
              <w:rPr>
                <w:rFonts w:ascii="TH SarabunIT๙" w:hAnsi="TH SarabunIT๙" w:cs="TH SarabunIT๙"/>
                <w:sz w:val="32"/>
                <w:szCs w:val="32"/>
                <w:cs/>
              </w:rPr>
              <w:t>ขตพื้นที่การศึกษามัธยมศึกษาเขต 1</w:t>
            </w:r>
            <w:r w:rsidR="00A3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๓ </w:t>
            </w:r>
          </w:p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E839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การเสริมสรางคุณธรรมของสถาบันศาสนา</w:t>
            </w:r>
          </w:p>
        </w:tc>
        <w:tc>
          <w:tcPr>
            <w:tcW w:w="3278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๓.๑ เสริมสรางผูนำทางศาสนาใหมีความรูในหลักธรรมที่ถูกตอง</w:t>
            </w:r>
          </w:p>
        </w:tc>
        <w:tc>
          <w:tcPr>
            <w:tcW w:w="2817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สำนักงานวัฒนธรรมจังหวัด/สำนักงานพระพุทธศาสนาจังหวัด/สมาคม ชมรม มูลนิธิ สมัชชา และองคกรทางศาสนา</w:t>
            </w:r>
          </w:p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ตาง ๆ</w:t>
            </w:r>
          </w:p>
        </w:tc>
        <w:tc>
          <w:tcPr>
            <w:tcW w:w="2268" w:type="dxa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774CAF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3B44" w:rsidRDefault="00853B44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3B44" w:rsidRDefault="00853B44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E8392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-15-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1F6A14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1F6A14" w:rsidRPr="008E4A1A" w:rsidRDefault="001F6A14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1F6A14" w:rsidRPr="008E4A1A" w:rsidRDefault="001F6A14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1F6A14" w:rsidRPr="008E4A1A" w:rsidTr="001D434A">
        <w:trPr>
          <w:trHeight w:val="300"/>
        </w:trPr>
        <w:tc>
          <w:tcPr>
            <w:tcW w:w="1668" w:type="dxa"/>
            <w:vMerge/>
          </w:tcPr>
          <w:p w:rsidR="001F6A14" w:rsidRPr="008E4A1A" w:rsidRDefault="001F6A14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1F6A14" w:rsidRPr="008E4A1A" w:rsidRDefault="001F6A14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๓.๒ สงเสริมผูนำทางศาสนาใหมีบทบาทตอการพัฒนาและเสริมสราง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คุณธรรมของคนทุกกลุมวัยใหมีพื้นฐาน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วิธีคิดการตัดสินใจ และการแกปญหาที่ถูกตองตามหลักธรรมคำสอนทางศาสนา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สำนักงานวัฒนธรรมจังหวัด/สำนักงานพระพุทธศาสนาจังหวัด/สมาคม ชมรม มูลนิธิ สมัชชา และองคกรทางศาสนา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 w:val="restart"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๓.๓ เสริมสรางผูนำทางศาสนาใหเป</w:t>
            </w:r>
            <w:r w:rsidRPr="001F6A1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็</w:t>
            </w:r>
            <w:r w:rsidRPr="001F6A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แบบอยางที่ดีของศาสนิกชนจนเกิดความเคารพเลื่อมใสศรัทธา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รรมจังหวัด/สำนักงานพระพุทธศาสนา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๓.๔ สนับสนุนใหมีการพัฒนา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องคความรูสื่อ และวิธีการถายทอด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หลักธรรมในศาสนา เพื่อใหคนทุกกลุม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ทุกวัยเขาใจเขาถึงคุณธรรม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๓.๕ สงเสริมใหองคกรทางศาสนา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และสถาบันทางศาสนาเปนสถาบัน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หลักของสังคมที่เขมแข็งและทำหนาที่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เสริมสรางรากฐานคุณธรรมใหสังคมโดยเนนที่เด็กและเยาวชน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๓.๖ สงเสริมใหมีการสรางเครือขาย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และเชื่อมโยงศาสนิกสัมพันธอยาง</w:t>
            </w:r>
          </w:p>
          <w:p w:rsidR="00E72D8C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ตอเนื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เพื่อแลกเปลี่ยนเรียนรูปลูกฝ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งคุณธรรมในสังคมอยางเปน</w:t>
            </w:r>
          </w:p>
          <w:p w:rsidR="00E72D8C" w:rsidRPr="00F16FBF" w:rsidRDefault="00E72D8C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รูปธรรม</w:t>
            </w:r>
          </w:p>
        </w:tc>
        <w:tc>
          <w:tcPr>
            <w:tcW w:w="2817" w:type="dxa"/>
          </w:tcPr>
          <w:p w:rsidR="00E72D8C" w:rsidRPr="00F16FBF" w:rsidRDefault="00E72D8C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</w:tcPr>
          <w:p w:rsidR="00E72D8C" w:rsidRPr="00F85839" w:rsidRDefault="00E72D8C" w:rsidP="00F85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8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๔ </w:t>
            </w:r>
          </w:p>
          <w:p w:rsidR="00E72D8C" w:rsidRPr="003A7768" w:rsidRDefault="00E72D8C" w:rsidP="00F85839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F858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F85839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การเสริมสรางคุณธรรมของสถาบันเศรษฐกิจ</w:t>
            </w:r>
          </w:p>
        </w:tc>
        <w:tc>
          <w:tcPr>
            <w:tcW w:w="3278" w:type="dxa"/>
          </w:tcPr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๔.๑ สงเสริมใหภาคธุรกิจนอมนำ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แนวพระราชดำริหลักปรัชญาของ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เศรษฐกิจพอเพียงมาประยุกตใช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ในการดำเนินธุรกิจ</w:t>
            </w:r>
          </w:p>
        </w:tc>
        <w:tc>
          <w:tcPr>
            <w:tcW w:w="2817" w:type="dxa"/>
          </w:tcPr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สำนักงานเกษตรและสหกรณ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จังหว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ัด/สำนักงานอุตสาหกรรมจังหวัด/สำนักงานพาณิชย์</w:t>
            </w: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จังหวัด/หอการค้าจังหวัด/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6A14" w:rsidRDefault="001F6A14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774CAF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2D8C" w:rsidRDefault="00E72D8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2D8C" w:rsidRDefault="00E72D8C" w:rsidP="00E9030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72D8C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E72D8C" w:rsidRPr="008E4A1A" w:rsidRDefault="00E72D8C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72D8C" w:rsidRPr="008E4A1A" w:rsidRDefault="00E72D8C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72D8C" w:rsidRPr="008E4A1A" w:rsidTr="001D434A">
        <w:trPr>
          <w:trHeight w:val="300"/>
        </w:trPr>
        <w:tc>
          <w:tcPr>
            <w:tcW w:w="1668" w:type="dxa"/>
            <w:vMerge/>
          </w:tcPr>
          <w:p w:rsidR="00E72D8C" w:rsidRPr="008E4A1A" w:rsidRDefault="00E72D8C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72D8C" w:rsidRPr="008E4A1A" w:rsidRDefault="00E72D8C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๔.๒ สงเสริมการผลิต ผลิตภัณฑ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อุตสาหกรรมที่ไดมาตรฐาน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มีคุณภาพ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และสงเสริมการผลิตสินคาเกษตร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และอาหารที่มีประสิทธิภาพ เสริมสราง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ความมั่นคงดานอาหารและพลังงานอยางเหมาะสมและยั่งยืน สามารถ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สรางมูลคาเพิ่ม สอดคลองกับความ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ตองการของตลาด และมีมาตรฐาน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ปลอดภัยตอผูบริโภคตามหลักคุณธรรม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และธรรมาภิบาล</w:t>
            </w:r>
            <w:r w:rsidRPr="00F12624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และตามมาตรฐาน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ISO</w:t>
            </w:r>
          </w:p>
        </w:tc>
        <w:tc>
          <w:tcPr>
            <w:tcW w:w="2817" w:type="dxa"/>
          </w:tcPr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มจังหวัด/สำนักงานเกษตรและสหกรณ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จังหวัด/สำนักงานเกษตรจังหวัด</w:t>
            </w:r>
          </w:p>
        </w:tc>
        <w:tc>
          <w:tcPr>
            <w:tcW w:w="2268" w:type="dxa"/>
            <w:vMerge w:val="restart"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สงเสริมสนับสนุนใหภาคธุรกิจ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เอกชนดำเนินกิจการโดยยึดหลักบรรษัทภิบาล คือ 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พรอมดวยการกำกับดูแลที่ดีมีคุณธรรม</w:t>
            </w:r>
            <w:r w:rsidRPr="008F57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ในภาคธุรกิจ</w:t>
            </w:r>
            <w:r w:rsidRPr="008F575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มีจรรยาบรรณในวิชาชีพ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ประกอบธุรกิจอยางมีคุณธรรมตอ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ผูบริโภคและผูประกอบการดวยกัน</w:t>
            </w:r>
          </w:p>
        </w:tc>
        <w:tc>
          <w:tcPr>
            <w:tcW w:w="2817" w:type="dxa"/>
          </w:tcPr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จังหวัด/สำนักงานพาณิชย์จังหวัด/หอการค้าจังหวัด/</w:t>
            </w:r>
          </w:p>
          <w:p w:rsidR="00AC3E2B" w:rsidRPr="002D4F81" w:rsidRDefault="00AC3E2B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สงเสริมใหทุกภาคสวนของสังคมยกยองคนดีมีคุณธรรมในชุมชน</w:t>
            </w:r>
          </w:p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เปนตัวอยางที่ดีใหชุมชน เปนตนแบบที่ดีในการปฏิบัติ โดยคนหาคนดีและมอบรางวัลอยางตอเนื่อง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เพื่อใหเกิดกระแสสังคมสงเสริมคนดี กับทั้งเปน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การสรางชื่อเสียงใหแกประเทศชาติ</w:t>
            </w:r>
          </w:p>
        </w:tc>
        <w:tc>
          <w:tcPr>
            <w:tcW w:w="2817" w:type="dxa"/>
          </w:tcPr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เกษตรและสหกรณ</w:t>
            </w:r>
          </w:p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จังหวัด/สำนักงานพาณิชย์จังหวัด/สำนักงานแรงงานจังหวัด/หอการค้าจังหวัด/</w:t>
            </w:r>
          </w:p>
          <w:p w:rsidR="00AC3E2B" w:rsidRPr="002D4F81" w:rsidRDefault="00AC3E2B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7E4BF7">
        <w:trPr>
          <w:trHeight w:val="708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๔.๕ บริหารจัดการราคาสินค้าเกษตร</w:t>
            </w:r>
            <w:r w:rsidRPr="007E4B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และรายได้เกษตรกรให้มีความเป็นธรรม</w:t>
            </w:r>
          </w:p>
        </w:tc>
        <w:tc>
          <w:tcPr>
            <w:tcW w:w="2817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สำนักงานพาณิชย์จังหวัด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๔.๖ ส่งเสริมให้มีการจัดสรรทรัพยากร</w:t>
            </w: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การผลิตทางการเกษตร และโครงสร้างพื้นฐานการเกษตรอย่างพอเพียง มีคุณธรรม มีประสิทธิภาพยั่งยืนและเป็นมิตรกับสิ่งแวดล้อม</w:t>
            </w:r>
          </w:p>
        </w:tc>
        <w:tc>
          <w:tcPr>
            <w:tcW w:w="2817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สำนักงานเกษตรและสหกรณ์</w:t>
            </w:r>
          </w:p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72D8C" w:rsidRDefault="00E72D8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9030B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E9030B" w:rsidRPr="008E4A1A" w:rsidRDefault="00E9030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9030B" w:rsidRPr="008E4A1A" w:rsidRDefault="00E9030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9030B" w:rsidRPr="008E4A1A" w:rsidTr="00C46317">
        <w:trPr>
          <w:trHeight w:val="300"/>
        </w:trPr>
        <w:tc>
          <w:tcPr>
            <w:tcW w:w="1668" w:type="dxa"/>
            <w:vMerge/>
          </w:tcPr>
          <w:p w:rsidR="00E9030B" w:rsidRPr="008E4A1A" w:rsidRDefault="00E9030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9030B" w:rsidRPr="008E4A1A" w:rsidRDefault="00E9030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F12624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พัฒนากำลังแรงงานและผู้ประกอบการให้มีศักยภาพสูง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และสอดคล้องต่อความต้องการของภาคเศรษฐกิจเพื่อเพิ่มขีดความสามารถ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ในการแข่งขัน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โดยนำหลักการส่งเสริมคุณธรรม และจรรยาบรรณ มาดำเนินการ</w:t>
            </w:r>
          </w:p>
        </w:tc>
        <w:tc>
          <w:tcPr>
            <w:tcW w:w="2817" w:type="dxa"/>
          </w:tcPr>
          <w:p w:rsidR="009577EB" w:rsidRPr="00E9030B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</w:t>
            </w:r>
          </w:p>
        </w:tc>
        <w:tc>
          <w:tcPr>
            <w:tcW w:w="2268" w:type="dxa"/>
            <w:vMerge w:val="restart"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 สนับสนุนพัฒนาเครือข่ายระหว่างภาครัฐ ภาคเอกชน ทั้งในประเทศและต่างประเทศ 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ให้มีการพัฒนาธุรกิจอย่างยั่งยืน</w:t>
            </w:r>
          </w:p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บนรากฐานการเสริมสร้างคุณธรรม และจริยธรรม</w:t>
            </w:r>
          </w:p>
        </w:tc>
        <w:tc>
          <w:tcPr>
            <w:tcW w:w="2817" w:type="dxa"/>
          </w:tcPr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หอการค้า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</w:t>
            </w:r>
          </w:p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9577EB" w:rsidRPr="002D4F81" w:rsidRDefault="009577EB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672F94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๕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การเสริมสร้างคุณธรรมของสถาบันทาง</w:t>
            </w:r>
            <w:r w:rsidRPr="00672F94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การเมืองการปกครอง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(ภาคราชการและ</w:t>
            </w: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ภาคการเมือง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ทุกระดับ)</w:t>
            </w:r>
          </w:p>
        </w:tc>
        <w:tc>
          <w:tcPr>
            <w:tcW w:w="3278" w:type="dxa"/>
          </w:tcPr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๕.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กำหนดให้องค์กรทางการเมืองการปกครองต่าง ๆ ทำหน้าที่ในการบริหารและให้เป็นตามหลักคุณธรรม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มีธรรมาภิบาล</w:t>
            </w:r>
            <w:r w:rsidRPr="00672F9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Governance)</w:t>
            </w:r>
            <w:r w:rsidRPr="00950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คือ การปกครอง การบริหาร การจัดการ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ดูแลกิจการต่าง ๆ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ให้เป็นไปในครรลองธรรม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95092B" w:rsidRDefault="009577EB" w:rsidP="00D657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ปกครองจังหวัด/ปกครองอำเภอ/องค์การบริหาร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ส่วนจังหวัด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เทศบาล/องค์การบริหารส่วนตำบล/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Pr="00D65779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การเลือกตั้งประจำจังหวัด 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480493" w:rsidRDefault="009577EB" w:rsidP="00C4631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90468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กำหนดให้องค์กรทางการเมืองการปกครองทุกภาคส่วน มีแนวทาง นโยบาย หรือจัดกิจกรรมส่งเสริมคุณธรรมจริยธรรมแก่ประชาชน </w:t>
            </w:r>
          </w:p>
          <w:p w:rsidR="009577EB" w:rsidRPr="0090468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ตามบทบาทภาระหน้าที่ขององค์กรหรือหน่วยงาน</w:t>
            </w:r>
          </w:p>
          <w:p w:rsidR="009577EB" w:rsidRPr="0090468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904683" w:rsidRDefault="009577EB" w:rsidP="00426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ปกครองจังหวัด/ปกครองอำเภอ/องค์การบริหารส่วนจังหวัด/เทศบาล/องค์การบริหารส่วนตำบล/ท้องถิ่น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Pr="00D65779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การเลือกตั้งประจำจังหวัด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70C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070C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9577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8C5F5A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8C5F5A" w:rsidRPr="008E4A1A" w:rsidRDefault="008C5F5A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8C5F5A" w:rsidRPr="008E4A1A" w:rsidRDefault="008C5F5A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C5F5A" w:rsidRPr="008E4A1A" w:rsidTr="00C46317">
        <w:trPr>
          <w:trHeight w:val="300"/>
        </w:trPr>
        <w:tc>
          <w:tcPr>
            <w:tcW w:w="1668" w:type="dxa"/>
            <w:vMerge/>
          </w:tcPr>
          <w:p w:rsidR="008C5F5A" w:rsidRPr="008E4A1A" w:rsidRDefault="008C5F5A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8C5F5A" w:rsidRPr="008E4A1A" w:rsidRDefault="008C5F5A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๕.๓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ส่งเสริมให้ข้าราชการ ผู้ดำรง</w:t>
            </w:r>
          </w:p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ตำแหน่งทางการเมือง เจ้าหน้าที่รัฐทุกระดับทุกภาคส่วนปฏิบัติงานตามหลักคุณธรรม และจรรยาบรรณ</w:t>
            </w:r>
          </w:p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จังหวัด/อำเภอ/องค์การบริหาร</w:t>
            </w:r>
          </w:p>
          <w:p w:rsidR="009577EB" w:rsidRPr="002D4F81" w:rsidRDefault="009577EB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ส่วนจังหวัด/เทศบาล/องค์การบริหารส่วนตำบล/สำนักงานคณะกรรมการการเลือกตั้ง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จังหวัด/ทุกส่วนราชการในจังหวัด</w:t>
            </w:r>
          </w:p>
        </w:tc>
        <w:tc>
          <w:tcPr>
            <w:tcW w:w="2268" w:type="dxa"/>
            <w:vMerge w:val="restart"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8C5F5A">
        <w:trPr>
          <w:trHeight w:val="1437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8C5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วางระบบรากฐานการเสริมสร้าง</w:t>
            </w:r>
            <w:r w:rsidRPr="008C5F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การเมืองการปกครองด้านการเลือกตั้ง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อย่างโปร่งใส สุจริต และเที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่ยงธรรมตามหลักการส่งเสริมคุณธรร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2817" w:type="dxa"/>
          </w:tcPr>
          <w:p w:rsidR="009577EB" w:rsidRPr="008C5F5A" w:rsidRDefault="009577EB" w:rsidP="008C5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๕.๕ ส่งเสริมให้นักการเมืองทุกระดับปฏิบัติตามคุณธรรมและจรรยาบรรณสำหรับผู้ดำรงตำแหน่งทางการเมือง</w:t>
            </w:r>
            <w:r w:rsidRPr="008C5F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และเป็นแบบอย่างที่ดีให้แก่ประชาชน</w:t>
            </w:r>
          </w:p>
        </w:tc>
        <w:tc>
          <w:tcPr>
            <w:tcW w:w="2817" w:type="dxa"/>
          </w:tcPr>
          <w:p w:rsidR="009577EB" w:rsidRPr="008C5F5A" w:rsidRDefault="009577EB" w:rsidP="00426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ปกครองจังหวัด/ปกครองอำเภอ/องค์การบริหารส่วนจังหวัด/เทศบาล/องค์การ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บริหารส่วนตำบล/ท้องถิ่น</w:t>
            </w:r>
            <w:r w:rsidRPr="006345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จังหวัด/สำนักงา</w:t>
            </w:r>
            <w:r w:rsidRPr="006345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</w:t>
            </w:r>
            <w:r w:rsidRPr="006345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070C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สำนักงาน</w:t>
            </w:r>
            <w:r w:rsidRPr="00070C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A1877">
            <w:pPr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CA187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๕.๖ กำหนดบทบาทให้องค์กรปกครอง</w:t>
            </w:r>
            <w:r w:rsidRPr="00CA187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ส่วนท้องถิ่นทุกระดับมีหน้าที่น</w:t>
            </w:r>
            <w:r w:rsidRPr="00CA187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</w:t>
            </w:r>
            <w:r w:rsidRPr="00CA187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นโยบาย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ส่งเสริมคุณธรรมสู่การปฏิบัติใ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 โดยให้รางวัล เพื่อเป็นกำลังใจแก่องค์กรปกครองส่วนท้องถิ่นที่มีแนวปฏิบัติที่ดี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9577EB" w:rsidRDefault="009577EB" w:rsidP="00C15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9577EB" w:rsidRPr="00C15EF5" w:rsidRDefault="009577EB" w:rsidP="00C15EF5">
            <w:pPr>
              <w:tabs>
                <w:tab w:val="left" w:pos="21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2817" w:type="dxa"/>
          </w:tcPr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จังหวัด/อำเภอ/สำนักงานท้องถิ่นจังหวัด/</w:t>
            </w:r>
            <w:r w:rsidRPr="00520C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520CE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ปราบปรามการทุจริตแห่งชาติ ประจำจังหวัด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/สำนักงานวัฒนธรรมจังหวัด/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บริหารส่วนจังหวัด/เทศบาล/องค์การบริหารส่วนตำบล/ สำนักงานคณะกรรมการการเลือกตั้ง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42613E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๕.๗ กำหนดให้ทุกองค์กรปกครองส่วนท้องถิ่นจัดตั้งหน่วยเผยแพร่คุณธรรมประจำตำบล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ทำหน้าที่จัดกิจกรรมส่งเสริมคุณธรรมและร่วมเป็นเครือข่ายขับเคลื่อนกระบวนการ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ส่งเสริมคุณธรรมสู่ชุมชนอย่างต่อเนื่อง</w:t>
            </w:r>
            <w:r w:rsidRPr="0042613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และเป็นระบบ</w:t>
            </w:r>
          </w:p>
        </w:tc>
        <w:tc>
          <w:tcPr>
            <w:tcW w:w="2817" w:type="dxa"/>
          </w:tcPr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สำนักงานท้องถิ่นจังหวัด/ 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องค์การบริหารส่วนจังหวัด/เทศบาล/องค์การบริหารส่วน</w:t>
            </w: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ตำบล/ สำนักงานคณะกรรมการ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การเลือกตั้ง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จังหวัด/สำนักงาน ปปท.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C5F5A" w:rsidRDefault="009577EB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577EB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9577EB" w:rsidRPr="008E4A1A" w:rsidRDefault="009577E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577EB" w:rsidRPr="008E4A1A" w:rsidRDefault="009577E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577EB" w:rsidRPr="008E4A1A" w:rsidTr="00C46317">
        <w:trPr>
          <w:trHeight w:val="300"/>
        </w:trPr>
        <w:tc>
          <w:tcPr>
            <w:tcW w:w="1668" w:type="dxa"/>
            <w:vMerge/>
          </w:tcPr>
          <w:p w:rsidR="009577EB" w:rsidRPr="008E4A1A" w:rsidRDefault="009577E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577EB" w:rsidRPr="008E4A1A" w:rsidRDefault="009577E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๖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576C2" w:rsidRPr="00520CE3" w:rsidRDefault="004576C2" w:rsidP="007C3416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การใช้วัฒนธรรมไทยเป็นฐาน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ในการเสริมสร้างคุณธรรม</w:t>
            </w: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๖.๑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</w:t>
            </w:r>
          </w:p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สถาบันการศึกษา/สถานศึกษา</w:t>
            </w:r>
            <w:r w:rsidRPr="00520CE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2268" w:type="dxa"/>
            <w:vMerge w:val="restart"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๖.๒ นำอัตลักษณ์ของชุมชนท้องถิ่นและเอกลักษณ์ของชาติมากระตุ้นจิตสำนึก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สำนักงานวัฒนธรรมจังหวัด/สภาวัฒนธรรมทุกระดับ/องค์กรปกครองส่วนท้องถิ่น</w:t>
            </w:r>
          </w:p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๖.๓ ดำรงรักษาวิถีคุณธรรมของชุมชน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ที่มีรากฐานจากความรู้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รวมถึงความรู้และภูมิหลังของบุคคลด้านคุณธรรม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๖.๔ ส่งเสริม</w:t>
            </w:r>
            <w:r w:rsidRPr="0057201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เสริมสร้างเอกลักษณ์</w:t>
            </w:r>
          </w:p>
          <w:p w:rsidR="004576C2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และอัตลักษณ์ไทย ในการอนุรักษ์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สืบสานศิลปะ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 วัฒนธรรมท้องถิ่น และภูมิปัญญา ตามหลักคุณธรรมจริยธรรม</w:t>
            </w:r>
          </w:p>
        </w:tc>
        <w:tc>
          <w:tcPr>
            <w:tcW w:w="2817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สภาวัฒนธรรมทุกระดับ/</w:t>
            </w:r>
          </w:p>
          <w:p w:rsidR="004576C2" w:rsidRPr="00B90FB3" w:rsidRDefault="004576C2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๖.๕ ส่งเสริมสนับสนุนและพัฒนา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อุตสาหกรรมการท่องเที่ยว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 การศึกษาด้านกีฬา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 ภายใต้รากฐานคุณธรรมจริยธรรม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ฒนธรรม</w:t>
            </w:r>
          </w:p>
        </w:tc>
        <w:tc>
          <w:tcPr>
            <w:tcW w:w="2817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สำนักงานการท่องเที่ยว</w:t>
            </w:r>
          </w:p>
          <w:p w:rsidR="004576C2" w:rsidRPr="00B90FB3" w:rsidRDefault="004576C2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และกีฬาจังหวัด/องค์กรปกครองส่วนท้องถิ่นทุกแห่ง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92E21">
        <w:trPr>
          <w:trHeight w:val="1549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๖.๖ เสริมสร้างทุกภาคส่วนให้มี</w:t>
            </w:r>
          </w:p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ส่วนร่วมในการพัฒนาสังคม</w:t>
            </w:r>
            <w:r w:rsidRPr="007F68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ภายใต้รากฐานการใช้วัฒนธรรมไทยเป็นพื้นฐาน ในการเสริมสร้างคุณธรรม</w:t>
            </w:r>
          </w:p>
        </w:tc>
        <w:tc>
          <w:tcPr>
            <w:tcW w:w="2817" w:type="dxa"/>
          </w:tcPr>
          <w:p w:rsidR="004576C2" w:rsidRPr="007F68FB" w:rsidRDefault="004576C2" w:rsidP="007F6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</w:t>
            </w: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92E21">
        <w:trPr>
          <w:trHeight w:val="1118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E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๖.๗ พัฒนาคนและสังคมให้</w:t>
            </w:r>
            <w:r w:rsidRPr="00C92E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C92E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คุณภาพ</w:t>
            </w:r>
            <w:r w:rsidRPr="00C92E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และมีภูมิคุ้มกันต่อการเปลี่ยนแปลงตามหลักคุณธรรม</w:t>
            </w:r>
          </w:p>
        </w:tc>
        <w:tc>
          <w:tcPr>
            <w:tcW w:w="2817" w:type="dxa"/>
          </w:tcPr>
          <w:p w:rsidR="004576C2" w:rsidRPr="00C92E21" w:rsidRDefault="004576C2" w:rsidP="007F6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ทุกระดับ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577EB" w:rsidRDefault="009577EB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06254C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06254C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06254C" w:rsidRPr="008E4A1A" w:rsidRDefault="0006254C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06254C" w:rsidRPr="008E4A1A" w:rsidRDefault="0006254C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6254C" w:rsidRPr="008E4A1A" w:rsidTr="00C46317">
        <w:trPr>
          <w:trHeight w:val="300"/>
        </w:trPr>
        <w:tc>
          <w:tcPr>
            <w:tcW w:w="1668" w:type="dxa"/>
            <w:vMerge/>
          </w:tcPr>
          <w:p w:rsidR="0006254C" w:rsidRPr="008E4A1A" w:rsidRDefault="0006254C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06254C" w:rsidRPr="008E4A1A" w:rsidRDefault="0006254C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C46317">
        <w:trPr>
          <w:trHeight w:val="1854"/>
        </w:trPr>
        <w:tc>
          <w:tcPr>
            <w:tcW w:w="1668" w:type="dxa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๖.๘ ดำเนินการสร้าง พัฒนาและเผยแพร่องค์ความรู้ด้านคุณธรรมจริยธรรมและวัฒนธรรม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ทั้งในมิติ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ศาสนา และมิติอื่น ๆ</w:t>
            </w:r>
            <w:r w:rsidRPr="0045175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ด้วยกระบวนการ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จัดการความรู้รูปแบบต่าง ๆ</w:t>
            </w:r>
          </w:p>
        </w:tc>
        <w:tc>
          <w:tcPr>
            <w:tcW w:w="2817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 ๗</w:t>
            </w:r>
          </w:p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การใช้สื่อมวลชนเป็นเครื่องมือ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</w:t>
            </w:r>
          </w:p>
          <w:p w:rsidR="00445274" w:rsidRPr="00520CE3" w:rsidRDefault="00445274" w:rsidP="0045175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๗.๑ ส่งเสริมและเผยแพร่ข่าวสาร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และความรู้เกี่ยวกับการปกครอง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ระบอบประชาธิปไตย อันมีพระมหากษัตริย์ทรงเป็นพระประมุข ตลอดจนนโยบายและการดำเนินงานของรัฐบาล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ศีลธรรม ค่านิยมที่ดีงาม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รวมทั้งสนับสนุนการให้บริการการศึกษานอกระบบแก่ประชาชน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50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๗.๒ ส่งเสริมให้มีสื่อสร้างสรรค์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ทันสมัย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และหลากหลายเพื่อประชาสัมพันธ์รณรงค์ปลูกฝังคุณธรรมที่พึงปฏิบัติ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สำนักงานวัฒนธรรมจังหวัด/องค์กรวิชาชีพสื่อ/</w:t>
            </w: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สื่อมวลชน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15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๗.๓ ส่งเสริมให้สื่อต่าง ๆ ประชาสัมพันธ์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เรื่องเกี่ยวกับคุณธรรมอย่างต่อเนื่อง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สร้างกระแสสังคมให้ประชาชนมี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จิตสำนึกคุณธรรม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15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๗.๔ ส่งเสริมการเผยแพร่คุณธรรมด้วยสื่อต่าง ๆ อย่างมีคุณภาพเหมาะสมกับทุกกลุ่มวัย โดยเฉพาะสำหรับเด็กและเยาวชน</w:t>
            </w:r>
          </w:p>
        </w:tc>
        <w:tc>
          <w:tcPr>
            <w:tcW w:w="2817" w:type="dxa"/>
          </w:tcPr>
          <w:p w:rsidR="00445274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887F1A" w:rsidRDefault="00445274" w:rsidP="007B21E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7B21E5">
        <w:trPr>
          <w:trHeight w:val="1471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7B21E5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๗.๕ ให้มีมาตรฐานในการนำเสนอ</w:t>
            </w:r>
          </w:p>
          <w:p w:rsidR="00445274" w:rsidRPr="007B21E5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ข่าวสารอย่างเป็นกลาง สร้างสรรค์</w:t>
            </w:r>
          </w:p>
          <w:p w:rsidR="00445274" w:rsidRPr="007B21E5" w:rsidRDefault="00445274" w:rsidP="00C4631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7B21E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และยึดมั่นในการปฏิบัติตามจรรยาบรรณ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ทางวิชาชีพ</w:t>
            </w:r>
          </w:p>
        </w:tc>
        <w:tc>
          <w:tcPr>
            <w:tcW w:w="2817" w:type="dxa"/>
          </w:tcPr>
          <w:p w:rsidR="00445274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9C3D13">
        <w:trPr>
          <w:trHeight w:val="1138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๗.๖ ส่งเสริมยกย่องสื่อมวลชนที่</w:t>
            </w:r>
          </w:p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สร้างสรรค์ด้านคุณธรรมให้มีจำนวนมากยิ่งขึ้น</w:t>
            </w:r>
          </w:p>
        </w:tc>
        <w:tc>
          <w:tcPr>
            <w:tcW w:w="2817" w:type="dxa"/>
          </w:tcPr>
          <w:p w:rsidR="00445274" w:rsidRPr="0045175A" w:rsidRDefault="00445274" w:rsidP="007B21E5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254C" w:rsidRPr="0006254C" w:rsidRDefault="0006254C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9C3D13" w:rsidP="0066550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65509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665509" w:rsidRPr="008E4A1A" w:rsidRDefault="00665509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65509" w:rsidRPr="008E4A1A" w:rsidRDefault="00665509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65509" w:rsidRPr="008E4A1A" w:rsidTr="00C46317">
        <w:trPr>
          <w:trHeight w:val="300"/>
        </w:trPr>
        <w:tc>
          <w:tcPr>
            <w:tcW w:w="1668" w:type="dxa"/>
            <w:vMerge/>
          </w:tcPr>
          <w:p w:rsidR="00665509" w:rsidRPr="008E4A1A" w:rsidRDefault="00665509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65509" w:rsidRPr="008E4A1A" w:rsidRDefault="00665509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665509">
        <w:trPr>
          <w:trHeight w:val="1052"/>
        </w:trPr>
        <w:tc>
          <w:tcPr>
            <w:tcW w:w="1668" w:type="dxa"/>
            <w:vMerge w:val="restart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๗.๗ ส่งเสริมให้ความรู้ด้านวิชาการแก่ผู้ประกอบวิชาชีพสื่อ โดยยึดหลักคุณธรรมและจรรยาบรรณของสื่อ</w:t>
            </w:r>
          </w:p>
        </w:tc>
        <w:tc>
          <w:tcPr>
            <w:tcW w:w="2817" w:type="dxa"/>
          </w:tcPr>
          <w:p w:rsidR="00445274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 w:val="restart"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665509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๗.๘ ส่งเสริมให้ผู้ประกอบวิชาชีพสื่อ</w:t>
            </w:r>
            <w:r w:rsidRPr="0066550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นำเสนอข้อมูลที่สร้างสรรค์เกิดประโยชน์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ต่อสังคม ตามหลักคุณธรรมและจริยธรรมแห่งวิชาชีพ</w:t>
            </w:r>
          </w:p>
        </w:tc>
        <w:tc>
          <w:tcPr>
            <w:tcW w:w="2817" w:type="dxa"/>
          </w:tcPr>
          <w:p w:rsidR="00445274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 w:val="restart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๘</w:t>
            </w:r>
          </w:p>
          <w:p w:rsidR="00445274" w:rsidRPr="00520CE3" w:rsidRDefault="00445274" w:rsidP="00665509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66550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การเสริมสร้างคุณธรรมในภาควิชาชีพ</w:t>
            </w:r>
          </w:p>
        </w:tc>
        <w:tc>
          <w:tcPr>
            <w:tcW w:w="3278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๘.๑ ส่งเสริมองค์กรวิชาชีพ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ให้มีความสามัคคี คุณธรรม และจรรยาบรรณในวิชาชีพ</w:t>
            </w:r>
          </w:p>
          <w:p w:rsidR="00445274" w:rsidRPr="00665509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สำนักงานศึกษาธิการจังหวัด/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45274" w:rsidRPr="0045175A" w:rsidRDefault="00445274" w:rsidP="00665509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สำนักงานสาธารณสุขจังหวัด/หน่วยงาน/สภา</w:t>
            </w:r>
            <w:r w:rsidRPr="006655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สมาคม หรือองค์กรวิชาชีพต่าง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๘.๒ กำหนดให้สภา สมาคมหรือองค์กรวิชาชีพต่าง ๆ ควบคุมดูแลการประพฤติปฏิบัติของผู้ประกอบวิชาชีพให้เป็นไปตามหลักคุณธรรม และจรรยาบรรณของวิชาชีพ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เพื่อสร้างความศรัทธาความเชื่อมั่นในวิชาชีพแก่ผู้บริโภค หรือผู้รับบริการ โดยระบุคุณธรรมที่พึงประสงค์ไว้ใ</w:t>
            </w:r>
            <w:r w:rsidRPr="001B157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</w:t>
            </w:r>
          </w:p>
        </w:tc>
        <w:tc>
          <w:tcPr>
            <w:tcW w:w="2817" w:type="dxa"/>
          </w:tcPr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366471" w:rsidRDefault="00445274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๘.๓ กำหนดให้สภา สมาคม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หรือองค์กรวิชาชีพมีมาตรการการลงโทษ</w:t>
            </w:r>
          </w:p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แก่ผู้ประกอบวิชาชีพที่กระทำความผิด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ไม่ปฏิบัติตามหลักคุณธรรม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และละเมิดจรรยาบรรณของวิชาชีพอย่างจริงจังและเป็นธรรม</w:t>
            </w:r>
          </w:p>
        </w:tc>
        <w:tc>
          <w:tcPr>
            <w:tcW w:w="2817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๘.๔ ส่งเสริมให้ผู้ประกอบวิชาชีพ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ตระหนักและยึดมั่นในคุณธรรมและจรรยาบรรณในวิชาชีพของตนเอง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สำนักงานสาธารณสุขจังหวัด/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สมาคมหรือองค์กรวิชาชีพต่าง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5509" w:rsidRDefault="00445274" w:rsidP="0066550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445274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445274" w:rsidRPr="008E4A1A" w:rsidRDefault="00445274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445274" w:rsidRPr="008E4A1A" w:rsidRDefault="00445274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445274" w:rsidRPr="008E4A1A" w:rsidTr="00C46317">
        <w:trPr>
          <w:trHeight w:val="300"/>
        </w:trPr>
        <w:tc>
          <w:tcPr>
            <w:tcW w:w="1668" w:type="dxa"/>
            <w:vMerge/>
          </w:tcPr>
          <w:p w:rsidR="00445274" w:rsidRPr="008E4A1A" w:rsidRDefault="00445274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445274" w:rsidRPr="008E4A1A" w:rsidRDefault="00445274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C46317">
        <w:trPr>
          <w:trHeight w:val="1052"/>
        </w:trPr>
        <w:tc>
          <w:tcPr>
            <w:tcW w:w="1668" w:type="dxa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ส่งเ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สริมและคุ้มครองผู้ประกอบวิชาชีพ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ที่ดำรงตนตามหลักคุณธรรมและจรรยาบรรณ</w:t>
            </w:r>
          </w:p>
        </w:tc>
        <w:tc>
          <w:tcPr>
            <w:tcW w:w="2817" w:type="dxa"/>
          </w:tcPr>
          <w:p w:rsidR="00064AA1" w:rsidRPr="001B157E" w:rsidRDefault="00064AA1" w:rsidP="00064A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665509" w:rsidRDefault="00064AA1" w:rsidP="00064A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="007D7D5A"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="007D7D5A"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7D7D5A"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 w:rsidR="007D7D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7D5A"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64AA1" w:rsidRPr="00DE211F" w:rsidTr="00C46317">
        <w:trPr>
          <w:trHeight w:val="1052"/>
        </w:trPr>
        <w:tc>
          <w:tcPr>
            <w:tcW w:w="1668" w:type="dxa"/>
          </w:tcPr>
          <w:p w:rsidR="00064AA1" w:rsidRPr="00520CE3" w:rsidRDefault="00064AA1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64AA1" w:rsidRPr="00064AA1" w:rsidRDefault="00064AA1" w:rsidP="00C46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AA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๘.6 ส่งเสริมและเสริมสร้างสมรรถภาพ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4AA1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ของผู้ประกอบการภาคเอกชนให้แข็งแกร่ง และยึดในหลักคุณธรรมและจริยธรรม</w:t>
            </w:r>
          </w:p>
        </w:tc>
        <w:tc>
          <w:tcPr>
            <w:tcW w:w="2817" w:type="dxa"/>
          </w:tcPr>
          <w:p w:rsidR="00064AA1" w:rsidRPr="00064AA1" w:rsidRDefault="00064AA1" w:rsidP="00064A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    สำนักงานอุตสาหกรรมจังหวัด/สำนักงานพาณิชย์จังหวัด</w:t>
            </w:r>
          </w:p>
        </w:tc>
        <w:tc>
          <w:tcPr>
            <w:tcW w:w="2268" w:type="dxa"/>
          </w:tcPr>
          <w:p w:rsidR="00064AA1" w:rsidRPr="00DE211F" w:rsidRDefault="00064AA1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64AA1" w:rsidRPr="00DE211F" w:rsidTr="00C46317">
        <w:trPr>
          <w:trHeight w:val="1052"/>
        </w:trPr>
        <w:tc>
          <w:tcPr>
            <w:tcW w:w="1668" w:type="dxa"/>
          </w:tcPr>
          <w:p w:rsidR="00064AA1" w:rsidRPr="00520CE3" w:rsidRDefault="00064AA1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64AA1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๗ ส่งเสริมใ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ห้ผู้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พัฒนาแลกเปลี่ยนความรู้ด้านอุตสาหกรรม ภายใต้หลักคุณธรรม และจรรยาบรรณ</w:t>
            </w:r>
          </w:p>
        </w:tc>
        <w:tc>
          <w:tcPr>
            <w:tcW w:w="2817" w:type="dxa"/>
          </w:tcPr>
          <w:p w:rsidR="00064AA1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    สำนักงานอุตสาหกรรมจังหวัด/สำนักงานพาณิชย์จังหวัด</w:t>
            </w:r>
          </w:p>
        </w:tc>
        <w:tc>
          <w:tcPr>
            <w:tcW w:w="2268" w:type="dxa"/>
          </w:tcPr>
          <w:p w:rsidR="00064AA1" w:rsidRPr="00DE211F" w:rsidRDefault="00064AA1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42D89" w:rsidRPr="00853B44" w:rsidRDefault="0007673B" w:rsidP="007D7D5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D7D5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="001914FD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ยุทธศาสตรที่ </w:t>
      </w:r>
      <w:r w:rsidR="007D7D5A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</w:t>
      </w:r>
      <w:r w:rsidR="007D7D5A" w:rsidRPr="00853B4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1914FD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สรางความเขมแข็งในระบบการบริหารจัดการดานการส</w:t>
      </w:r>
      <w:r w:rsidR="006E24E3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งเสริมคุณธรรม</w:t>
      </w:r>
      <w:r w:rsidR="001914FD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ใหเปน</w:t>
      </w:r>
      <w:r w:rsidR="00607C93" w:rsidRPr="00853B4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เอกภาพ</w:t>
      </w:r>
    </w:p>
    <w:p w:rsidR="00342D89" w:rsidRDefault="00342D89" w:rsidP="00342D89">
      <w:pPr>
        <w:spacing w:after="0" w:line="240" w:lineRule="auto"/>
        <w:ind w:left="57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342D8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615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 w:hint="cs"/>
          <w:sz w:val="32"/>
          <w:szCs w:val="32"/>
          <w:cs/>
        </w:rPr>
        <w:tab/>
      </w:r>
    </w:p>
    <w:p w:rsidR="00342D89" w:rsidRPr="00E61577" w:rsidRDefault="00342D89" w:rsidP="00EC1841">
      <w:pPr>
        <w:tabs>
          <w:tab w:val="left" w:pos="851"/>
        </w:tabs>
        <w:spacing w:after="0" w:line="240" w:lineRule="auto"/>
        <w:ind w:left="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61577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/>
          <w:sz w:val="32"/>
          <w:szCs w:val="32"/>
          <w:cs/>
        </w:rPr>
        <w:t>เพื่อสร้างและพัฒนาระบบการบริหารจัดการด้านส่งเสริมคุณธรรมให้มีความเข้มแข็ง</w:t>
      </w:r>
    </w:p>
    <w:p w:rsidR="00342D89" w:rsidRPr="000524F8" w:rsidRDefault="00342D89" w:rsidP="00342D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๒. เพื่อขับเคลื่อนระบบการบริหารจัดการด้านคุณธรรมให้มีเอกภาพ</w:t>
      </w:r>
    </w:p>
    <w:p w:rsidR="00342D89" w:rsidRPr="000524F8" w:rsidRDefault="00342D89" w:rsidP="00EC184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เพื่อเสริมสร้างความเป็นเอกภาพให้แก่สังคมไทยด้วยคุณธรรม</w:t>
      </w:r>
    </w:p>
    <w:p w:rsidR="00342D89" w:rsidRPr="00342D89" w:rsidRDefault="00342D89" w:rsidP="00342D8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42D8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342D89" w:rsidRPr="00342D89" w:rsidRDefault="00342D89" w:rsidP="00342D89">
      <w:pPr>
        <w:pStyle w:val="a4"/>
        <w:spacing w:after="0" w:line="240" w:lineRule="auto"/>
        <w:ind w:left="57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42D8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 </w:t>
      </w:r>
      <w:r w:rsidRPr="00342D89">
        <w:rPr>
          <w:rFonts w:ascii="TH SarabunPSK" w:hAnsi="TH SarabunPSK" w:cs="TH SarabunPSK"/>
          <w:spacing w:val="-4"/>
          <w:sz w:val="32"/>
          <w:szCs w:val="32"/>
          <w:cs/>
        </w:rPr>
        <w:t>มีระบบกำกับติดตามและประเมินผลการดำเนินงานส่งเสริมคุณธรรมและความสมานฉันท์ในมิติต่าง ๆ</w:t>
      </w:r>
    </w:p>
    <w:p w:rsidR="00342D89" w:rsidRPr="000524F8" w:rsidRDefault="00342D89" w:rsidP="00342D89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๒. มีหลักสูตรและจำนวนบุคลากรผู้ทำหน้าที่ในการส่งเสริมคุณธรรม</w:t>
      </w:r>
    </w:p>
    <w:p w:rsidR="00342D89" w:rsidRPr="000524F8" w:rsidRDefault="00342D89" w:rsidP="00342D89">
      <w:pPr>
        <w:spacing w:after="0" w:line="240" w:lineRule="auto"/>
        <w:ind w:firstLine="7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๓. 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พร้อมทั้งมีการวิจัยและมีการพัฒนามาตรฐานด้านการส่งเสริมคุณธรรม</w:t>
      </w:r>
    </w:p>
    <w:p w:rsidR="00342D89" w:rsidRPr="00D41320" w:rsidRDefault="00342D89" w:rsidP="00342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 </w:t>
      </w:r>
      <w:r w:rsidRPr="00D94D1F">
        <w:rPr>
          <w:rFonts w:ascii="TH SarabunPSK" w:hAnsi="TH SarabunPSK" w:cs="TH SarabunPSK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ภาคราชการพลเรือนมีระบบและกลไกการสนับสนุนและส่งเสริมคุณธรรมจริยธรรม</w:t>
      </w:r>
      <w:r w:rsidRPr="00D41320">
        <w:rPr>
          <w:rFonts w:ascii="TH SarabunPSK" w:hAnsi="TH SarabunPSK" w:cs="TH SarabunPSK"/>
          <w:sz w:val="32"/>
          <w:szCs w:val="32"/>
          <w:cs/>
        </w:rPr>
        <w:t>ข้าราชการ</w:t>
      </w:r>
    </w:p>
    <w:p w:rsidR="00342D89" w:rsidRPr="000524F8" w:rsidRDefault="00342D89" w:rsidP="00342D89">
      <w:pPr>
        <w:spacing w:after="0" w:line="240" w:lineRule="auto"/>
        <w:ind w:left="57" w:firstLine="794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๕. มีงบประมาณสนับสนุนการดำเนินงานส่งเสริมคุณธรรม</w:t>
      </w:r>
    </w:p>
    <w:p w:rsidR="006C4989" w:rsidRDefault="00342D89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๖. มีความสมานฉันท์ในสังคมไทย</w:t>
      </w:r>
    </w:p>
    <w:p w:rsidR="00BD03EB" w:rsidRDefault="00BD03EB" w:rsidP="00BF2D67">
      <w:pPr>
        <w:spacing w:after="0" w:line="240" w:lineRule="auto"/>
        <w:ind w:left="5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00AD7" w:rsidRDefault="00F00AD7" w:rsidP="00BF2D67">
      <w:pPr>
        <w:spacing w:after="0" w:line="240" w:lineRule="auto"/>
        <w:ind w:left="5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00AD7" w:rsidRDefault="00F00AD7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853B44" w:rsidRDefault="00853B44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853B44" w:rsidRDefault="00853B44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7D7D5A" w:rsidP="00F23D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7D5A">
        <w:rPr>
          <w:rFonts w:ascii="TH SarabunIT๙" w:hAnsi="TH SarabunIT๙" w:cs="TH SarabunIT๙"/>
          <w:sz w:val="32"/>
          <w:szCs w:val="32"/>
        </w:rPr>
        <w:t>-23-</w:t>
      </w:r>
    </w:p>
    <w:p w:rsidR="00F00AD7" w:rsidRPr="00F00AD7" w:rsidRDefault="00F00AD7" w:rsidP="00F00AD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3586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C1841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EC1841" w:rsidRPr="008E4A1A" w:rsidRDefault="00EC1841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C1841" w:rsidRPr="008E4A1A" w:rsidRDefault="00EC1841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C1841" w:rsidRPr="008E4A1A" w:rsidTr="00C46317">
        <w:trPr>
          <w:trHeight w:val="300"/>
        </w:trPr>
        <w:tc>
          <w:tcPr>
            <w:tcW w:w="1668" w:type="dxa"/>
            <w:vMerge/>
          </w:tcPr>
          <w:p w:rsidR="00EC1841" w:rsidRPr="008E4A1A" w:rsidRDefault="00EC1841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C1841" w:rsidRPr="008E4A1A" w:rsidRDefault="00EC1841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917108" w:rsidRPr="00EC1841" w:rsidRDefault="00917108" w:rsidP="00EC1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917108" w:rsidRPr="00EC1841" w:rsidRDefault="00917108" w:rsidP="00EC184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</w:t>
            </w:r>
            <w:r w:rsidRPr="00EC184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ความเป็นเอกภาพ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8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แก่สถาบัน</w:t>
            </w:r>
            <w:r w:rsidRPr="00EC184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</w:t>
            </w:r>
            <w:r w:rsidRPr="00EC18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องค์กร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จังหวัดกำหนดให้มีการจัดทำแผนแม่บทส่งเสริมคุณธรรมระดับจังหวัด ให้สอดคล้องกับแผนแม่บทส่งเสริมคุณธรรมแห่งชาติ 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 w:val="restart"/>
          </w:tcPr>
          <w:p w:rsidR="00917108" w:rsidRPr="00917108" w:rsidRDefault="00917108" w:rsidP="0091710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</w:p>
          <w:p w:rsidR="00917108" w:rsidRPr="00917108" w:rsidRDefault="00917108" w:rsidP="00917108">
            <w:pPr>
              <w:pStyle w:val="a4"/>
              <w:ind w:left="157" w:hanging="123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917108" w:rsidRPr="00917108" w:rsidRDefault="00917108" w:rsidP="0091710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917108" w:rsidRPr="00917108" w:rsidRDefault="00917108" w:rsidP="0091710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หน่วยงานที่ใช้อำนาจรัฐหรือเป็นกลไกของรัฐแต่ไม่เป็นองค์กรของรัฐ</w:t>
            </w:r>
          </w:p>
          <w:p w:rsidR="00917108" w:rsidRPr="00917108" w:rsidRDefault="00917108" w:rsidP="0091710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หน่วยงานภาคธุรกิจเอกชน</w:t>
            </w:r>
          </w:p>
          <w:p w:rsidR="00917108" w:rsidRPr="00917108" w:rsidRDefault="00917108" w:rsidP="0091710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หน่วยงานภาคประชาสังคม</w:t>
            </w:r>
          </w:p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๑.๒ พัฒนาระบบบริหารจัดการองค์กรและบุคลากรด้านแรงงาน</w:t>
            </w:r>
          </w:p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ให้มีประสิทธิภาพและคุณธรรม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สำนักงานแรงงานจังหวัด/สำนักงานสวัสดิการและคุ้มครองแรงงานจังหวัด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Default="00917108" w:rsidP="00F23D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กำหนดการพัฒนาระบบบริหาร ส่งเสริมป้องกันและปราบปรามการทุจริตในภาครัฐ และฝ่ายบริหาร </w:t>
            </w:r>
          </w:p>
          <w:p w:rsidR="00917108" w:rsidRPr="00F23DEF" w:rsidRDefault="00917108" w:rsidP="00F23D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ให้ดำเนินการอย่างสุจริต โปร่งใส แ</w:t>
            </w:r>
            <w:r w:rsidRPr="00F23D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ละ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เป็นธรรมตามหลักคุณธรรมจริยธรรม</w:t>
            </w:r>
          </w:p>
        </w:tc>
        <w:tc>
          <w:tcPr>
            <w:tcW w:w="2817" w:type="dxa"/>
          </w:tcPr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3DE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๑.๔ นำระบบเทคโนโลยีสารสนเทศมาใช้ในการขับเคลื่อนงานด้านส่งเสริมคุณธรรมและเสริมสร้างความเป็นเอกภาพแก่สถาบัน/องค์กรใน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โดยพัฒนาระบบฐานข้อมูลที่มีความเชื่อมโยงซึ่งกันและกันอย่างเป็นระบบ เข้าถึงได้ง่ายและหลากหลาย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สถิติจังหวัด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ส่งเสริมอำนวยความสะดวก และพัฒนาเครือข่ายความร่วมมือทางกฎหมายตามหลักนิติธรรม และหลักคุณธรรมจริยธรรม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สำนักงานอัยการจังหวัด/ศูนย์ดำรงธรรม/ปกครองจังหวัด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๑.๖ เสริมสร้างจิตสำนึกในด้านคุณธรรมจริยธรรม และปลูกฝังความซื่อสัตย์ในสังคมไทยทุกภาคส่วนให้เป็นเอกภาพ</w:t>
            </w:r>
          </w:p>
        </w:tc>
        <w:tc>
          <w:tcPr>
            <w:tcW w:w="2817" w:type="dxa"/>
          </w:tcPr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23DE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๑.๗ ส่งเสริมสนับสนุนให้ชุมชนอนุรักษ์</w:t>
            </w:r>
            <w:r w:rsidRPr="0073586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ฟื้นฟูจารีต ประเพณี ภูมิปัญญาท้องถิ่น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ศิลปวัฒนธรรมอันดีของชุมชนของชาติ และมีส่วนร่วมในการจัดการ การบำรุงรักษาและการใช้ประโยชน์จากทรัพยากรธรรมชาติอย่างสมดุลและยั่งยืน ให้ยึดหลักคุณธรรม </w:t>
            </w:r>
            <w:r w:rsidRPr="00F00AD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 เพื่อสร้างความเป็นเอกภาพ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รมจังหวัด/ สำนักงานทรัพยากรธรรม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าติและสิ่งแวดล้อมจังหวัด/องค์กรปกครองส่วนท้องถิ่น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C1841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-24-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74075D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74075D" w:rsidRPr="008E4A1A" w:rsidRDefault="0074075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74075D" w:rsidRPr="008E4A1A" w:rsidRDefault="0074075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74075D" w:rsidRPr="008E4A1A" w:rsidTr="00C46317">
        <w:trPr>
          <w:trHeight w:val="300"/>
        </w:trPr>
        <w:tc>
          <w:tcPr>
            <w:tcW w:w="1668" w:type="dxa"/>
            <w:vMerge/>
          </w:tcPr>
          <w:p w:rsidR="0074075D" w:rsidRPr="008E4A1A" w:rsidRDefault="0074075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74075D" w:rsidRPr="008E4A1A" w:rsidRDefault="0074075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Default="0022628D" w:rsidP="0022628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Pr="0022628D" w:rsidRDefault="0022628D" w:rsidP="0022628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Pr="0074075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๑.๘ ให้มีการพัฒนาระบบกำกับ ติดตามประเมินผลการดำเนินงานส่งเสริมคุณธรรมและความสมานฉันท์ในมิติต่าง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817" w:type="dxa"/>
          </w:tcPr>
          <w:p w:rsidR="0022628D" w:rsidRPr="0074075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Pr="00366471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สำนักงานสถิติจังหวัด</w:t>
            </w:r>
          </w:p>
        </w:tc>
        <w:tc>
          <w:tcPr>
            <w:tcW w:w="2268" w:type="dxa"/>
            <w:vMerge w:val="restart"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บุคลากรผู้ทำหน้าที่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๒.๑ พัฒนาบุคลากรให้มีศักยภาพ ด้านเทคโนโลยีและพลังงานอย่างมีคุณธรรม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สำนักงานพลังงานจังหวัด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366471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ยกย่องบุคลากรภาครัฐและภาคเอกชน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หรือบุคคลทั่วไปที่มี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ความประพฤติดีมีความสุจริตยึดมั่นในคุณธรรม และมีผลงานในการทำคุณประโยชน์ในการส่งเสริมคุณธรรมด้านต่าง ๆ แก่สังคมเป็นที่ปรากฏ โดยการมอบรางวัลเชิดชูเกียรติเพื่อส่งเสริมกำลังใจและให้เป็นแบบอย่างที่ดีแก่สังคม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/สำนักงานพระพุทธศาสนาจังหวัด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๒.๓ ให้สถาบันศาสนา ศาสนสถาน สถานศึกษา ชุมชน และครอบครัว เป็นฐานในการดำเนินงานส่งเสริม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คุณธรรม </w:t>
            </w:r>
            <w:r w:rsidRPr="002262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โดยใช้งบประมาณจากรายได้แผ่นดิน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สำนักงานวัฒนธรรมจังหวัด/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สำนักงานพระพุทธศาสนาจังหวัด/สำนักงานศึกษาธิการ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จังหวัด/สถาบันทางการศึกษา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 ๓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เสริมสร้างความเป็นเอกภาพ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ในสังคมไทย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ด้วยคุณธรรม</w:t>
            </w: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๓.๑ ส่งเสริมการใช้หลักธรรมทางศาสนาเทิดทูนสถาบันชาติ ศาสนา และพระมหากษัตริย์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สร้างความเข้มแข็งแก่สังคมไทย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สำนักงานจังหวัด/อำเภอ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๓.๒ 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2817" w:type="dxa"/>
          </w:tcPr>
          <w:p w:rsidR="0022628D" w:rsidRPr="0022628D" w:rsidRDefault="0022628D" w:rsidP="002262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หน่วยงานภาครัฐทุกหน่วยงาน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๓.๓ นำทุนทางวัฒนธรรมเป็นกลไกส่งเสริมให้คนในสังคมมีคุณธรรมอย่างมีเอกภาพ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4075D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075D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C1841" w:rsidRDefault="0022628D" w:rsidP="0022628D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-25-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22628D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22628D" w:rsidRPr="008E4A1A" w:rsidRDefault="0022628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22628D" w:rsidRPr="008E4A1A" w:rsidRDefault="0022628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22628D" w:rsidRPr="008E4A1A" w:rsidTr="00C46317">
        <w:trPr>
          <w:trHeight w:val="300"/>
        </w:trPr>
        <w:tc>
          <w:tcPr>
            <w:tcW w:w="1668" w:type="dxa"/>
            <w:vMerge/>
          </w:tcPr>
          <w:p w:rsidR="0022628D" w:rsidRPr="008E4A1A" w:rsidRDefault="0022628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22628D" w:rsidRPr="008E4A1A" w:rsidRDefault="0022628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Pr="0022628D" w:rsidRDefault="0022628D" w:rsidP="00C463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 ให้ทุกหน่วยงานทั้งภาครัฐ ภาคเอกชนและภาคประชาสังคม กำหนดตัวชี้วัดคุณธรรมอย่างน้อย  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๑ ตัวชี้วัด ในคุณสมบัติและเกณฑ์การคัดเลือกบุคลากรที่มีผลงานดีเด่นในด้านต่าง ๆ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เพื่อให้รางวัลและเชิดชูเกียรติบุคคลดังกล่าวที่ผลงานและคุณธรรม</w:t>
            </w:r>
          </w:p>
        </w:tc>
        <w:tc>
          <w:tcPr>
            <w:tcW w:w="2817" w:type="dxa"/>
          </w:tcPr>
          <w:p w:rsidR="0022628D" w:rsidRPr="00464425" w:rsidRDefault="0022628D" w:rsidP="004644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ทุกหน่</w:t>
            </w:r>
            <w:r w:rsidR="00464425"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วยงานทั้งภาครั</w:t>
            </w:r>
            <w:r w:rsidR="00464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ฐ </w:t>
            </w: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="00464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เอกชน และภาคประชาสังคม</w:t>
            </w:r>
          </w:p>
        </w:tc>
        <w:tc>
          <w:tcPr>
            <w:tcW w:w="2268" w:type="dxa"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628D" w:rsidRPr="007D7D5A" w:rsidRDefault="0022628D" w:rsidP="007D7D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0408" w:rsidRPr="00572BE1" w:rsidRDefault="00BF0408" w:rsidP="00572BE1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 สร้างเครือข่ายความร่วมมือในการส่งเสริมคุณธรรม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วัตถุประสงค์ </w:t>
      </w:r>
      <w:r w:rsidRPr="00572BE1">
        <w:rPr>
          <w:rFonts w:ascii="TH SarabunIT๙" w:hAnsi="TH SarabunIT๙" w:cs="TH SarabunIT๙"/>
          <w:sz w:val="32"/>
          <w:szCs w:val="32"/>
          <w:cs/>
        </w:rPr>
        <w:tab/>
      </w:r>
    </w:p>
    <w:p w:rsidR="00BF0408" w:rsidRPr="00572BE1" w:rsidRDefault="00BF0408" w:rsidP="00572BE1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>๑. เพื่อเป็นการสร้างและขยายภาคีเครือข่ายคุณธรรมในสังคมให้เพิ่มมากขึ้น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๒. เพื่อผนึกกำลังทุกภาคส่วนให้มีส่วนร่วมในการส่งเสริมคุณธรรม อันเป็นการกระตุ้น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๓. เพื่อสร้างและพัฒนาบุคคลหรือองค์กรเครือข่ายให้เป็นแบบอย่าง ในการขับเคลื่อนงานส่งเสริม คุณธรรมให้เกิดผลสัมฤทธิ์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           4. เพื่อสนับสนุนให้มีการยกย่องเชิดชูบุคคล และองค์กรที่ประพฤติปฏิบัติตนเป็นแบบอย่างที่ดีของ สังคมในระดับต่าง ๆ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ตัวชี้วัดความสำเร็จ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๑. จำนวนโรงเรียน ชมรม สมาคม หรือองค์กรที่เข้ามาร่วมเป็นภาคีเครือข่าย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๒. จำนวนศูนย์ศึกษาพระพุทธศาสนาวันอาทิตย์ หน่วยเผยแพร่คุณธรรม และหน่วยเผยแพร่หลักธรรมในศาสนาอื่น</w:t>
      </w:r>
    </w:p>
    <w:p w:rsidR="00002045" w:rsidRPr="00572BE1" w:rsidRDefault="00002045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3. มีภาคีเครือข่ายส่งเสริมคุณธรรมดีเด่นระดับระดับจังหวัด ระดับอำเภอ และระดับท้องถิ่น</w:t>
      </w:r>
    </w:p>
    <w:p w:rsidR="00BD03EB" w:rsidRPr="00572BE1" w:rsidRDefault="00BD03EB" w:rsidP="00572BE1">
      <w:pPr>
        <w:spacing w:after="0" w:line="240" w:lineRule="auto"/>
        <w:ind w:left="57" w:firstLine="720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735869" w:rsidRDefault="00002045" w:rsidP="003B23A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2045">
        <w:rPr>
          <w:rFonts w:ascii="TH SarabunIT๙" w:hAnsi="TH SarabunIT๙" w:cs="TH SarabunIT๙"/>
          <w:sz w:val="32"/>
          <w:szCs w:val="32"/>
        </w:rPr>
        <w:t>-26-</w:t>
      </w:r>
    </w:p>
    <w:p w:rsidR="003B23A7" w:rsidRPr="003B23A7" w:rsidRDefault="003B23A7" w:rsidP="003B23A7">
      <w:pPr>
        <w:spacing w:after="24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B23A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002045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002045" w:rsidRPr="008E4A1A" w:rsidRDefault="00002045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002045" w:rsidRPr="008E4A1A" w:rsidRDefault="00002045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02045" w:rsidRPr="008E4A1A" w:rsidTr="00C46317">
        <w:trPr>
          <w:trHeight w:val="300"/>
        </w:trPr>
        <w:tc>
          <w:tcPr>
            <w:tcW w:w="1668" w:type="dxa"/>
            <w:vMerge/>
          </w:tcPr>
          <w:p w:rsidR="00002045" w:rsidRPr="008E4A1A" w:rsidRDefault="00002045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002045" w:rsidRPr="008E4A1A" w:rsidRDefault="00002045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ขยายเครือข่าย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ทุกภาคส่วน</w:t>
            </w: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๑.๑ กำหนดนโยบายที่ชัดเจนในการ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สร้างภาคีเครือข่ายของทุกภาค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ส่วนโดยการแต่งตั้งคณะกรรมการ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ประสานงานความร่วมมือในการ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อำเภอทุกอำเภอ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CA1C22" w:rsidRPr="003B23A7" w:rsidRDefault="00CA1C22" w:rsidP="003B23A7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CA1C22" w:rsidRPr="003B23A7" w:rsidRDefault="00CA1C22" w:rsidP="003B23A7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CA1C22" w:rsidRPr="003B23A7" w:rsidRDefault="00CA1C22" w:rsidP="003B23A7">
            <w:pPr>
              <w:pStyle w:val="a4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</w:t>
            </w:r>
          </w:p>
          <w:p w:rsidR="00CA1C22" w:rsidRPr="003B23A7" w:rsidRDefault="00CA1C22" w:rsidP="003B23A7">
            <w:pPr>
              <w:pStyle w:val="a4"/>
              <w:ind w:left="0"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CA1C22" w:rsidRPr="003B23A7" w:rsidRDefault="00CA1C22" w:rsidP="003B23A7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หน่วยงานภาคธุรกิจเอกชน</w:t>
            </w:r>
          </w:p>
          <w:p w:rsidR="00CA1C22" w:rsidRPr="00DE211F" w:rsidRDefault="00CA1C22" w:rsidP="003B23A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หน่วยงานภาคประชาสังคม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4841A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๑.๒ ส่งเสริมการมีส่วนร่วมของภาคส่วนต่าง ๆ ในบริบทของพื้นที่เพื่อให้มีการจัดทำแผนส่งเสริมคุณธรรมที่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สอดคล้องกับแผนแม่บทส่งเสริมคุณธรรมแห่งชาติ ฉบับที่ ๑ 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(พ.ศ.๒๕๕๙-๒๕๖๔)</w:t>
            </w:r>
          </w:p>
        </w:tc>
        <w:tc>
          <w:tcPr>
            <w:tcW w:w="2817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สำนักงานวัฒนธรรมจังหวัด/อ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งค์กรปกครองส่วนท้องถิ่น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กแห่ง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ส่งเสริมการจัดตั้งเครือข่ายการมีส่วนร่วมในระดับจังหวัด โดยจัดตั้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คณะอนุกรรมการขับเคลื่อนแผนแม่บทส่งเสริมคุณธรรมระดับจังหวัด</w:t>
            </w:r>
          </w:p>
        </w:tc>
        <w:tc>
          <w:tcPr>
            <w:tcW w:w="2817" w:type="dxa"/>
          </w:tcPr>
          <w:p w:rsidR="00CA1C22" w:rsidRPr="004841A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</w:t>
            </w:r>
            <w:r w:rsidRPr="004841A7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๑.๔ ส่งเสริมการจัดตั้งและการเนินงานของชมรม ชุมชน สมาคมหรือกลุ่มที่ส่งเสริมคุณธรรม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ปกครองจังหวัด/อำเภอ/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173158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1731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ส่งเสริมสนับสนุนการ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ศูนย์ศึกษาพระพุทธศาสนาวันอาทิตย์ 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หน่วยเผยแพร่คุณธรรมและหน่วยเผยแพร่หลักธรรมในศาสนาอื่น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หมาะสม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๑.๖ ระดมพลังภาคีเครือข่าย ประสานความร่วมมือ และสร้างการมีส่วนร่วมของเครือข่ายในทุกระดับ ทั้งในและนอกชุมชน เพื่อขับเคลื่อนหลักคุณธรรมแห่งชาติ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02045" w:rsidRPr="00002045" w:rsidRDefault="00002045" w:rsidP="000020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B23A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46317">
        <w:rPr>
          <w:rFonts w:ascii="TH SarabunIT๙" w:hAnsi="TH SarabunIT๙" w:cs="TH SarabunIT๙"/>
          <w:sz w:val="32"/>
          <w:szCs w:val="32"/>
          <w:cs/>
        </w:rPr>
        <w:t>-27-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46317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C46317" w:rsidRPr="008E4A1A" w:rsidRDefault="00C46317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46317" w:rsidRPr="008E4A1A" w:rsidRDefault="00C46317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46317" w:rsidRPr="008E4A1A" w:rsidTr="00C46317">
        <w:trPr>
          <w:trHeight w:val="300"/>
        </w:trPr>
        <w:tc>
          <w:tcPr>
            <w:tcW w:w="1668" w:type="dxa"/>
            <w:vMerge/>
          </w:tcPr>
          <w:p w:rsidR="00C46317" w:rsidRPr="008E4A1A" w:rsidRDefault="00C46317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46317" w:rsidRPr="008E4A1A" w:rsidRDefault="00C46317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พัฒนาเครือข่าย</w:t>
            </w:r>
          </w:p>
          <w:p w:rsidR="00CA1C22" w:rsidRPr="005121B1" w:rsidRDefault="00CA1C22" w:rsidP="00C46317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5121B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ขับเคลื่อนคุณธรรม</w:t>
            </w:r>
          </w:p>
        </w:tc>
        <w:tc>
          <w:tcPr>
            <w:tcW w:w="3278" w:type="dxa"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๒.๑ ส่งเสริมให้ภาครัฐเป็นกลไกหลัก</w:t>
            </w:r>
          </w:p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เฝ้าระวังทางสังคมเพื่อป้องกันการทำลายระบบคุณธรรมของสังคม</w:t>
            </w:r>
          </w:p>
        </w:tc>
        <w:tc>
          <w:tcPr>
            <w:tcW w:w="2817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5121B1" w:rsidRDefault="00CA1C22" w:rsidP="00C4631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21B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</w:t>
            </w:r>
            <w:r w:rsidRPr="005121B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ประชาสัมพันธ์จังหวัด</w:t>
            </w:r>
          </w:p>
        </w:tc>
        <w:tc>
          <w:tcPr>
            <w:tcW w:w="2268" w:type="dxa"/>
            <w:vMerge w:val="restart"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๒.๒ ส่งเสริมสนับสนุนการพัฒนา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บทบาทหน้าที่ผู้เผยแพร่ศาสนาต่าง ๆ  เพื่อขับเคลื่อนและถ่ายทอดงานด้านส่งเสริมคุณธรรมให้เกิดผลสัมฤทธิ์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สำนักงานวัฒนธรรมจังหวัด/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สำนักงานพระพุทธศาสนาจังหวัด/</w:t>
            </w:r>
            <w:r w:rsidRPr="00C4631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๒.๓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</w:t>
            </w:r>
            <w:r w:rsidRPr="00C4631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จังหวัด/องค์กรทางศาสนาทุกแห่ง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ส่งเสริมสนับสนุนการพัฒนาคุณภาพ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ศูนย์ศึกษาพระพุทธศาสนาวันอาทิตย์ หน่วยเผยแพร่คุณธรรม</w:t>
            </w:r>
          </w:p>
          <w:p w:rsidR="00CA1C22" w:rsidRPr="00C46317" w:rsidRDefault="00CA1C22" w:rsidP="00C46317">
            <w:pPr>
              <w:ind w:right="-9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4631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และหน่วยเผยแพร่หลักธรรมใน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ศาสน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า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๓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  <w:r w:rsidRPr="00CA1C2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๓.๑ ให้ประชาชนโดยเฉพาะในกลุ่มเด็กและเยาวชนได้มีส่วนร่วมแสดง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ความคิดเห็นและวางแนวทางการ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 เพื่อนำไปประยุกต์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ใช้ในการดำเนินชีวิตของตนเองและสังคม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CA1C22" w:rsidRPr="00CA1C22" w:rsidRDefault="00CA1C22" w:rsidP="00CA1C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สำนักงานเขตพื้นที่การศึกษาทุกแห่ง/ประธาน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กรรมการอาชีวศึกษาจังหวัด/</w:t>
            </w:r>
            <w:r w:rsidRPr="00C4631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173158" w:rsidRDefault="00CA1C22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๓.๒ ส่งเสริมให้มีการยกย่องเชิดชูภาคีเครือข่ายส่งเสริมคุณธรรมดีเด่น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 อำเภอ และ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เพื่อเป็นแบบอย่างที่ดีของสังคม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สำนักงานวัฒนธรรมจังหวัด/สภาองค์กรชุมชน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A1C22">
        <w:trPr>
          <w:trHeight w:val="800"/>
        </w:trPr>
        <w:tc>
          <w:tcPr>
            <w:tcW w:w="1668" w:type="dxa"/>
            <w:vMerge/>
          </w:tcPr>
          <w:p w:rsidR="00CA1C22" w:rsidRPr="00173158" w:rsidRDefault="00CA1C22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CA1C2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ดำเนินการจัดประชุมสมัชชา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คุณธรรมในพื้นที่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ศูนย์คุณธรรม</w:t>
            </w:r>
            <w:r w:rsidRPr="00CA1C2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(องค์การมหาชน)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Pr="00C46317" w:rsidRDefault="00C46317" w:rsidP="00002045">
      <w:pPr>
        <w:spacing w:after="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CA1C22" w:rsidP="00CA1C22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1C22">
        <w:rPr>
          <w:rFonts w:ascii="TH SarabunIT๙" w:hAnsi="TH SarabunIT๙" w:cs="TH SarabunIT๙"/>
          <w:sz w:val="32"/>
          <w:szCs w:val="32"/>
          <w:cs/>
        </w:rPr>
        <w:t>-28-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A1C22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CA1C22" w:rsidRPr="008E4A1A" w:rsidRDefault="00CA1C22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A1C22" w:rsidRPr="008E4A1A" w:rsidRDefault="00CA1C22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A1C22" w:rsidRPr="008E4A1A" w:rsidTr="00D5672A">
        <w:trPr>
          <w:trHeight w:val="300"/>
        </w:trPr>
        <w:tc>
          <w:tcPr>
            <w:tcW w:w="1668" w:type="dxa"/>
            <w:vMerge/>
          </w:tcPr>
          <w:p w:rsidR="00CA1C22" w:rsidRPr="008E4A1A" w:rsidRDefault="00CA1C22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A1C22" w:rsidRPr="008E4A1A" w:rsidRDefault="00CA1C22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 w:val="restart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 ๔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278" w:type="dxa"/>
          </w:tcPr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๔.๑ จัดทำแผนบูรณาการสร้างความเข้มแข็ง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ให้แก่ภาคีเครือข่ายและพัฒนาบทบาท โดยเปิดโอกาสให้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ภาคีเครือข่ายร่วมบริหารจัดการ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เพื่อเสริมสร้างสิ่งแวดล้อมและบริบทของสังคมให้เอื้อต่อการส่งเสริมคุณธรรม</w:t>
            </w:r>
          </w:p>
        </w:tc>
        <w:tc>
          <w:tcPr>
            <w:tcW w:w="2817" w:type="dxa"/>
          </w:tcPr>
          <w:p w:rsidR="00CA1C22" w:rsidRPr="00CA1C22" w:rsidRDefault="00CA1C22" w:rsidP="00CA1C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</w:t>
            </w:r>
            <w:r w:rsidRPr="00CA1C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</w:tc>
        <w:tc>
          <w:tcPr>
            <w:tcW w:w="2268" w:type="dxa"/>
            <w:vMerge w:val="restart"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๔.๒ พัฒนาระบบบริหารแหล่งเรียนรู้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ด้านศาสนา ศิลปะและวัฒนธรรม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โดยให้มีการขึ้นทะเบียนเป็นฐานข้อมูล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เพื่อให้เกิดการแลกเปลี่ยนเรียนรู้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๔.๓ สร้างความสัมพันธ์ระหว่างภาคี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เครือข่ายให้เกิดความร่วมมือร่วมใจกัน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ทำงานที่เอื้อต่อการพัฒนาประชาชนให้มีคุณธรรมในกลุ่มวัยต่าง ๆ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๔.๔ สร้างระบบภาคีเครือข่ายให้มีพลัง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โดยมีจิตสำนึกร่วมรับผิดชอบ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ต่อการส่งเสริมคุณธรรมของสังคม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๔.๕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A1C22" w:rsidRDefault="00CA1C22" w:rsidP="00CA1C22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96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ส่งเสริมให้จังหวัด</w:t>
      </w:r>
      <w:r w:rsidR="00557E1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เป็นแบบอย่างด้านคุณธรรม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ในระดับประเทศ</w:t>
      </w:r>
    </w:p>
    <w:p w:rsidR="00296328" w:rsidRPr="00296328" w:rsidRDefault="00296328" w:rsidP="002963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ประชาคมอาเซียน และประชาคมโลก</w:t>
      </w:r>
    </w:p>
    <w:p w:rsid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 w:rsidRPr="002963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ab/>
      </w:r>
    </w:p>
    <w:p w:rsidR="00296328" w:rsidRP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sz w:val="32"/>
          <w:szCs w:val="32"/>
          <w:cs/>
        </w:rPr>
        <w:t>๑. เพื่อสร้างความร่วมมือด้านคุณธรรมระหว่างประชาคมอาเซียน และประชาคมโลก</w:t>
      </w:r>
    </w:p>
    <w:p w:rsidR="00296328" w:rsidRPr="00296328" w:rsidRDefault="00296328" w:rsidP="00441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sz w:val="32"/>
          <w:szCs w:val="32"/>
          <w:cs/>
        </w:rPr>
        <w:t>๒. เพื่อให้ประเทศไทยมีความมั่นคง สันติสุข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และสามารถแก้ไขปัญหาความขัดแย้งโดยสันติวิธี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และอยู่ร่วมกันอย่างสันติสุขบนหลักการที่เป็นสากลแต่ยังคงเอกลักษณ์ความเป็นไทย</w:t>
      </w:r>
    </w:p>
    <w:p w:rsidR="00296328" w:rsidRPr="00296328" w:rsidRDefault="00296328" w:rsidP="0044174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296328" w:rsidRPr="00296328" w:rsidRDefault="0029632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96328">
        <w:rPr>
          <w:rFonts w:ascii="TH SarabunIT๙" w:hAnsi="TH SarabunIT๙" w:cs="TH SarabunIT๙"/>
          <w:sz w:val="32"/>
          <w:szCs w:val="32"/>
          <w:cs/>
        </w:rPr>
        <w:t>ประชาคมอาเซียนร่วมมือกันจัดกิจกรรมเสริมสร้างคุณธรรม วัฒนธรรมประเพณีอันดีงาม และรักษา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ความสมดุลของธรรมชาติและสิ่งแวดล้อม</w:t>
      </w:r>
    </w:p>
    <w:p w:rsidR="00296328" w:rsidRP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มีศูนย์เรียนรู้ทางศาสนา ศิลปะ และวัฒนธรรมเพื่อความรู้สู่ประชาคมอาเซียน</w:t>
      </w:r>
    </w:p>
    <w:p w:rsidR="00296328" w:rsidRPr="00296328" w:rsidRDefault="00296328" w:rsidP="00296328">
      <w:pPr>
        <w:pStyle w:val="a4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296328" w:rsidRPr="00296328" w:rsidRDefault="00296328" w:rsidP="00296328">
      <w:pPr>
        <w:spacing w:after="240" w:line="240" w:lineRule="auto"/>
        <w:ind w:left="57" w:firstLine="720"/>
        <w:rPr>
          <w:rFonts w:ascii="TH SarabunIT๙" w:hAnsi="TH SarabunIT๙" w:cs="TH SarabunIT๙"/>
          <w:sz w:val="32"/>
          <w:szCs w:val="32"/>
        </w:rPr>
      </w:pPr>
    </w:p>
    <w:p w:rsidR="00CA1C22" w:rsidRDefault="00572BE1" w:rsidP="00572BE1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-29-</w:t>
      </w:r>
    </w:p>
    <w:p w:rsidR="006246A7" w:rsidRPr="006246A7" w:rsidRDefault="006246A7" w:rsidP="006246A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246A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246A7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6246A7" w:rsidRPr="008E4A1A" w:rsidRDefault="006246A7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246A7" w:rsidRPr="008E4A1A" w:rsidRDefault="006246A7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246A7" w:rsidRPr="008E4A1A" w:rsidTr="00D5672A">
        <w:trPr>
          <w:trHeight w:val="300"/>
        </w:trPr>
        <w:tc>
          <w:tcPr>
            <w:tcW w:w="1668" w:type="dxa"/>
            <w:vMerge/>
          </w:tcPr>
          <w:p w:rsidR="006246A7" w:rsidRPr="008E4A1A" w:rsidRDefault="006246A7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246A7" w:rsidRPr="008E4A1A" w:rsidRDefault="006246A7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เสริมสร้างความร่วมมือระหว่าง</w:t>
            </w:r>
            <w:r w:rsidRPr="006246A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ประชาคมอาเซียน</w:t>
            </w:r>
            <w:r w:rsidRPr="006246A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ในด้านการอยู่ร่วมกันอย่างเอื้ออาทร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แบ่งปัน </w:t>
            </w:r>
            <w:r w:rsidRPr="006246A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และมีจิตสาธารณะ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๑.๑ ส่งเสริมความร่วมมือระหว่างประชาคมอาเซียน ในเรื่องการนำ</w:t>
            </w:r>
            <w:r w:rsidRPr="006246A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คุณธรรมสู่สังคมทุกระดับบนวัฒนธรรม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2817" w:type="dxa"/>
          </w:tcPr>
          <w:p w:rsidR="001729F4" w:rsidRPr="006246A7" w:rsidRDefault="001729F4" w:rsidP="00624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</w:t>
            </w:r>
          </w:p>
        </w:tc>
        <w:tc>
          <w:tcPr>
            <w:tcW w:w="22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  เอกชน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ภาคประชา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๑.๒ นำผลของการศึกษาการแลกเปลี่ยน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ความรู้และประสบการณ์ไปประยุกต์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ใช้ให้เกิดผลในทางปฏิบัติอย่างมีปฏิสัมพันธ์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โดยเคารพและสอดคล้องกับภูมิปัญญาท้องถิ่น วิถีชีวิต ขนบธรรมเนียมจารีตประเพณีและวัฒนธรรมของแต่ละประเทศสมาชิก</w:t>
            </w:r>
          </w:p>
        </w:tc>
        <w:tc>
          <w:tcPr>
            <w:tcW w:w="2817" w:type="dxa"/>
          </w:tcPr>
          <w:p w:rsidR="001729F4" w:rsidRPr="006246A7" w:rsidRDefault="001729F4" w:rsidP="006246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สำนักงานวัฒนธรรมจังหวัด/สำนักงานจังหวั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ด/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๑.๓ ส่งเสริมให้มีการบูรณาการ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ความร่วมมือระหว่างประชาคมอาเซียน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เพื่อสร้างเสริมสังคมคุณธรรมอาเซียน</w:t>
            </w:r>
          </w:p>
        </w:tc>
        <w:tc>
          <w:tcPr>
            <w:tcW w:w="2817" w:type="dxa"/>
          </w:tcPr>
          <w:p w:rsidR="001729F4" w:rsidRPr="00D13A9B" w:rsidRDefault="001729F4" w:rsidP="00D567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สำนักงานวัฒนธรรมจังหวัด/สำนักงานจังหวั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ด/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๑.๔ ส่งเสริมให้มีศูนย์ประสานความร่วมมือช่วยเหลือผู้ประสบภัยทางธรรมชาติและผู้ด้อยโอกาสทางสั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คม ระหว่างประชาคมอาเซียน</w:t>
            </w:r>
          </w:p>
        </w:tc>
        <w:tc>
          <w:tcPr>
            <w:tcW w:w="2817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ป้องกันและบรรเทาสาธารณภัย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ปกครองอำเภอ</w:t>
            </w:r>
          </w:p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ส่งเสริมคุณธรรมบนฐานของปรัชญาของเศรษฐกิจพอเพียง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17" w:type="dxa"/>
          </w:tcPr>
          <w:p w:rsidR="001729F4" w:rsidRPr="000767D3" w:rsidRDefault="001729F4" w:rsidP="000767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๑.๖ ส่งเสริมและพัฒนาความสัมพันธ์</w:t>
            </w:r>
            <w:r w:rsidRPr="000767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ทางวัฒนธรรมกับต่างประเทศ เพื่อนำ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จังหวัดสู่สากลบนรากฐาน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2817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มหาวิทยาลัย/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</w:p>
          <w:p w:rsidR="001729F4" w:rsidRPr="00D13A9B" w:rsidRDefault="001729F4" w:rsidP="00D567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72BE1" w:rsidRDefault="00ED2693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1729F4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1729F4" w:rsidRPr="008E4A1A" w:rsidRDefault="001729F4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1729F4" w:rsidRPr="008E4A1A" w:rsidRDefault="001729F4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1729F4" w:rsidRPr="008E4A1A" w:rsidTr="00D5672A">
        <w:trPr>
          <w:trHeight w:val="300"/>
        </w:trPr>
        <w:tc>
          <w:tcPr>
            <w:tcW w:w="1668" w:type="dxa"/>
            <w:vMerge/>
          </w:tcPr>
          <w:p w:rsidR="001729F4" w:rsidRPr="008E4A1A" w:rsidRDefault="001729F4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1729F4" w:rsidRPr="008E4A1A" w:rsidRDefault="001729F4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1729F4" w:rsidRPr="006246A7" w:rsidTr="001729F4">
        <w:trPr>
          <w:trHeight w:val="769"/>
        </w:trPr>
        <w:tc>
          <w:tcPr>
            <w:tcW w:w="1668" w:type="dxa"/>
            <w:vMerge w:val="restart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1729F4" w:rsidRPr="00117FED" w:rsidRDefault="001729F4" w:rsidP="00D5672A">
            <w:pPr>
              <w:tabs>
                <w:tab w:val="left" w:pos="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เสริมสร้างและธำรง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ไว้ซึ่งสันติภาพความมั่นคงและ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ความยั่งยืนของภูมิภาคอาเซียนด้วยคุณธรรม</w:t>
            </w: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ส่งเสริมให้มีการอนุรักษ์เผยแพร่ศิลปวัฒนธรรมในประชาคมอาเซียน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มหาวิทยาลัย/สำนักงานวัฒนธรรม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</w:t>
            </w:r>
            <w:r w:rsidRPr="00117FE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ั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117FE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สภาวัฒนธรรมทุกระดับ</w:t>
            </w:r>
          </w:p>
        </w:tc>
        <w:tc>
          <w:tcPr>
            <w:tcW w:w="22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ส่งเสริมให้บุคลากรด้านวัฒนธรรม และประชากรอาเซียนเป็นมิตร เป็นเพื่อนบ้านที่ดี มีความรักจริงใจต่อกันอย่างยั่งยืน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สำนักงานจังหวัด/มหาวิทยาลัย/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</w:t>
            </w: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ส่งเสริมให้มีการจัดตั้งศูนย์เรียนรู้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ทางศาสนา ศิลปะ และวัฒนธรรม เพื่อนำความรู้สู่ประชาคมอาเซียน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สำนักงานจังหวัด/มหาวิทยาลัย/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 w:val="restart"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กลยุทธ์ที่ ๓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เสริมสร้างคุณธรรม</w:t>
            </w:r>
          </w:p>
          <w:p w:rsidR="001729F4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และความร่วมมือ</w:t>
            </w:r>
            <w:r w:rsidRPr="00117FE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ระหว่างประชาคม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อาเซียนและประชาคมโลก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ในการตระหนักและรักษาความ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สมดุลของธรรมชาติ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ส่งเสริมบทบาทของผู้นำและ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ประชาคมอาเซียนร่วมกันอนุรักษ์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ทรัพยากรธรรมชาติ ภูมิปัญญาท้องถิ่น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และรักษาสิ่งแวดล้อม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ด้วยคุณธรรม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ส่งเสริมการสร้างอุทยานการ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เรียนรู้ด้านคุณธรรมและสิ่งแวดล้อม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ในระดับจังหวัด 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และระดับประชาคมอาเซียน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๓.๓ ส่งเสริมให้ประชากรอาเซียนและโลกเห็นคุณค่าของทรัพยากรและใช้ทรัพยากรให้เกิดประโยชน์ร่วมกันอย่างมีคุณภาพ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๓.๔ บูรณาการและสร้างการมี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ส่วนร่วมให้ทุกภาคส่วนจัดการทรัพยากรธรรมชาติและสิ่งแวดล้อมทั้งในจังหวัด ประเทศ ประชาคมอาเซียน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และระหว่างประเทศ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โดยยึดหลักคุณธรรม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Pr="007D495E" w:rsidRDefault="00BB1B68" w:rsidP="007D495E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495E">
        <w:rPr>
          <w:rFonts w:ascii="TH SarabunIT๙" w:hAnsi="TH SarabunIT๙" w:cs="TH SarabunIT๙"/>
          <w:sz w:val="32"/>
          <w:szCs w:val="32"/>
          <w:cs/>
        </w:rPr>
        <w:t>-31</w:t>
      </w:r>
      <w:r w:rsidR="00002045" w:rsidRPr="007D495E">
        <w:rPr>
          <w:rFonts w:ascii="TH SarabunIT๙" w:hAnsi="TH SarabunIT๙" w:cs="TH SarabunIT๙"/>
          <w:sz w:val="32"/>
          <w:szCs w:val="32"/>
          <w:cs/>
        </w:rPr>
        <w:t>-</w:t>
      </w:r>
    </w:p>
    <w:p w:rsidR="003D274F" w:rsidRPr="003D274F" w:rsidRDefault="00FA77FF" w:rsidP="00FA77F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D274F" w:rsidRPr="003D27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 (</w:t>
      </w:r>
      <w:r w:rsidR="003D274F" w:rsidRPr="003D274F">
        <w:rPr>
          <w:rFonts w:ascii="TH SarabunIT๙" w:hAnsi="TH SarabunIT๙" w:cs="TH SarabunIT๙"/>
          <w:b/>
          <w:bCs/>
          <w:sz w:val="32"/>
          <w:szCs w:val="32"/>
        </w:rPr>
        <w:t>Key Performance Indicators)</w:t>
      </w:r>
    </w:p>
    <w:p w:rsidR="003D274F" w:rsidRPr="00905525" w:rsidRDefault="0006791C" w:rsidP="0006791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274F" w:rsidRPr="0006791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D274F" w:rsidRPr="000679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ระยะสั้น </w:t>
      </w:r>
      <w:r w:rsidR="0090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74F"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กำหนดกรอบระยะเวลา ปี ๒๕๕๙-๒๕๖๐ (๑ ปี ๖ เดือน)</w:t>
      </w:r>
    </w:p>
    <w:p w:rsidR="0006791C" w:rsidRDefault="0006791C" w:rsidP="0006791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/>
          <w:sz w:val="32"/>
          <w:szCs w:val="32"/>
          <w:cs/>
        </w:rPr>
        <w:t>่อให้สอดคล้องกับนโยบายของรัฐบาล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พลเอก ประยุทธ์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จันทร์โอชา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นายกรัฐมนตรี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จึงได้กำหนดตัวชี้วัดในการส่งเสริมคุณธรรมใน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853B44">
        <w:rPr>
          <w:rFonts w:ascii="TH SarabunPSK" w:hAnsi="TH SarabunPSK" w:cs="TH SarabunPSK" w:hint="cs"/>
          <w:sz w:val="32"/>
          <w:szCs w:val="32"/>
          <w:cs/>
        </w:rPr>
        <w:t>ตราด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ตามแผนแม่บทส่งเสริมคุณธรรมแห่งชาติ ฉบับที่ ๑ (พ.ศ.๒๕๕๙-๒๕๖๔) 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ในระยะสั้น 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โดยมี</w:t>
      </w:r>
      <w:r w:rsidR="0024579D">
        <w:rPr>
          <w:rFonts w:ascii="TH SarabunPSK" w:hAnsi="TH SarabunPSK" w:cs="TH SarabunPSK"/>
          <w:sz w:val="32"/>
          <w:szCs w:val="32"/>
          <w:cs/>
        </w:rPr>
        <w:t>กรอบระยะเวลา ๑ ปี ๖ เดือน (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เมษายน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กันยายน ๒๕๖๐) </w:t>
      </w:r>
      <w:r w:rsidR="0024579D">
        <w:rPr>
          <w:rFonts w:ascii="TH SarabunPSK" w:hAnsi="TH SarabunPSK" w:cs="TH SarabunPSK"/>
          <w:sz w:val="32"/>
          <w:szCs w:val="32"/>
          <w:cs/>
        </w:rPr>
        <w:t>แบ่งเป็น ๓ ระยะ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6791C" w:rsidRPr="0006791C" w:rsidRDefault="0006791C" w:rsidP="000679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679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0679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๑</w:t>
      </w:r>
      <w:r w:rsidR="002457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(กันยายน-ตุลาคม ๒๕๕๙)</w:t>
      </w:r>
      <w:r w:rsidRPr="0006791C">
        <w:rPr>
          <w:rFonts w:ascii="TH SarabunIT๙" w:hAnsi="TH SarabunIT๙" w:cs="TH SarabunIT๙"/>
          <w:sz w:val="32"/>
          <w:szCs w:val="32"/>
          <w:cs/>
        </w:rPr>
        <w:t xml:space="preserve">  มีตัวชี้วัดดังนี้</w:t>
      </w:r>
    </w:p>
    <w:p w:rsidR="0006791C" w:rsidRDefault="0006791C" w:rsidP="00067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853B44">
        <w:rPr>
          <w:rFonts w:ascii="TH SarabunPSK" w:hAnsi="TH SarabunPSK" w:cs="TH SarabunPSK" w:hint="cs"/>
          <w:sz w:val="32"/>
          <w:szCs w:val="32"/>
          <w:cs/>
        </w:rPr>
        <w:t>ตราด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มีแผนแมบทสงเสริมคุณธรรม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853B44">
        <w:rPr>
          <w:rFonts w:ascii="TH SarabunPSK" w:hAnsi="TH SarabunPSK" w:cs="TH SarabunPSK" w:hint="cs"/>
          <w:sz w:val="32"/>
          <w:szCs w:val="32"/>
          <w:cs/>
        </w:rPr>
        <w:t>ตราด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๑ </w:t>
      </w:r>
      <w:r w:rsidR="00106160">
        <w:rPr>
          <w:rFonts w:ascii="TH SarabunPSK" w:hAnsi="TH SarabunPSK" w:cs="TH SarabunPSK"/>
          <w:sz w:val="32"/>
          <w:szCs w:val="32"/>
          <w:cs/>
        </w:rPr>
        <w:t>(พ.ศ.</w:t>
      </w:r>
      <w:r w:rsidRPr="000524F8">
        <w:rPr>
          <w:rFonts w:ascii="TH SarabunPSK" w:hAnsi="TH SarabunPSK" w:cs="TH SarabunPSK"/>
          <w:sz w:val="32"/>
          <w:szCs w:val="32"/>
          <w:cs/>
        </w:rPr>
        <w:t>๒๕๕๙-๒๕๖๔)</w:t>
      </w:r>
    </w:p>
    <w:p w:rsidR="00106160" w:rsidRPr="00106160" w:rsidRDefault="0006791C" w:rsidP="00106160">
      <w:pPr>
        <w:spacing w:after="0" w:line="240" w:lineRule="auto"/>
        <w:rPr>
          <w:rFonts w:ascii="TH SarabunPSK" w:hAnsi="TH SarabunPSK" w:cs="TH SarabunPSK"/>
          <w:spacing w:val="8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 xml:space="preserve">(๒) </w:t>
      </w:r>
      <w:r w:rsidRPr="00106160">
        <w:rPr>
          <w:rFonts w:ascii="TH SarabunPSK" w:hAnsi="TH SarabunPSK" w:cs="TH SarabunPSK" w:hint="cs"/>
          <w:spacing w:val="8"/>
          <w:sz w:val="32"/>
          <w:szCs w:val="32"/>
          <w:cs/>
        </w:rPr>
        <w:t>จังหวัด</w:t>
      </w:r>
      <w:r w:rsidR="00853B44">
        <w:rPr>
          <w:rFonts w:ascii="TH SarabunPSK" w:hAnsi="TH SarabunPSK" w:cs="TH SarabunPSK" w:hint="cs"/>
          <w:spacing w:val="8"/>
          <w:sz w:val="32"/>
          <w:szCs w:val="32"/>
          <w:cs/>
        </w:rPr>
        <w:t>ตราด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>มีแผนปฏิบัติการสงเสริมคุณธรรมจังหวัด</w:t>
      </w:r>
      <w:r w:rsidR="00853B44">
        <w:rPr>
          <w:rFonts w:ascii="TH SarabunPSK" w:hAnsi="TH SarabunPSK" w:cs="TH SarabunPSK" w:hint="cs"/>
          <w:spacing w:val="8"/>
          <w:sz w:val="32"/>
          <w:szCs w:val="32"/>
          <w:cs/>
        </w:rPr>
        <w:t>ตราด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 xml:space="preserve"> ประจำปีงบประมาณ </w:t>
      </w:r>
    </w:p>
    <w:p w:rsidR="0006791C" w:rsidRDefault="00106160" w:rsidP="00067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พ.ศ.</w:t>
      </w:r>
      <w:r w:rsidR="0006791C">
        <w:rPr>
          <w:rFonts w:ascii="TH SarabunPSK" w:hAnsi="TH SarabunPSK" w:cs="TH SarabunPSK"/>
          <w:sz w:val="32"/>
          <w:szCs w:val="32"/>
          <w:cs/>
        </w:rPr>
        <w:t>๒๕</w:t>
      </w:r>
      <w:r w:rsidR="0006791C">
        <w:rPr>
          <w:rFonts w:ascii="TH SarabunPSK" w:hAnsi="TH SarabunPSK" w:cs="TH SarabunPSK" w:hint="cs"/>
          <w:sz w:val="32"/>
          <w:szCs w:val="32"/>
          <w:cs/>
        </w:rPr>
        <w:t>๖๐</w:t>
      </w:r>
      <w:r w:rsidR="0006791C">
        <w:rPr>
          <w:rFonts w:ascii="TH SarabunPSK" w:hAnsi="TH SarabunPSK" w:cs="TH SarabunPSK"/>
          <w:sz w:val="32"/>
          <w:szCs w:val="32"/>
          <w:cs/>
        </w:rPr>
        <w:t>-๒๕๖๔</w:t>
      </w:r>
    </w:p>
    <w:p w:rsidR="0006791C" w:rsidRPr="000524F8" w:rsidRDefault="00106160" w:rsidP="0010616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6791C" w:rsidRPr="00106160">
        <w:rPr>
          <w:rFonts w:ascii="TH SarabunPSK" w:hAnsi="TH SarabunPSK" w:cs="TH SarabunPSK"/>
          <w:spacing w:val="4"/>
          <w:sz w:val="32"/>
          <w:szCs w:val="32"/>
          <w:cs/>
        </w:rPr>
        <w:t>(๓) ทุกหนวยงาน/องคกรภาคีเครือขายสงเสริมคุณธรรม</w:t>
      </w:r>
      <w:r w:rsidR="0006791C" w:rsidRPr="00106160">
        <w:rPr>
          <w:rFonts w:ascii="TH SarabunPSK" w:hAnsi="TH SarabunPSK" w:cs="TH SarabunPSK" w:hint="cs"/>
          <w:spacing w:val="4"/>
          <w:sz w:val="32"/>
          <w:szCs w:val="32"/>
          <w:cs/>
        </w:rPr>
        <w:t>ในจังหวัด</w:t>
      </w:r>
      <w:r w:rsidR="00853B44">
        <w:rPr>
          <w:rFonts w:ascii="TH SarabunPSK" w:hAnsi="TH SarabunPSK" w:cs="TH SarabunPSK" w:hint="cs"/>
          <w:spacing w:val="4"/>
          <w:sz w:val="32"/>
          <w:szCs w:val="32"/>
          <w:cs/>
        </w:rPr>
        <w:t>ตราด</w:t>
      </w:r>
      <w:r w:rsidR="0006791C" w:rsidRPr="0010616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06791C" w:rsidRPr="00106160">
        <w:rPr>
          <w:rFonts w:ascii="TH SarabunPSK" w:hAnsi="TH SarabunPSK" w:cs="TH SarabunPSK"/>
          <w:spacing w:val="4"/>
          <w:sz w:val="32"/>
          <w:szCs w:val="32"/>
          <w:cs/>
        </w:rPr>
        <w:t>มีความรูความเขาใจ</w:t>
      </w:r>
      <w:r w:rsidR="000679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91C" w:rsidRPr="000524F8">
        <w:rPr>
          <w:rFonts w:ascii="TH SarabunPSK" w:hAnsi="TH SarabunPSK" w:cs="TH SarabunPSK"/>
          <w:sz w:val="32"/>
          <w:szCs w:val="32"/>
          <w:cs/>
        </w:rPr>
        <w:t>ในแผนแมบทสงเสริมคุณธรรมในสังคมไทย</w:t>
      </w:r>
    </w:p>
    <w:p w:rsidR="0006791C" w:rsidRPr="0006791C" w:rsidRDefault="0006791C" w:rsidP="000679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79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0679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๒</w:t>
      </w:r>
      <w:r w:rsidRPr="000679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(พฤศจิกายน ๒๕๕๙ - มีนาคม ๒๕๖๐)</w:t>
      </w:r>
      <w:r w:rsidR="009055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791C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579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4579D">
        <w:rPr>
          <w:rFonts w:ascii="TH SarabunPSK" w:hAnsi="TH SarabunPSK" w:cs="TH SarabunPSK"/>
          <w:spacing w:val="-4"/>
          <w:sz w:val="32"/>
          <w:szCs w:val="32"/>
          <w:cs/>
        </w:rPr>
        <w:t>(๑) บุคลากรในภาคสวนตาง ๆ ทั้งภาครัฐ ภาคประชาสังคม ภาคชุมชน ภาคธุรกิจเอกชน ภาควิชาชีพ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ภาควิชาการ ภาคสื่อมวลช</w:t>
      </w:r>
      <w:r>
        <w:rPr>
          <w:rFonts w:ascii="TH SarabunPSK" w:hAnsi="TH SarabunPSK" w:cs="TH SarabunPSK"/>
          <w:sz w:val="32"/>
          <w:szCs w:val="32"/>
          <w:cs/>
        </w:rPr>
        <w:t>น และภาคประชาชน ไดรับการ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พัฒนาคุณธรรมจริยธรรมเพิ่มมากขึ้น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(๒) หนวยงาน</w:t>
      </w:r>
      <w:r w:rsidRPr="0024579D">
        <w:rPr>
          <w:rFonts w:ascii="TH SarabunPSK" w:hAnsi="TH SarabunPSK" w:cs="TH SarabunPSK" w:hint="cs"/>
          <w:spacing w:val="-2"/>
          <w:sz w:val="32"/>
          <w:szCs w:val="32"/>
          <w:cs/>
        </w:rPr>
        <w:t>ในพื้นที่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ใหความสำคัญ</w:t>
      </w:r>
      <w:r w:rsidRPr="0024579D">
        <w:rPr>
          <w:rFonts w:ascii="TH SarabunPSK" w:hAnsi="TH SarabunPSK" w:cs="TH SarabunPSK" w:hint="cs"/>
          <w:spacing w:val="-2"/>
          <w:sz w:val="32"/>
          <w:szCs w:val="32"/>
          <w:cs/>
        </w:rPr>
        <w:t>จัดกิจกรรม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พัฒนาคุณธรรมจริ</w:t>
      </w:r>
      <w:r w:rsidR="0024579D" w:rsidRPr="0024579D">
        <w:rPr>
          <w:rFonts w:ascii="TH SarabunPSK" w:hAnsi="TH SarabunPSK" w:cs="TH SarabunPSK"/>
          <w:spacing w:val="-2"/>
          <w:sz w:val="32"/>
          <w:szCs w:val="32"/>
          <w:cs/>
        </w:rPr>
        <w:t>ยธรรม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ใหแกบุคลากรในภาคสวน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6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ตาง ๆ ทั้งภาครัฐ ภาคประชาสังคม ภาคชุมชน ภาคธุรกิจเอกชน ภาควิชาชีพ ภาควิชาการ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ภาคสื่อมวลชน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524F8">
        <w:rPr>
          <w:rFonts w:ascii="TH SarabunPSK" w:hAnsi="TH SarabunPSK" w:cs="TH SarabunPSK"/>
          <w:sz w:val="32"/>
          <w:szCs w:val="32"/>
          <w:cs/>
        </w:rPr>
        <w:t>และภาคประชาชนเพิ่มมากขึ้น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(๓) หนวยงาน องคกร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สงเสริมและกระตุนการจัดกิจกรรมเทิดทูนสถาบันชาติ ศาสนา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524F8">
        <w:rPr>
          <w:rFonts w:ascii="TH SarabunPSK" w:hAnsi="TH SarabunPSK" w:cs="TH SarabunPSK"/>
          <w:sz w:val="32"/>
          <w:szCs w:val="32"/>
          <w:cs/>
        </w:rPr>
        <w:t>และพระมหากษัตริยเพิ่มมากขึ้น</w:t>
      </w:r>
    </w:p>
    <w:p w:rsidR="0006791C" w:rsidRPr="000524F8" w:rsidRDefault="0006791C" w:rsidP="00052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(๔)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ทุกช่วงวัย</w:t>
      </w:r>
      <w:r w:rsidRPr="000524F8">
        <w:rPr>
          <w:rFonts w:ascii="TH SarabunPSK" w:hAnsi="TH SarabunPSK" w:cs="TH SarabunPSK"/>
          <w:sz w:val="32"/>
          <w:szCs w:val="32"/>
          <w:cs/>
        </w:rPr>
        <w:t>เขารวมกิจกรรมเทิดทูนสถาบันชาติ ศาสนาและพระมหากษัตริยเพิ่มมากขึ้น</w:t>
      </w:r>
    </w:p>
    <w:p w:rsidR="0006791C" w:rsidRPr="00F761A0" w:rsidRDefault="0006791C" w:rsidP="00F761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</w:r>
      <w:r w:rsidR="003944F1" w:rsidRPr="001061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06160">
        <w:rPr>
          <w:rFonts w:ascii="TH SarabunPSK" w:hAnsi="TH SarabunPSK" w:cs="TH SarabunPSK"/>
          <w:sz w:val="32"/>
          <w:szCs w:val="32"/>
          <w:cs/>
        </w:rPr>
        <w:t xml:space="preserve">(๕) </w:t>
      </w:r>
      <w:r w:rsidR="00052ED8" w:rsidRPr="000524F8">
        <w:rPr>
          <w:rFonts w:ascii="TH SarabunPSK" w:hAnsi="TH SarabunPSK" w:cs="TH SarabunPSK"/>
          <w:sz w:val="32"/>
          <w:szCs w:val="32"/>
          <w:cs/>
        </w:rPr>
        <w:t xml:space="preserve">เกิดชุมชนคุณธรรม </w:t>
      </w:r>
      <w:r w:rsidR="00F761A0" w:rsidRPr="000524F8">
        <w:rPr>
          <w:rFonts w:ascii="TH SarabunPSK" w:hAnsi="TH SarabunPSK" w:cs="TH SarabunPSK"/>
          <w:sz w:val="32"/>
          <w:szCs w:val="32"/>
          <w:cs/>
        </w:rPr>
        <w:t>องคกรคุณ</w:t>
      </w:r>
      <w:r w:rsidR="00F761A0">
        <w:rPr>
          <w:rFonts w:ascii="TH SarabunPSK" w:hAnsi="TH SarabunPSK" w:cs="TH SarabunPSK"/>
          <w:sz w:val="32"/>
          <w:szCs w:val="32"/>
          <w:cs/>
        </w:rPr>
        <w:t xml:space="preserve">ธรรม หรือหนวยงานคุณธรรม </w:t>
      </w:r>
      <w:r w:rsidR="00052ED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52ED8" w:rsidRPr="00052ED8">
        <w:rPr>
          <w:rFonts w:ascii="TH SarabunIT๙" w:hAnsi="TH SarabunIT๙" w:cs="TH SarabunIT๙"/>
          <w:sz w:val="32"/>
          <w:szCs w:val="32"/>
          <w:cs/>
        </w:rPr>
        <w:t>28</w:t>
      </w:r>
      <w:r w:rsidR="00052ED8"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ED8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052ED8">
        <w:rPr>
          <w:rFonts w:ascii="TH SarabunPSK" w:hAnsi="TH SarabunPSK" w:cs="TH SarabunPSK"/>
          <w:sz w:val="32"/>
          <w:szCs w:val="32"/>
        </w:rPr>
        <w:t xml:space="preserve"> </w:t>
      </w:r>
      <w:r w:rsidR="00106160" w:rsidRPr="00106160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4550E6">
        <w:rPr>
          <w:rFonts w:ascii="TH SarabunPSK" w:hAnsi="TH SarabunPSK" w:cs="TH SarabunPSK" w:hint="cs"/>
          <w:sz w:val="32"/>
          <w:szCs w:val="32"/>
          <w:cs/>
        </w:rPr>
        <w:t>กรมการศาสนากำหนด</w:t>
      </w:r>
      <w:r w:rsidRPr="0010616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609E0" w:rsidRPr="000524F8" w:rsidRDefault="000609E0" w:rsidP="000609E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609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055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๓</w:t>
      </w:r>
      <w:r w:rsidRPr="009055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(เมษายน-กันยายน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0609E0" w:rsidRPr="000524F8" w:rsidRDefault="000609E0" w:rsidP="00853B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300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893007">
        <w:rPr>
          <w:rFonts w:ascii="TH SarabunPSK" w:hAnsi="TH SarabunPSK" w:cs="TH SarabunPSK"/>
          <w:spacing w:val="-2"/>
          <w:sz w:val="32"/>
          <w:szCs w:val="32"/>
          <w:cs/>
        </w:rPr>
        <w:t>(๑) บุคลากรในภาคสวนตาง ๆ ทั้งภาครัฐ ภาคประชาสังคม ภาคชุมชน ภาคธุรกิจเอกชน ภาควิชาชีพ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26196">
        <w:rPr>
          <w:rFonts w:ascii="TH SarabunPSK" w:hAnsi="TH SarabunPSK" w:cs="TH SarabunPSK"/>
          <w:sz w:val="32"/>
          <w:szCs w:val="32"/>
          <w:cs/>
        </w:rPr>
        <w:t>ภาควิชาการ ภาคสื่อมวลชน และภาคประชาชน ไดรับการพัฒนาคุณธรรมจริยธรรม</w:t>
      </w:r>
      <w:r w:rsidRPr="00926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196">
        <w:rPr>
          <w:rFonts w:ascii="TH SarabunPSK" w:hAnsi="TH SarabunPSK" w:cs="TH SarabunPSK"/>
          <w:sz w:val="32"/>
          <w:szCs w:val="32"/>
          <w:cs/>
        </w:rPr>
        <w:t xml:space="preserve">เพิ่มมากขึ้นรอยละ ๑๐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26196">
        <w:rPr>
          <w:rFonts w:ascii="TH SarabunPSK" w:hAnsi="TH SarabunPSK" w:cs="TH SarabunPSK"/>
          <w:sz w:val="32"/>
          <w:szCs w:val="32"/>
          <w:cs/>
        </w:rPr>
        <w:t>ของระยะที่ ๒</w:t>
      </w:r>
    </w:p>
    <w:p w:rsidR="000609E0" w:rsidRPr="000609E0" w:rsidRDefault="000609E0" w:rsidP="00853B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หนวยงาน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>ใหความสำคัญจัด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</w:t>
      </w:r>
      <w:r>
        <w:rPr>
          <w:rFonts w:ascii="TH SarabunPSK" w:hAnsi="TH SarabunPSK" w:cs="TH SarabunPSK"/>
          <w:sz w:val="32"/>
          <w:szCs w:val="32"/>
          <w:cs/>
        </w:rPr>
        <w:t>รม</w:t>
      </w:r>
      <w:r w:rsidRPr="000524F8">
        <w:rPr>
          <w:rFonts w:ascii="TH SarabunPSK" w:hAnsi="TH SarabunPSK" w:cs="TH SarabunPSK"/>
          <w:sz w:val="32"/>
          <w:szCs w:val="32"/>
          <w:cs/>
        </w:rPr>
        <w:t>ใหแก</w:t>
      </w:r>
      <w:r>
        <w:rPr>
          <w:rFonts w:ascii="TH SarabunPSK" w:hAnsi="TH SarabunPSK" w:cs="TH SarabunPSK"/>
          <w:sz w:val="32"/>
          <w:szCs w:val="32"/>
          <w:cs/>
        </w:rPr>
        <w:t>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บุคลากรในภาคสวน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ตาง ๆ ทั้งภาครัฐ ภาคประชาสังคม ภาคชุมชน ภาคธุรกิจเอกชน ภาควิชาชีพ ภาควิชาการ ภาคสื่อมวลชน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524F8">
        <w:rPr>
          <w:rFonts w:ascii="TH SarabunPSK" w:hAnsi="TH SarabunPSK" w:cs="TH SarabunPSK"/>
          <w:sz w:val="32"/>
          <w:szCs w:val="32"/>
          <w:cs/>
        </w:rPr>
        <w:t>และภาคประชาชน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 w:rsidRPr="000524F8">
        <w:rPr>
          <w:rFonts w:ascii="TH SarabunPSK" w:hAnsi="TH SarabunPSK" w:cs="TH SarabunPSK"/>
          <w:sz w:val="32"/>
          <w:szCs w:val="32"/>
          <w:cs/>
        </w:rPr>
        <w:t>รอยละ ๑๐ ของระยะที่ ๒</w:t>
      </w:r>
    </w:p>
    <w:p w:rsidR="000609E0" w:rsidRDefault="000609E0" w:rsidP="00853B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(๓) มีหนวยงาน องคกร</w:t>
      </w:r>
      <w:r w:rsidR="00154BB7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>สงเสริมและกระตุนการจัดกิจกรรมเทิดทูนสถาบันชาติ 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B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24F8">
        <w:rPr>
          <w:rFonts w:ascii="TH SarabunPSK" w:hAnsi="TH SarabunPSK" w:cs="TH SarabunPSK"/>
          <w:sz w:val="32"/>
          <w:szCs w:val="32"/>
          <w:cs/>
        </w:rPr>
        <w:t>และพระมหากษัตริย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 w:rsidRPr="000524F8">
        <w:rPr>
          <w:rFonts w:ascii="TH SarabunPSK" w:hAnsi="TH SarabunPSK" w:cs="TH SarabunPSK"/>
          <w:sz w:val="32"/>
          <w:szCs w:val="32"/>
          <w:cs/>
        </w:rPr>
        <w:t>รอยละ ๑๐ ของระยะที่ ๒</w:t>
      </w:r>
    </w:p>
    <w:p w:rsidR="000609E0" w:rsidRPr="000524F8" w:rsidRDefault="000609E0" w:rsidP="00853B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(๔) ประชาชนเขารวมกิจกรรมเทิดทูนสถาบันชาติ ศาสนา</w:t>
      </w:r>
      <w:r w:rsidRPr="000609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และพระมหากษัต</w:t>
      </w:r>
      <w:r w:rsidRPr="000609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ริย์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เพิ่มมากขึ้นรอยละ ๑๐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ของระยะที่ ๒</w:t>
      </w:r>
    </w:p>
    <w:p w:rsidR="000609E0" w:rsidRPr="007D495E" w:rsidRDefault="000609E0" w:rsidP="00853B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(๕) เกิดชุมชนคุณธรรม องคกรคุณ</w:t>
      </w:r>
      <w:r>
        <w:rPr>
          <w:rFonts w:ascii="TH SarabunPSK" w:hAnsi="TH SarabunPSK" w:cs="TH SarabunPSK"/>
          <w:sz w:val="32"/>
          <w:szCs w:val="32"/>
          <w:cs/>
        </w:rPr>
        <w:t>ธรรม หรือหนวยงานคุณธรรม จำนวน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95E" w:rsidRPr="007D495E">
        <w:rPr>
          <w:rFonts w:ascii="TH SarabunIT๙" w:hAnsi="TH SarabunIT๙" w:cs="TH SarabunIT๙"/>
          <w:sz w:val="32"/>
          <w:szCs w:val="32"/>
          <w:cs/>
        </w:rPr>
        <w:t>32</w:t>
      </w:r>
      <w:r w:rsidRPr="007D495E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B675E7" w:rsidRPr="007D49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09E0" w:rsidRPr="007D495E" w:rsidRDefault="000609E0" w:rsidP="000609E0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7D495E" w:rsidRDefault="007D495E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7D495E" w:rsidRDefault="007D495E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7D495E" w:rsidRPr="007D495E" w:rsidRDefault="007D495E" w:rsidP="007D495E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495E">
        <w:rPr>
          <w:rFonts w:ascii="TH SarabunIT๙" w:hAnsi="TH SarabunIT๙" w:cs="TH SarabunIT๙" w:hint="cs"/>
          <w:sz w:val="32"/>
          <w:szCs w:val="32"/>
          <w:cs/>
        </w:rPr>
        <w:t>-32-</w:t>
      </w:r>
    </w:p>
    <w:p w:rsidR="001526A8" w:rsidRPr="001526A8" w:rsidRDefault="001526A8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152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ระยะปานกลาง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กำหนดกรอบระยะเวลา ป ๒๕๕๙-๒๕๖๔</w:t>
      </w:r>
      <w:r w:rsidRPr="001526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526A8" w:rsidRPr="007D495E" w:rsidRDefault="001526A8" w:rsidP="007D49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7D495E">
        <w:rPr>
          <w:rFonts w:ascii="TH SarabunPSK" w:hAnsi="TH SarabunPSK" w:cs="TH SarabunPSK"/>
          <w:sz w:val="32"/>
          <w:szCs w:val="32"/>
          <w:cs/>
        </w:rPr>
        <w:t>(๑) ทุกหนวยงาน/องคกร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ทั้งภาครัฐและเอกชนมีสวนรวมสงเสริม สนับสนุน และดำเนินการสงเสริมคุณธรรมในสังค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7D495E">
        <w:rPr>
          <w:rFonts w:ascii="TH SarabunPSK" w:hAnsi="TH SarabunPSK" w:cs="TH SarabunPSK"/>
          <w:sz w:val="32"/>
          <w:szCs w:val="32"/>
          <w:cs/>
        </w:rPr>
        <w:t>เชน กำหนดนโยบายการสงเสริมคุณธรรมภายในองคกร วางแผนงาน จัดทำโครงการกิจกรรมเสริมสรางปลูกฝงคุณธรรมและวัฒนธรรมประเพณีที่ดีงามใหแกสังคม</w:t>
      </w:r>
      <w:r w:rsid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เปนองคกรที่มีความรับผิดชอบตอสังคมและ</w:t>
      </w:r>
      <w:r w:rsidR="007D495E"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สิ่งแวดลอม ภายใตหลักจริยธรรมและการจัดการที่ดี อยูบนหลักพอประมาณที่ตองไมเบียดเบียนตนเอง และไมเบียดเบียนสังคม มีการยกยองเชิดชูองคกรและบุคคลผูมีผลงานดีเดนในดานสงเสริมคุณธรรม</w:t>
      </w:r>
      <w:r w:rsidR="00905525"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โดยคนหาคนดีและมอบรางวัลอยางตอเนื่อง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เพื่อใหเกิดกระแสสังคมสงเสริมคนดี กับทั้งเปนการสรางชื่อเสียงให</w:t>
      </w:r>
      <w:r w:rsidRPr="007D495E">
        <w:rPr>
          <w:rFonts w:ascii="TH SarabunPSK" w:hAnsi="TH SarabunPSK" w:cs="TH SarabunPSK" w:hint="cs"/>
          <w:sz w:val="32"/>
          <w:szCs w:val="32"/>
          <w:cs/>
        </w:rPr>
        <w:t>แก่จังหวัดและประเทศชาติ</w:t>
      </w:r>
    </w:p>
    <w:p w:rsidR="001526A8" w:rsidRPr="007D495E" w:rsidRDefault="001526A8" w:rsidP="007D495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D495E">
        <w:rPr>
          <w:rFonts w:ascii="TH SarabunPSK" w:hAnsi="TH SarabunPSK" w:cs="TH SarabunPSK"/>
          <w:sz w:val="32"/>
          <w:szCs w:val="32"/>
          <w:cs/>
        </w:rPr>
        <w:t>(๒) มีการพัฒนาระบบกลไกการบริหารจัดการดำเนินงานสงเสริมคุณธรรมจริยธรรม เชน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มีระบบบริหารจัดการทางวิชาการองคความรู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ในเรื่องของการสงเสริมคุณธรรมและความสมานฉันท พรอมทั้งมีการวิจัยและมีการพัฒนามาตรฐานดานการสงเสริมคุณธรรม มีหลักสูตรและจำนวนบุคลากรผูทำหนาที่ในการสงเสริม</w:t>
      </w:r>
      <w:r w:rsidRPr="007D495E">
        <w:rPr>
          <w:rFonts w:ascii="TH SarabunPSK" w:hAnsi="TH SarabunPSK" w:cs="TH SarabunPSK"/>
          <w:spacing w:val="-2"/>
          <w:sz w:val="32"/>
          <w:szCs w:val="32"/>
          <w:cs/>
        </w:rPr>
        <w:t>คุณธรรม และมีระบบกำกับติดตามและประเมินผลการดำเนินงานสงเสริมคุณธรรมและความสมานฉันท</w:t>
      </w:r>
      <w:r w:rsidRPr="007D495E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7D495E">
        <w:rPr>
          <w:rFonts w:ascii="TH SarabunPSK" w:hAnsi="TH SarabunPSK" w:cs="TH SarabunPSK"/>
          <w:spacing w:val="-2"/>
          <w:sz w:val="32"/>
          <w:szCs w:val="32"/>
          <w:cs/>
        </w:rPr>
        <w:t>ในมิติตาง ๆ</w:t>
      </w:r>
    </w:p>
    <w:p w:rsidR="001526A8" w:rsidRPr="000524F8" w:rsidRDefault="001526A8" w:rsidP="00783ECA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0524F8">
        <w:rPr>
          <w:rFonts w:ascii="TH SarabunPSK" w:hAnsi="TH SarabunPSK" w:cs="TH SarabunPSK"/>
          <w:sz w:val="32"/>
          <w:szCs w:val="32"/>
          <w:cs/>
        </w:rPr>
        <w:t>(๓) มีภาคีเครือขายความรวมม</w:t>
      </w:r>
      <w:r>
        <w:rPr>
          <w:rFonts w:ascii="TH SarabunPSK" w:hAnsi="TH SarabunPSK" w:cs="TH SarabunPSK"/>
          <w:sz w:val="32"/>
          <w:szCs w:val="32"/>
          <w:cs/>
        </w:rPr>
        <w:t>ือในการสงเสริมคุณธรรมในสังค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783ECA" w:rsidRPr="00783ECA" w:rsidRDefault="003D64F3" w:rsidP="003D64F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83ECA"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</w:p>
    <w:p w:rsidR="00783ECA" w:rsidRPr="00783ECA" w:rsidRDefault="00783ECA" w:rsidP="00783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ระดับสังคม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 (๑) </w:t>
      </w:r>
      <w:r w:rsidRPr="00374535">
        <w:rPr>
          <w:rFonts w:ascii="TH SarabunPSK" w:hAnsi="TH SarabunPSK" w:cs="TH SarabunPSK" w:hint="cs"/>
          <w:sz w:val="32"/>
          <w:szCs w:val="32"/>
          <w:cs/>
        </w:rPr>
        <w:t>เกิดชุมชนคุณธรรม สังคมคุณธรรม  เป็นสังคมที่ยึดมั่น</w:t>
      </w:r>
      <w:r>
        <w:rPr>
          <w:rFonts w:ascii="TH SarabunPSK" w:hAnsi="TH SarabunPSK" w:cs="TH SarabunPSK" w:hint="cs"/>
          <w:sz w:val="32"/>
          <w:szCs w:val="32"/>
          <w:cs/>
        </w:rPr>
        <w:t>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ที่มีความเอื้อเฟื้อเผื่อแผ่และเอื้ออาทรอยู่ร่วมกันอย่างสันติสุขและสมานฉันท์ โดยมีระบบการเสริมสร้างคุณธรรมอย่างเข้มแข็ง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(๒) ระบบการศึกษามีกิจกรรม/หลักสูตรที่ส่งเสริมคุณธรรมที่ชัดเจน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(๓) มีการรณรงค์ส่งเสริมคุณธรรมอย่างกว้างขวางและต่อเนื่อง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(๔) ทุกภาคส่วนของสังคมให้ความสำคัญต่อการเสริมสร้างคุณธรรมอย่างเป็นรูปธรรม</w:t>
      </w:r>
    </w:p>
    <w:p w:rsidR="00783ECA" w:rsidRP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(๕) เกิดชุมชนคุณธรรมและบุคคลต้นแบบคุณธรรมที่ปฏิบัติดีปฏิบัติชอบเพิ่มขึ้น</w:t>
      </w:r>
    </w:p>
    <w:p w:rsidR="00783ECA" w:rsidRPr="00783ECA" w:rsidRDefault="00783ECA" w:rsidP="00783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2. ระดับประชาชน</w:t>
      </w:r>
    </w:p>
    <w:p w:rsidR="00783ECA" w:rsidRPr="00374535" w:rsidRDefault="00783ECA" w:rsidP="00783EC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Pr="00A26916" w:rsidRDefault="00783ECA" w:rsidP="00783EC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6916">
        <w:rPr>
          <w:rFonts w:ascii="TH SarabunIT๙" w:hAnsi="TH SarabunIT๙" w:cs="TH SarabunIT๙"/>
          <w:sz w:val="32"/>
          <w:szCs w:val="32"/>
        </w:rPr>
        <w:t>-33-</w:t>
      </w:r>
    </w:p>
    <w:p w:rsidR="00463CF6" w:rsidRPr="00463CF6" w:rsidRDefault="00463CF6" w:rsidP="00463CF6">
      <w:pPr>
        <w:tabs>
          <w:tab w:val="center" w:pos="7568"/>
          <w:tab w:val="left" w:pos="1114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สรุปจำนวนโครงการตามแผนปฏิบัต</w:t>
      </w:r>
      <w:r w:rsidR="002361D5">
        <w:rPr>
          <w:rFonts w:ascii="TH SarabunIT๙" w:hAnsi="TH SarabunIT๙" w:cs="TH SarabunIT๙"/>
          <w:b/>
          <w:bCs/>
          <w:sz w:val="32"/>
          <w:szCs w:val="32"/>
          <w:cs/>
        </w:rPr>
        <w:t>ิการส่งเสริมคุณธรรมจังหวัดตราด</w:t>
      </w:r>
    </w:p>
    <w:p w:rsidR="00FF11A6" w:rsidRDefault="00463CF6" w:rsidP="00FF11A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รายยุทธศาสตร์</w:t>
      </w:r>
      <w:r w:rsidR="0095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54839">
        <w:rPr>
          <w:rFonts w:ascii="TH SarabunIT๙" w:hAnsi="TH SarabunIT๙" w:cs="TH SarabunIT๙" w:hint="cs"/>
          <w:b/>
          <w:bCs/>
          <w:sz w:val="32"/>
          <w:szCs w:val="32"/>
          <w:cs/>
        </w:rPr>
        <w:t>ปี พ.ศ.2560-2564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6"/>
        <w:gridCol w:w="983"/>
        <w:gridCol w:w="982"/>
        <w:gridCol w:w="982"/>
        <w:gridCol w:w="982"/>
        <w:gridCol w:w="951"/>
      </w:tblGrid>
      <w:tr w:rsidR="00A67A4D" w:rsidTr="00D5672A">
        <w:tc>
          <w:tcPr>
            <w:tcW w:w="4644" w:type="dxa"/>
            <w:vMerge w:val="restart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3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928" w:type="dxa"/>
            <w:gridSpan w:val="5"/>
          </w:tcPr>
          <w:p w:rsidR="00A67A4D" w:rsidRDefault="00A67A4D" w:rsidP="00D5672A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A67A4D" w:rsidTr="00FF11A6">
        <w:tc>
          <w:tcPr>
            <w:tcW w:w="4644" w:type="dxa"/>
            <w:vMerge/>
          </w:tcPr>
          <w:p w:rsidR="00A67A4D" w:rsidRDefault="00A67A4D" w:rsidP="00FF11A6">
            <w:pPr>
              <w:tabs>
                <w:tab w:val="center" w:pos="7568"/>
                <w:tab w:val="left" w:pos="11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959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A67A4D" w:rsidTr="00FF11A6">
        <w:tc>
          <w:tcPr>
            <w:tcW w:w="4644" w:type="dxa"/>
          </w:tcPr>
          <w:p w:rsidR="007E52A2" w:rsidRDefault="007E52A2" w:rsidP="007E52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๑</w:t>
            </w:r>
            <w:r w:rsidRPr="00783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วางระบบรากฐานการเสริมสราง</w:t>
            </w:r>
          </w:p>
          <w:p w:rsidR="00A67A4D" w:rsidRDefault="007E52A2" w:rsidP="007E52A2">
            <w:pPr>
              <w:tabs>
                <w:tab w:val="center" w:pos="7568"/>
                <w:tab w:val="left" w:pos="11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53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คุณธรรมในสังคม</w:t>
            </w:r>
          </w:p>
        </w:tc>
        <w:tc>
          <w:tcPr>
            <w:tcW w:w="993" w:type="dxa"/>
          </w:tcPr>
          <w:p w:rsidR="00A67A4D" w:rsidRPr="000A0EB6" w:rsidRDefault="00847908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158</w:t>
            </w:r>
          </w:p>
        </w:tc>
        <w:tc>
          <w:tcPr>
            <w:tcW w:w="992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992" w:type="dxa"/>
          </w:tcPr>
          <w:p w:rsidR="00A67A4D" w:rsidRPr="000A0EB6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  <w:p w:rsidR="008D058A" w:rsidRPr="000A0EB6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959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</w:tr>
      <w:tr w:rsidR="00A67A4D" w:rsidTr="00FF11A6">
        <w:tc>
          <w:tcPr>
            <w:tcW w:w="4644" w:type="dxa"/>
          </w:tcPr>
          <w:p w:rsidR="002C7568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สรางความเขมแข็งในระบบ</w:t>
            </w:r>
          </w:p>
          <w:p w:rsidR="002C7568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การบริหารจัดการดานการสงเสริมคุณธรรม</w:t>
            </w:r>
            <w:r w:rsidR="002C7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67A4D" w:rsidRPr="00973F03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ใหเปนเอกภาพ</w:t>
            </w:r>
          </w:p>
        </w:tc>
        <w:tc>
          <w:tcPr>
            <w:tcW w:w="993" w:type="dxa"/>
          </w:tcPr>
          <w:p w:rsidR="00A67A4D" w:rsidRPr="000A0EB6" w:rsidRDefault="00B1523B" w:rsidP="00847908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47908" w:rsidRPr="000A0EB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A67A4D" w:rsidRPr="000A0EB6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59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A67A4D" w:rsidTr="00FF11A6">
        <w:tc>
          <w:tcPr>
            <w:tcW w:w="4644" w:type="dxa"/>
          </w:tcPr>
          <w:p w:rsidR="004D1EE6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="004D1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</w:t>
            </w:r>
          </w:p>
          <w:p w:rsidR="00A67A4D" w:rsidRPr="00973F03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ในการส่งเสริมคุณธรรม</w:t>
            </w:r>
          </w:p>
        </w:tc>
        <w:tc>
          <w:tcPr>
            <w:tcW w:w="993" w:type="dxa"/>
          </w:tcPr>
          <w:p w:rsidR="00A67A4D" w:rsidRPr="000A0EB6" w:rsidRDefault="00821DD4" w:rsidP="00847908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47908"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0A0EB6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59" w:type="dxa"/>
          </w:tcPr>
          <w:p w:rsidR="00A67A4D" w:rsidRPr="000A0EB6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</w:tr>
      <w:tr w:rsidR="00A67A4D" w:rsidTr="00FF11A6">
        <w:tc>
          <w:tcPr>
            <w:tcW w:w="4644" w:type="dxa"/>
          </w:tcPr>
          <w:p w:rsid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ยุทธศาสตร์ที่ ๔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="003105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ตราด</w:t>
            </w:r>
          </w:p>
          <w:p w:rsid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เป็นแบบอย่างด้านคุณธรรมในประเทศ </w:t>
            </w:r>
          </w:p>
          <w:p w:rsidR="00A67A4D" w:rsidRP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ประชาคมอาเซียน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</w:t>
            </w:r>
          </w:p>
        </w:tc>
        <w:tc>
          <w:tcPr>
            <w:tcW w:w="993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9" w:type="dxa"/>
          </w:tcPr>
          <w:p w:rsidR="00A67A4D" w:rsidRPr="000A0EB6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67A4D" w:rsidTr="00A67A4D">
        <w:tc>
          <w:tcPr>
            <w:tcW w:w="4644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93" w:type="dxa"/>
          </w:tcPr>
          <w:p w:rsidR="00A67A4D" w:rsidRPr="000A0EB6" w:rsidRDefault="00821DD4" w:rsidP="00847908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847908"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A67A4D" w:rsidRPr="000A0EB6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992" w:type="dxa"/>
          </w:tcPr>
          <w:p w:rsidR="00A67A4D" w:rsidRPr="000A0EB6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992" w:type="dxa"/>
          </w:tcPr>
          <w:p w:rsidR="00A67A4D" w:rsidRPr="000A0EB6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175</w:t>
            </w:r>
          </w:p>
        </w:tc>
        <w:tc>
          <w:tcPr>
            <w:tcW w:w="959" w:type="dxa"/>
          </w:tcPr>
          <w:p w:rsidR="00A67A4D" w:rsidRPr="000A0EB6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175</w:t>
            </w:r>
          </w:p>
        </w:tc>
      </w:tr>
    </w:tbl>
    <w:p w:rsidR="00FF11A6" w:rsidRPr="00463CF6" w:rsidRDefault="00FF11A6" w:rsidP="00FF11A6">
      <w:pPr>
        <w:tabs>
          <w:tab w:val="center" w:pos="7568"/>
          <w:tab w:val="left" w:pos="1114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D1844" w:rsidRDefault="005D1844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Pr="005D1844" w:rsidRDefault="00C6442F" w:rsidP="004D3CC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C6442F" w:rsidRPr="005D1844" w:rsidSect="000F065D">
      <w:pgSz w:w="11906" w:h="16838"/>
      <w:pgMar w:top="1418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6B" w:rsidRDefault="00580F6B" w:rsidP="00710CE6">
      <w:pPr>
        <w:spacing w:after="0" w:line="240" w:lineRule="auto"/>
      </w:pPr>
      <w:r>
        <w:separator/>
      </w:r>
    </w:p>
  </w:endnote>
  <w:endnote w:type="continuationSeparator" w:id="0">
    <w:p w:rsidR="00580F6B" w:rsidRDefault="00580F6B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6B" w:rsidRDefault="00580F6B" w:rsidP="00710CE6">
      <w:pPr>
        <w:spacing w:after="0" w:line="240" w:lineRule="auto"/>
      </w:pPr>
      <w:r>
        <w:separator/>
      </w:r>
    </w:p>
  </w:footnote>
  <w:footnote w:type="continuationSeparator" w:id="0">
    <w:p w:rsidR="00580F6B" w:rsidRDefault="00580F6B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015644"/>
    <w:multiLevelType w:val="hybridMultilevel"/>
    <w:tmpl w:val="B7CC96F0"/>
    <w:lvl w:ilvl="0" w:tplc="44107714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4BF256CF"/>
    <w:multiLevelType w:val="hybridMultilevel"/>
    <w:tmpl w:val="DDB85D38"/>
    <w:lvl w:ilvl="0" w:tplc="025248B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E305104"/>
    <w:multiLevelType w:val="hybridMultilevel"/>
    <w:tmpl w:val="294A759A"/>
    <w:lvl w:ilvl="0" w:tplc="0A165F9A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5BEB00C8"/>
    <w:multiLevelType w:val="hybridMultilevel"/>
    <w:tmpl w:val="A48634C4"/>
    <w:lvl w:ilvl="0" w:tplc="D4EAA236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88"/>
    <w:rsid w:val="00002045"/>
    <w:rsid w:val="00006A60"/>
    <w:rsid w:val="00020EDF"/>
    <w:rsid w:val="0002385C"/>
    <w:rsid w:val="000260C7"/>
    <w:rsid w:val="00030828"/>
    <w:rsid w:val="000369AC"/>
    <w:rsid w:val="000437D5"/>
    <w:rsid w:val="00052ED8"/>
    <w:rsid w:val="000609E0"/>
    <w:rsid w:val="0006254C"/>
    <w:rsid w:val="00063AD1"/>
    <w:rsid w:val="00064AA1"/>
    <w:rsid w:val="0006791C"/>
    <w:rsid w:val="00070CCD"/>
    <w:rsid w:val="0007673B"/>
    <w:rsid w:val="000767D3"/>
    <w:rsid w:val="000777ED"/>
    <w:rsid w:val="00081724"/>
    <w:rsid w:val="0009687D"/>
    <w:rsid w:val="000A0EB6"/>
    <w:rsid w:val="000A7454"/>
    <w:rsid w:val="000B7BA2"/>
    <w:rsid w:val="000C0DE2"/>
    <w:rsid w:val="000C6316"/>
    <w:rsid w:val="000D1AB3"/>
    <w:rsid w:val="000D229F"/>
    <w:rsid w:val="000E3FE4"/>
    <w:rsid w:val="000E56E4"/>
    <w:rsid w:val="000E697E"/>
    <w:rsid w:val="000F065D"/>
    <w:rsid w:val="000F35F6"/>
    <w:rsid w:val="00101BFC"/>
    <w:rsid w:val="00102858"/>
    <w:rsid w:val="00106160"/>
    <w:rsid w:val="00112111"/>
    <w:rsid w:val="0011614E"/>
    <w:rsid w:val="001167E4"/>
    <w:rsid w:val="00117FED"/>
    <w:rsid w:val="0012119C"/>
    <w:rsid w:val="001375AC"/>
    <w:rsid w:val="001519DA"/>
    <w:rsid w:val="001526A8"/>
    <w:rsid w:val="00154BB7"/>
    <w:rsid w:val="00157E86"/>
    <w:rsid w:val="001729F4"/>
    <w:rsid w:val="00173D8C"/>
    <w:rsid w:val="00184849"/>
    <w:rsid w:val="00184F70"/>
    <w:rsid w:val="001914FD"/>
    <w:rsid w:val="00192F19"/>
    <w:rsid w:val="00192F1B"/>
    <w:rsid w:val="001A47CA"/>
    <w:rsid w:val="001B157E"/>
    <w:rsid w:val="001B2C15"/>
    <w:rsid w:val="001B5CCF"/>
    <w:rsid w:val="001C5219"/>
    <w:rsid w:val="001C5D4D"/>
    <w:rsid w:val="001D2CCE"/>
    <w:rsid w:val="001D3D5F"/>
    <w:rsid w:val="001D434A"/>
    <w:rsid w:val="001E62E3"/>
    <w:rsid w:val="001F6A14"/>
    <w:rsid w:val="00213A79"/>
    <w:rsid w:val="00222953"/>
    <w:rsid w:val="0022628D"/>
    <w:rsid w:val="00232F68"/>
    <w:rsid w:val="002352EB"/>
    <w:rsid w:val="00235E2C"/>
    <w:rsid w:val="002361D5"/>
    <w:rsid w:val="0024579D"/>
    <w:rsid w:val="002463C0"/>
    <w:rsid w:val="0025384D"/>
    <w:rsid w:val="0025539C"/>
    <w:rsid w:val="002565ED"/>
    <w:rsid w:val="002569B4"/>
    <w:rsid w:val="00257608"/>
    <w:rsid w:val="00261D16"/>
    <w:rsid w:val="00283EE0"/>
    <w:rsid w:val="002862AF"/>
    <w:rsid w:val="0029028F"/>
    <w:rsid w:val="00296328"/>
    <w:rsid w:val="002A5373"/>
    <w:rsid w:val="002B152D"/>
    <w:rsid w:val="002C7568"/>
    <w:rsid w:val="002C7F98"/>
    <w:rsid w:val="002D6289"/>
    <w:rsid w:val="002E3194"/>
    <w:rsid w:val="002E400A"/>
    <w:rsid w:val="002F1673"/>
    <w:rsid w:val="002F51B1"/>
    <w:rsid w:val="002F6696"/>
    <w:rsid w:val="00310591"/>
    <w:rsid w:val="00326E85"/>
    <w:rsid w:val="00332B3B"/>
    <w:rsid w:val="003421DB"/>
    <w:rsid w:val="00342D89"/>
    <w:rsid w:val="00361C37"/>
    <w:rsid w:val="00367C96"/>
    <w:rsid w:val="003738E9"/>
    <w:rsid w:val="00377F88"/>
    <w:rsid w:val="00382099"/>
    <w:rsid w:val="00386B9A"/>
    <w:rsid w:val="00392783"/>
    <w:rsid w:val="003944F1"/>
    <w:rsid w:val="003B23A7"/>
    <w:rsid w:val="003C4C1D"/>
    <w:rsid w:val="003D274F"/>
    <w:rsid w:val="003D64F3"/>
    <w:rsid w:val="003E68C3"/>
    <w:rsid w:val="003E696D"/>
    <w:rsid w:val="003F29B3"/>
    <w:rsid w:val="00420290"/>
    <w:rsid w:val="0042613E"/>
    <w:rsid w:val="00441743"/>
    <w:rsid w:val="00445274"/>
    <w:rsid w:val="004503BC"/>
    <w:rsid w:val="0045150B"/>
    <w:rsid w:val="0045175A"/>
    <w:rsid w:val="004550E6"/>
    <w:rsid w:val="00456693"/>
    <w:rsid w:val="004576C2"/>
    <w:rsid w:val="00463CF6"/>
    <w:rsid w:val="00464425"/>
    <w:rsid w:val="004670EC"/>
    <w:rsid w:val="0047015D"/>
    <w:rsid w:val="004738C3"/>
    <w:rsid w:val="00480493"/>
    <w:rsid w:val="00487C6E"/>
    <w:rsid w:val="004D1EE6"/>
    <w:rsid w:val="004D3CCA"/>
    <w:rsid w:val="004D54ED"/>
    <w:rsid w:val="004D6E8F"/>
    <w:rsid w:val="004F0A93"/>
    <w:rsid w:val="004F6C71"/>
    <w:rsid w:val="005121B1"/>
    <w:rsid w:val="00520CE3"/>
    <w:rsid w:val="00524DED"/>
    <w:rsid w:val="0053188E"/>
    <w:rsid w:val="005547CC"/>
    <w:rsid w:val="00557E1D"/>
    <w:rsid w:val="00562603"/>
    <w:rsid w:val="0056780A"/>
    <w:rsid w:val="00572015"/>
    <w:rsid w:val="00572BE1"/>
    <w:rsid w:val="005746E9"/>
    <w:rsid w:val="005767CE"/>
    <w:rsid w:val="00580F6B"/>
    <w:rsid w:val="005865E0"/>
    <w:rsid w:val="005A7D63"/>
    <w:rsid w:val="005C3A51"/>
    <w:rsid w:val="005D1844"/>
    <w:rsid w:val="005F0E58"/>
    <w:rsid w:val="005F43C0"/>
    <w:rsid w:val="005F4C4E"/>
    <w:rsid w:val="005F719E"/>
    <w:rsid w:val="00603323"/>
    <w:rsid w:val="00604949"/>
    <w:rsid w:val="00607C93"/>
    <w:rsid w:val="00623BED"/>
    <w:rsid w:val="006246A7"/>
    <w:rsid w:val="006247F4"/>
    <w:rsid w:val="006263F4"/>
    <w:rsid w:val="00634572"/>
    <w:rsid w:val="00643E10"/>
    <w:rsid w:val="00653447"/>
    <w:rsid w:val="00665509"/>
    <w:rsid w:val="00671647"/>
    <w:rsid w:val="00672F94"/>
    <w:rsid w:val="0067557F"/>
    <w:rsid w:val="00677A22"/>
    <w:rsid w:val="0069354F"/>
    <w:rsid w:val="006A0662"/>
    <w:rsid w:val="006B4FB9"/>
    <w:rsid w:val="006C4989"/>
    <w:rsid w:val="006C6301"/>
    <w:rsid w:val="006D0AB0"/>
    <w:rsid w:val="006D0FC6"/>
    <w:rsid w:val="006D5ECA"/>
    <w:rsid w:val="006E24E3"/>
    <w:rsid w:val="006E4077"/>
    <w:rsid w:val="006E5507"/>
    <w:rsid w:val="006F2B2F"/>
    <w:rsid w:val="00706CC3"/>
    <w:rsid w:val="00710CE6"/>
    <w:rsid w:val="007336BC"/>
    <w:rsid w:val="00735869"/>
    <w:rsid w:val="0074075D"/>
    <w:rsid w:val="00744103"/>
    <w:rsid w:val="00753196"/>
    <w:rsid w:val="00773D92"/>
    <w:rsid w:val="00774CAF"/>
    <w:rsid w:val="00783D00"/>
    <w:rsid w:val="00783ECA"/>
    <w:rsid w:val="00785EBA"/>
    <w:rsid w:val="00794755"/>
    <w:rsid w:val="007B20BF"/>
    <w:rsid w:val="007B21E5"/>
    <w:rsid w:val="007C3416"/>
    <w:rsid w:val="007D495E"/>
    <w:rsid w:val="007D7D5A"/>
    <w:rsid w:val="007E02DD"/>
    <w:rsid w:val="007E4BF7"/>
    <w:rsid w:val="007E52A2"/>
    <w:rsid w:val="007F68FB"/>
    <w:rsid w:val="00803E01"/>
    <w:rsid w:val="00821DD4"/>
    <w:rsid w:val="00847908"/>
    <w:rsid w:val="00851090"/>
    <w:rsid w:val="00853B44"/>
    <w:rsid w:val="0086584F"/>
    <w:rsid w:val="00865DF6"/>
    <w:rsid w:val="00865EA7"/>
    <w:rsid w:val="008723E2"/>
    <w:rsid w:val="00876C27"/>
    <w:rsid w:val="008773FB"/>
    <w:rsid w:val="00880CEF"/>
    <w:rsid w:val="00884AFA"/>
    <w:rsid w:val="00890D07"/>
    <w:rsid w:val="00893007"/>
    <w:rsid w:val="008A4591"/>
    <w:rsid w:val="008A6A86"/>
    <w:rsid w:val="008C550C"/>
    <w:rsid w:val="008C5F5A"/>
    <w:rsid w:val="008D058A"/>
    <w:rsid w:val="008D42F5"/>
    <w:rsid w:val="008D43D7"/>
    <w:rsid w:val="008D5F02"/>
    <w:rsid w:val="008E4A1A"/>
    <w:rsid w:val="008F13F3"/>
    <w:rsid w:val="008F5753"/>
    <w:rsid w:val="008F5FD2"/>
    <w:rsid w:val="00903C98"/>
    <w:rsid w:val="00904683"/>
    <w:rsid w:val="00905525"/>
    <w:rsid w:val="009117C6"/>
    <w:rsid w:val="00914738"/>
    <w:rsid w:val="009161BB"/>
    <w:rsid w:val="00917108"/>
    <w:rsid w:val="00926196"/>
    <w:rsid w:val="009266E0"/>
    <w:rsid w:val="009308E2"/>
    <w:rsid w:val="00935E06"/>
    <w:rsid w:val="00942177"/>
    <w:rsid w:val="0095092B"/>
    <w:rsid w:val="00954839"/>
    <w:rsid w:val="009577EB"/>
    <w:rsid w:val="00973F03"/>
    <w:rsid w:val="00984246"/>
    <w:rsid w:val="00990825"/>
    <w:rsid w:val="009A6AB2"/>
    <w:rsid w:val="009B3A9B"/>
    <w:rsid w:val="009B66A8"/>
    <w:rsid w:val="009B7C24"/>
    <w:rsid w:val="009C3D13"/>
    <w:rsid w:val="009C6775"/>
    <w:rsid w:val="009E0D4B"/>
    <w:rsid w:val="009E1780"/>
    <w:rsid w:val="009E3729"/>
    <w:rsid w:val="009E4329"/>
    <w:rsid w:val="00A03C3B"/>
    <w:rsid w:val="00A13157"/>
    <w:rsid w:val="00A26916"/>
    <w:rsid w:val="00A3065E"/>
    <w:rsid w:val="00A30F2B"/>
    <w:rsid w:val="00A365EE"/>
    <w:rsid w:val="00A4154D"/>
    <w:rsid w:val="00A56D5A"/>
    <w:rsid w:val="00A67A4D"/>
    <w:rsid w:val="00A76660"/>
    <w:rsid w:val="00A876A1"/>
    <w:rsid w:val="00A93AA6"/>
    <w:rsid w:val="00AA4980"/>
    <w:rsid w:val="00AC3E2B"/>
    <w:rsid w:val="00AC60BB"/>
    <w:rsid w:val="00AD6290"/>
    <w:rsid w:val="00AE106F"/>
    <w:rsid w:val="00AE38DC"/>
    <w:rsid w:val="00AF4ED5"/>
    <w:rsid w:val="00B11793"/>
    <w:rsid w:val="00B1523B"/>
    <w:rsid w:val="00B17ECB"/>
    <w:rsid w:val="00B26873"/>
    <w:rsid w:val="00B27144"/>
    <w:rsid w:val="00B35BA8"/>
    <w:rsid w:val="00B4534B"/>
    <w:rsid w:val="00B675E7"/>
    <w:rsid w:val="00B9513E"/>
    <w:rsid w:val="00BA3322"/>
    <w:rsid w:val="00BA6A41"/>
    <w:rsid w:val="00BB1B68"/>
    <w:rsid w:val="00BB7C2C"/>
    <w:rsid w:val="00BD03EB"/>
    <w:rsid w:val="00BD58DC"/>
    <w:rsid w:val="00BE7EE4"/>
    <w:rsid w:val="00BF0408"/>
    <w:rsid w:val="00BF2D67"/>
    <w:rsid w:val="00C15EF5"/>
    <w:rsid w:val="00C31CD7"/>
    <w:rsid w:val="00C46317"/>
    <w:rsid w:val="00C46B10"/>
    <w:rsid w:val="00C6442F"/>
    <w:rsid w:val="00C708E3"/>
    <w:rsid w:val="00C7480A"/>
    <w:rsid w:val="00C84D01"/>
    <w:rsid w:val="00C92E21"/>
    <w:rsid w:val="00C958EB"/>
    <w:rsid w:val="00C977AA"/>
    <w:rsid w:val="00CA1877"/>
    <w:rsid w:val="00CA1C22"/>
    <w:rsid w:val="00CA2C70"/>
    <w:rsid w:val="00CB0CFA"/>
    <w:rsid w:val="00CD5CA6"/>
    <w:rsid w:val="00CE2CE6"/>
    <w:rsid w:val="00CE2F74"/>
    <w:rsid w:val="00D14AD6"/>
    <w:rsid w:val="00D2284B"/>
    <w:rsid w:val="00D33FB6"/>
    <w:rsid w:val="00D44E32"/>
    <w:rsid w:val="00D455C3"/>
    <w:rsid w:val="00D5672A"/>
    <w:rsid w:val="00D6479D"/>
    <w:rsid w:val="00D65779"/>
    <w:rsid w:val="00D7305C"/>
    <w:rsid w:val="00DA4C01"/>
    <w:rsid w:val="00DA662A"/>
    <w:rsid w:val="00DB0103"/>
    <w:rsid w:val="00DC7063"/>
    <w:rsid w:val="00E03E49"/>
    <w:rsid w:val="00E14D86"/>
    <w:rsid w:val="00E6739E"/>
    <w:rsid w:val="00E72D8C"/>
    <w:rsid w:val="00E8112F"/>
    <w:rsid w:val="00E8392C"/>
    <w:rsid w:val="00E9030B"/>
    <w:rsid w:val="00EA3881"/>
    <w:rsid w:val="00EA4113"/>
    <w:rsid w:val="00EA41EC"/>
    <w:rsid w:val="00EB327A"/>
    <w:rsid w:val="00EC1841"/>
    <w:rsid w:val="00ED2693"/>
    <w:rsid w:val="00F00AD7"/>
    <w:rsid w:val="00F12624"/>
    <w:rsid w:val="00F23DEF"/>
    <w:rsid w:val="00F40BE8"/>
    <w:rsid w:val="00F42291"/>
    <w:rsid w:val="00F51A7A"/>
    <w:rsid w:val="00F53518"/>
    <w:rsid w:val="00F56932"/>
    <w:rsid w:val="00F57F22"/>
    <w:rsid w:val="00F761A0"/>
    <w:rsid w:val="00F83E5F"/>
    <w:rsid w:val="00F85839"/>
    <w:rsid w:val="00F936C7"/>
    <w:rsid w:val="00FA16F8"/>
    <w:rsid w:val="00FA1757"/>
    <w:rsid w:val="00FA77FF"/>
    <w:rsid w:val="00FB086B"/>
    <w:rsid w:val="00FB170E"/>
    <w:rsid w:val="00FC04C0"/>
    <w:rsid w:val="00FC57D5"/>
    <w:rsid w:val="00FD3E5B"/>
    <w:rsid w:val="00FD41FA"/>
    <w:rsid w:val="00FF11A6"/>
    <w:rsid w:val="00FF1E9A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4A019-F96F-4C51-A505-BB19F930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a0"/>
    <w:rsid w:val="0053188E"/>
  </w:style>
  <w:style w:type="character" w:styleId="a5">
    <w:name w:val="Strong"/>
    <w:basedOn w:val="a0"/>
    <w:uiPriority w:val="22"/>
    <w:qFormat/>
    <w:rsid w:val="009161BB"/>
    <w:rPr>
      <w:b/>
      <w:bCs/>
    </w:rPr>
  </w:style>
  <w:style w:type="paragraph" w:styleId="a6">
    <w:name w:val="Normal (Web)"/>
    <w:basedOn w:val="a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10CE6"/>
  </w:style>
  <w:style w:type="paragraph" w:styleId="ab">
    <w:name w:val="footer"/>
    <w:basedOn w:val="a"/>
    <w:link w:val="ac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10CE6"/>
  </w:style>
  <w:style w:type="paragraph" w:styleId="ad">
    <w:name w:val="No Spacing"/>
    <w:link w:val="ae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ae">
    <w:name w:val="ไม่มีการเว้นระยะห่าง อักขระ"/>
    <w:link w:val="ad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a1"/>
    <w:next w:val="a3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4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0A60-4BA8-459A-80FB-026F6CAB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7405</Words>
  <Characters>42213</Characters>
  <Application>Microsoft Office Word</Application>
  <DocSecurity>0</DocSecurity>
  <Lines>351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 01</dc:creator>
  <cp:lastModifiedBy>Ctrl_nam_com-pc</cp:lastModifiedBy>
  <cp:revision>2</cp:revision>
  <cp:lastPrinted>2017-08-01T09:35:00Z</cp:lastPrinted>
  <dcterms:created xsi:type="dcterms:W3CDTF">2019-12-25T09:54:00Z</dcterms:created>
  <dcterms:modified xsi:type="dcterms:W3CDTF">2019-12-25T09:54:00Z</dcterms:modified>
</cp:coreProperties>
</file>